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355BC69" w:rsidR="004208DA" w:rsidRPr="004208DA" w:rsidRDefault="006E30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6696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6E30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E30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E30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E30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970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926AC6" w14:textId="77777777" w:rsidR="00A66966" w:rsidRDefault="00A66966" w:rsidP="00A66966">
      <w:pPr>
        <w:spacing w:after="0" w:line="20" w:lineRule="atLeast"/>
        <w:jc w:val="center"/>
        <w:rPr>
          <w:rFonts w:ascii="Times New Roman" w:hAnsi="Times New Roman"/>
          <w:b/>
          <w:i/>
          <w:sz w:val="32"/>
          <w:lang w:val="x-none"/>
        </w:rPr>
      </w:pPr>
      <w:permStart w:id="1" w:edGrp="everyone"/>
      <w:r>
        <w:rPr>
          <w:rFonts w:ascii="Times New Roman" w:hAnsi="Times New Roman"/>
          <w:b/>
          <w:sz w:val="32"/>
          <w:lang w:val="x-none"/>
        </w:rPr>
        <w:t>ЗРАЗОК</w:t>
      </w:r>
    </w:p>
    <w:p w14:paraId="75172463" w14:textId="77777777" w:rsidR="00A66966" w:rsidRDefault="00A66966" w:rsidP="00A66966">
      <w:pPr>
        <w:spacing w:after="0" w:line="20" w:lineRule="atLeast"/>
        <w:jc w:val="center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t xml:space="preserve">«Журнал </w:t>
      </w:r>
      <w:proofErr w:type="spellStart"/>
      <w:r>
        <w:rPr>
          <w:rFonts w:ascii="Times New Roman" w:hAnsi="Times New Roman"/>
          <w:b/>
          <w:sz w:val="28"/>
          <w:lang w:val="x-none"/>
        </w:rPr>
        <w:t>реєстрації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виданих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довідок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дитини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sz w:val="28"/>
          <w:lang w:val="x-none"/>
        </w:rPr>
        <w:t>багатодітної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сім’ї</w:t>
      </w:r>
      <w:proofErr w:type="spellEnd"/>
      <w:r>
        <w:rPr>
          <w:rFonts w:ascii="Times New Roman" w:hAnsi="Times New Roman"/>
          <w:b/>
          <w:sz w:val="28"/>
          <w:lang w:val="x-none"/>
        </w:rPr>
        <w:t>»</w:t>
      </w:r>
    </w:p>
    <w:p w14:paraId="13DBF0EA" w14:textId="77777777" w:rsidR="00A66966" w:rsidRDefault="00A66966" w:rsidP="00A6696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95" w:type="dxa"/>
        <w:tblInd w:w="-655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2"/>
        <w:gridCol w:w="1442"/>
        <w:gridCol w:w="1508"/>
        <w:gridCol w:w="1144"/>
        <w:gridCol w:w="1705"/>
        <w:gridCol w:w="1221"/>
        <w:gridCol w:w="1417"/>
        <w:gridCol w:w="1416"/>
      </w:tblGrid>
      <w:tr w:rsidR="00A66966" w14:paraId="27B8C360" w14:textId="77777777" w:rsidTr="00A66966"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77B5F9BA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№ з/п</w:t>
            </w: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1B3A41A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Заява</w:t>
            </w:r>
            <w:proofErr w:type="spellEnd"/>
          </w:p>
          <w:p w14:paraId="24F60295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16"/>
                <w:lang w:val="x-none"/>
              </w:rPr>
            </w:pPr>
            <w:r>
              <w:rPr>
                <w:rFonts w:ascii="Times New Roman" w:hAnsi="Times New Roman"/>
                <w:sz w:val="16"/>
                <w:lang w:val="x-none"/>
              </w:rPr>
              <w:t xml:space="preserve">(дата 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надходження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 xml:space="preserve">, номер 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реєстрації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0CCDD038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ПІБ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дитини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багатодітної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сім’ї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4EB9AFC3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Наданий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номер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довідки</w:t>
            </w:r>
            <w:proofErr w:type="spellEnd"/>
          </w:p>
          <w:p w14:paraId="4498A741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16"/>
                <w:lang w:val="x-none"/>
              </w:rPr>
            </w:pPr>
            <w:r>
              <w:rPr>
                <w:rFonts w:ascii="Times New Roman" w:hAnsi="Times New Roman"/>
                <w:sz w:val="16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надається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управлінням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>)</w:t>
            </w: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2F55332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Реєстраційний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номер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довідки</w:t>
            </w:r>
            <w:proofErr w:type="spellEnd"/>
          </w:p>
          <w:p w14:paraId="7298C831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16"/>
                <w:lang w:val="x-none"/>
              </w:rPr>
            </w:pPr>
            <w:r>
              <w:rPr>
                <w:rFonts w:ascii="Times New Roman" w:hAnsi="Times New Roman"/>
                <w:sz w:val="16"/>
                <w:lang w:val="x-none"/>
              </w:rPr>
              <w:t>(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надається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 xml:space="preserve"> центром 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Прозорий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lang w:val="x-none"/>
              </w:rPr>
              <w:t>офіс</w:t>
            </w:r>
            <w:proofErr w:type="spellEnd"/>
            <w:r>
              <w:rPr>
                <w:rFonts w:ascii="Times New Roman" w:hAnsi="Times New Roman"/>
                <w:sz w:val="16"/>
                <w:lang w:val="x-none"/>
              </w:rPr>
              <w:t>»)</w:t>
            </w: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6A44FC41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видачі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довідки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738E3E93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 xml:space="preserve">ПІБ одного з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батьків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якому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видається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довідка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  <w:hideMark/>
          </w:tcPr>
          <w:p w14:paraId="33037BFF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Підпис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отримувача</w:t>
            </w:r>
            <w:proofErr w:type="spellEnd"/>
            <w:r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x-none"/>
              </w:rPr>
              <w:t>довідки</w:t>
            </w:r>
            <w:proofErr w:type="spellEnd"/>
          </w:p>
        </w:tc>
      </w:tr>
      <w:tr w:rsidR="00A66966" w14:paraId="087C8C20" w14:textId="77777777" w:rsidTr="00A66966"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762BF644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0F9377F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276E939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5821565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11FAD1F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5E563365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2BFE7FC9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5D79108B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966" w14:paraId="5EB0AC8C" w14:textId="77777777" w:rsidTr="00A66966">
        <w:tc>
          <w:tcPr>
            <w:tcW w:w="54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2D18631F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1B9F5848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4B0A8897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6E26D8CD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63582968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48395B37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5B6D1E0D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shd w:val="clear" w:color="auto" w:fill="auto"/>
          </w:tcPr>
          <w:p w14:paraId="0426C719" w14:textId="77777777" w:rsidR="00A66966" w:rsidRDefault="00A6696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AD865FB" w14:textId="77777777" w:rsidR="00A66966" w:rsidRDefault="00A66966" w:rsidP="00A6696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ACD0FF9" w14:textId="77777777" w:rsidR="00A66966" w:rsidRDefault="00A66966" w:rsidP="00A6696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7EA895D" w14:textId="77777777" w:rsidR="00A66966" w:rsidRDefault="00A66966" w:rsidP="00A66966">
      <w:pPr>
        <w:spacing w:after="0"/>
        <w:ind w:left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Виконуючий обов'язки м</w:t>
      </w:r>
      <w:r>
        <w:rPr>
          <w:rFonts w:ascii="Times New Roman" w:hAnsi="Times New Roman"/>
          <w:iCs/>
          <w:sz w:val="28"/>
          <w:szCs w:val="28"/>
        </w:rPr>
        <w:t>іськ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iCs/>
          <w:sz w:val="28"/>
          <w:szCs w:val="28"/>
        </w:rPr>
        <w:t xml:space="preserve"> голов</w:t>
      </w:r>
      <w:r>
        <w:rPr>
          <w:rFonts w:ascii="Times New Roman" w:hAnsi="Times New Roman"/>
          <w:sz w:val="28"/>
        </w:rPr>
        <w:t xml:space="preserve">и - </w:t>
      </w:r>
    </w:p>
    <w:p w14:paraId="0BA4A0AF" w14:textId="77777777" w:rsidR="00A66966" w:rsidRDefault="00A66966" w:rsidP="00A66966">
      <w:pPr>
        <w:spacing w:after="0"/>
        <w:ind w:left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заступник міського голови з питань </w:t>
      </w:r>
    </w:p>
    <w:p w14:paraId="45B522A1" w14:textId="77777777" w:rsidR="00A66966" w:rsidRDefault="00A66966" w:rsidP="00A66966">
      <w:pPr>
        <w:spacing w:after="0"/>
        <w:ind w:left="142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діяльності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виконавчих органів ради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Петро БАБИЧ</w:t>
      </w:r>
    </w:p>
    <w:p w14:paraId="5FF0D8BD" w14:textId="68722215" w:rsidR="004F7CAD" w:rsidRPr="00EE06C3" w:rsidRDefault="004F7CAD" w:rsidP="00A669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B2FF8" w14:textId="77777777" w:rsidR="006E3034" w:rsidRDefault="006E3034">
      <w:pPr>
        <w:spacing w:after="0" w:line="240" w:lineRule="auto"/>
      </w:pPr>
      <w:r>
        <w:separator/>
      </w:r>
    </w:p>
  </w:endnote>
  <w:endnote w:type="continuationSeparator" w:id="0">
    <w:p w14:paraId="45132B8C" w14:textId="77777777" w:rsidR="006E3034" w:rsidRDefault="006E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E303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3CC66" w14:textId="77777777" w:rsidR="006E3034" w:rsidRDefault="006E3034">
      <w:pPr>
        <w:spacing w:after="0" w:line="240" w:lineRule="auto"/>
      </w:pPr>
      <w:r>
        <w:separator/>
      </w:r>
    </w:p>
  </w:footnote>
  <w:footnote w:type="continuationSeparator" w:id="0">
    <w:p w14:paraId="3B20DED5" w14:textId="77777777" w:rsidR="006E3034" w:rsidRDefault="006E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E303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3034"/>
    <w:rsid w:val="00784598"/>
    <w:rsid w:val="007C582E"/>
    <w:rsid w:val="0081066D"/>
    <w:rsid w:val="00853C00"/>
    <w:rsid w:val="00893E2E"/>
    <w:rsid w:val="008B6EF2"/>
    <w:rsid w:val="00A6696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A746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A746F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582</Characters>
  <Application>Microsoft Office Word</Application>
  <DocSecurity>8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2023-11-14T12:33:00Z</dcterms:modified>
</cp:coreProperties>
</file>