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A30" w:rsidRDefault="00483A30" w:rsidP="00483A30">
      <w:pPr>
        <w:pStyle w:val="a3"/>
        <w:ind w:left="5387"/>
        <w:rPr>
          <w:rFonts w:ascii="Times New Roman" w:hAnsi="Times New Roman" w:cs="Times New Roman"/>
          <w:sz w:val="28"/>
          <w:szCs w:val="28"/>
          <w:lang w:val="uk-UA"/>
        </w:rPr>
      </w:pPr>
      <w:r w:rsidRPr="00067168"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  <w:r w:rsidR="00611941">
        <w:rPr>
          <w:rFonts w:ascii="Times New Roman" w:hAnsi="Times New Roman" w:cs="Times New Roman"/>
          <w:sz w:val="28"/>
          <w:szCs w:val="28"/>
          <w:lang w:val="uk-UA"/>
        </w:rPr>
        <w:t xml:space="preserve">1 </w:t>
      </w:r>
      <w:r w:rsidRPr="00067168">
        <w:rPr>
          <w:rFonts w:ascii="Times New Roman" w:hAnsi="Times New Roman" w:cs="Times New Roman"/>
          <w:sz w:val="28"/>
          <w:szCs w:val="28"/>
          <w:lang w:val="uk-UA"/>
        </w:rPr>
        <w:t>до рішення</w:t>
      </w:r>
    </w:p>
    <w:p w:rsidR="00483A30" w:rsidRDefault="00483A30" w:rsidP="00483A30">
      <w:pPr>
        <w:pStyle w:val="a3"/>
        <w:ind w:left="5387"/>
        <w:rPr>
          <w:rFonts w:ascii="Times New Roman" w:hAnsi="Times New Roman" w:cs="Times New Roman"/>
          <w:sz w:val="28"/>
          <w:szCs w:val="28"/>
          <w:lang w:val="uk-UA"/>
        </w:rPr>
      </w:pPr>
      <w:r w:rsidRPr="00067168">
        <w:rPr>
          <w:rFonts w:ascii="Times New Roman" w:hAnsi="Times New Roman" w:cs="Times New Roman"/>
          <w:sz w:val="28"/>
          <w:szCs w:val="28"/>
          <w:lang w:val="uk-UA"/>
        </w:rPr>
        <w:t>Броварської міської ради</w:t>
      </w:r>
    </w:p>
    <w:p w:rsidR="00483A30" w:rsidRPr="00346D62" w:rsidRDefault="00483A30" w:rsidP="00483A30">
      <w:pPr>
        <w:pStyle w:val="a3"/>
        <w:ind w:left="5387"/>
        <w:rPr>
          <w:rFonts w:ascii="Times New Roman" w:hAnsi="Times New Roman" w:cs="Times New Roman"/>
          <w:sz w:val="28"/>
          <w:szCs w:val="28"/>
          <w:lang w:val="uk-UA"/>
        </w:rPr>
      </w:pPr>
      <w:r w:rsidRPr="00346D62">
        <w:rPr>
          <w:rFonts w:ascii="Times New Roman" w:hAnsi="Times New Roman" w:cs="Times New Roman"/>
          <w:sz w:val="28"/>
          <w:szCs w:val="28"/>
          <w:lang w:val="uk-UA"/>
        </w:rPr>
        <w:t xml:space="preserve">від  </w:t>
      </w:r>
      <w:r w:rsidR="00732B31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96593A">
        <w:rPr>
          <w:rFonts w:ascii="Times New Roman" w:hAnsi="Times New Roman" w:cs="Times New Roman"/>
          <w:sz w:val="28"/>
          <w:szCs w:val="28"/>
          <w:lang w:val="uk-UA"/>
        </w:rPr>
        <w:t>9.11.2017 р.</w:t>
      </w:r>
    </w:p>
    <w:p w:rsidR="00483A30" w:rsidRDefault="00483A30" w:rsidP="00483A30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</w:t>
      </w:r>
      <w:r w:rsidR="0096593A"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 w:rsidR="0096593A">
        <w:rPr>
          <w:rFonts w:ascii="Times New Roman" w:hAnsi="Times New Roman" w:cs="Times New Roman"/>
          <w:sz w:val="28"/>
          <w:szCs w:val="28"/>
          <w:lang w:val="uk-UA"/>
        </w:rPr>
        <w:t>714-34-07</w:t>
      </w:r>
    </w:p>
    <w:p w:rsidR="00483A30" w:rsidRDefault="00483A30" w:rsidP="00483A30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483A30" w:rsidRDefault="00B43F6B" w:rsidP="00483A30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Перелік б</w:t>
      </w:r>
      <w:r w:rsidR="00483A30">
        <w:rPr>
          <w:rFonts w:ascii="Times New Roman" w:hAnsi="Times New Roman" w:cs="Times New Roman"/>
          <w:sz w:val="28"/>
          <w:szCs w:val="28"/>
          <w:lang w:val="uk-UA"/>
        </w:rPr>
        <w:t>езхазяйн</w:t>
      </w:r>
      <w:r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="00483A30">
        <w:rPr>
          <w:rFonts w:ascii="Times New Roman" w:hAnsi="Times New Roman" w:cs="Times New Roman"/>
          <w:sz w:val="28"/>
          <w:szCs w:val="28"/>
          <w:lang w:val="uk-UA"/>
        </w:rPr>
        <w:t xml:space="preserve">  ділян</w:t>
      </w:r>
      <w:r>
        <w:rPr>
          <w:rFonts w:ascii="Times New Roman" w:hAnsi="Times New Roman" w:cs="Times New Roman"/>
          <w:sz w:val="28"/>
          <w:szCs w:val="28"/>
          <w:lang w:val="uk-UA"/>
        </w:rPr>
        <w:t>ок</w:t>
      </w:r>
      <w:r w:rsidR="00483A30">
        <w:rPr>
          <w:rFonts w:ascii="Times New Roman" w:hAnsi="Times New Roman" w:cs="Times New Roman"/>
          <w:sz w:val="28"/>
          <w:szCs w:val="28"/>
          <w:lang w:val="uk-UA"/>
        </w:rPr>
        <w:t xml:space="preserve"> газопроводів , шафових газорегуляторних пунктів та станцій катодного захисту</w:t>
      </w:r>
    </w:p>
    <w:p w:rsidR="00483A30" w:rsidRDefault="00483A30" w:rsidP="00483A30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4"/>
        <w:tblW w:w="0" w:type="auto"/>
        <w:tblLook w:val="04A0"/>
      </w:tblPr>
      <w:tblGrid>
        <w:gridCol w:w="1101"/>
        <w:gridCol w:w="3118"/>
        <w:gridCol w:w="2835"/>
        <w:gridCol w:w="2393"/>
      </w:tblGrid>
      <w:tr w:rsidR="00483A30" w:rsidTr="00483A3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A30" w:rsidRPr="00483A30" w:rsidRDefault="00483A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3A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A30" w:rsidRPr="00483A30" w:rsidRDefault="00483A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3A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 об’єкту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A30" w:rsidRPr="00483A30" w:rsidRDefault="00483A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3A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Місцезнаходження,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A30" w:rsidRPr="00483A30" w:rsidRDefault="00483A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3A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кількість, протяжність (шт. км)</w:t>
            </w:r>
          </w:p>
        </w:tc>
      </w:tr>
      <w:tr w:rsidR="00483A30" w:rsidTr="00483A3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30" w:rsidRPr="00483A30" w:rsidRDefault="00483A30" w:rsidP="005F7F7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A30" w:rsidRPr="00483A30" w:rsidRDefault="00483A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3A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Газопроводи високого тиску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A30" w:rsidRPr="00483A30" w:rsidRDefault="00483A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3A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бульв.Незалежності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A30" w:rsidRPr="00483A30" w:rsidRDefault="00483A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3A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0,596</w:t>
            </w:r>
          </w:p>
        </w:tc>
      </w:tr>
      <w:tr w:rsidR="00483A30" w:rsidTr="00483A3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30" w:rsidRPr="00483A30" w:rsidRDefault="00483A30" w:rsidP="005F7F7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A30" w:rsidRPr="00483A30" w:rsidRDefault="00483A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3A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Газопроводи середнього тиску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A30" w:rsidRPr="00483A30" w:rsidRDefault="00483A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3A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вул.Дорошенка Петра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A30" w:rsidRPr="00483A30" w:rsidRDefault="00483A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3A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0,012 </w:t>
            </w:r>
          </w:p>
        </w:tc>
      </w:tr>
      <w:tr w:rsidR="00483A30" w:rsidTr="00483A3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30" w:rsidRPr="00483A30" w:rsidRDefault="00483A30" w:rsidP="005F7F7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30" w:rsidRPr="00483A30" w:rsidRDefault="00483A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A30" w:rsidRPr="00483A30" w:rsidRDefault="00483A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3A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вул.Ремонтників-Зеленського Євгенія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A30" w:rsidRPr="00483A30" w:rsidRDefault="00483A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3A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0,885</w:t>
            </w:r>
          </w:p>
        </w:tc>
      </w:tr>
      <w:tr w:rsidR="00483A30" w:rsidTr="00483A3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30" w:rsidRPr="00483A30" w:rsidRDefault="00483A30" w:rsidP="005F7F7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30" w:rsidRPr="00483A30" w:rsidRDefault="00483A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A30" w:rsidRPr="00483A30" w:rsidRDefault="00483A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A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</w:t>
            </w:r>
            <w:r w:rsidRPr="00483A30">
              <w:rPr>
                <w:rFonts w:ascii="Times New Roman" w:hAnsi="Times New Roman" w:cs="Times New Roman"/>
                <w:sz w:val="24"/>
                <w:szCs w:val="24"/>
              </w:rPr>
              <w:t xml:space="preserve">Мазепи </w:t>
            </w:r>
            <w:r w:rsidRPr="00483A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483A30">
              <w:rPr>
                <w:rFonts w:ascii="Times New Roman" w:hAnsi="Times New Roman" w:cs="Times New Roman"/>
                <w:sz w:val="24"/>
                <w:szCs w:val="24"/>
              </w:rPr>
              <w:t>вана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A30" w:rsidRPr="00483A30" w:rsidRDefault="00483A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3A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0,178</w:t>
            </w:r>
          </w:p>
        </w:tc>
      </w:tr>
      <w:tr w:rsidR="00483A30" w:rsidTr="00483A3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30" w:rsidRPr="00483A30" w:rsidRDefault="00483A30" w:rsidP="005F7F7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30" w:rsidRPr="00483A30" w:rsidRDefault="00483A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A30" w:rsidRPr="00483A30" w:rsidRDefault="00483A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3A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вул.Радистів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A30" w:rsidRPr="00483A30" w:rsidRDefault="00483A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3A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0,927</w:t>
            </w:r>
          </w:p>
        </w:tc>
      </w:tr>
      <w:tr w:rsidR="00483A30" w:rsidTr="00483A3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30" w:rsidRPr="00483A30" w:rsidRDefault="00483A30" w:rsidP="005F7F7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30" w:rsidRPr="00483A30" w:rsidRDefault="00483A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A30" w:rsidRPr="00483A30" w:rsidRDefault="00483A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3A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вул.Мельника Михайла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A30" w:rsidRPr="00483A30" w:rsidRDefault="00483A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3A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0,027</w:t>
            </w:r>
          </w:p>
        </w:tc>
      </w:tr>
      <w:tr w:rsidR="00483A30" w:rsidTr="00483A3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30" w:rsidRPr="00483A30" w:rsidRDefault="00483A30" w:rsidP="005F7F7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30" w:rsidRPr="00483A30" w:rsidRDefault="00483A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A30" w:rsidRPr="00483A30" w:rsidRDefault="00483A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3A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вул.Перонна-Княжицька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A30" w:rsidRPr="00483A30" w:rsidRDefault="00483A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3A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0,325</w:t>
            </w:r>
          </w:p>
        </w:tc>
      </w:tr>
      <w:tr w:rsidR="00483A30" w:rsidTr="00483A3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30" w:rsidRPr="00483A30" w:rsidRDefault="00483A30" w:rsidP="005F7F7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30" w:rsidRPr="00483A30" w:rsidRDefault="00483A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A30" w:rsidRPr="00483A30" w:rsidRDefault="00483A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3A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вул.Лісова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A30" w:rsidRPr="00483A30" w:rsidRDefault="00483A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3A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1,328</w:t>
            </w:r>
          </w:p>
        </w:tc>
      </w:tr>
      <w:tr w:rsidR="00483A30" w:rsidTr="00483A3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30" w:rsidRPr="00483A30" w:rsidRDefault="00483A30" w:rsidP="005F7F7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30" w:rsidRPr="00483A30" w:rsidRDefault="00483A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A30" w:rsidRPr="00483A30" w:rsidRDefault="00483A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3A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вул.Покровська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A30" w:rsidRPr="00483A30" w:rsidRDefault="00483A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3A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1,2</w:t>
            </w:r>
          </w:p>
        </w:tc>
      </w:tr>
      <w:tr w:rsidR="00483A30" w:rsidTr="00483A3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30" w:rsidRPr="00483A30" w:rsidRDefault="00483A30" w:rsidP="005F7F7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30" w:rsidRPr="00483A30" w:rsidRDefault="00483A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A30" w:rsidRPr="00483A30" w:rsidRDefault="00483A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3A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бульв.Незалежності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A30" w:rsidRPr="00483A30" w:rsidRDefault="00483A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3A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0,225</w:t>
            </w:r>
          </w:p>
        </w:tc>
      </w:tr>
      <w:tr w:rsidR="00483A30" w:rsidTr="00483A3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30" w:rsidRPr="00483A30" w:rsidRDefault="00483A30" w:rsidP="005F7F7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30" w:rsidRPr="00483A30" w:rsidRDefault="00483A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A30" w:rsidRPr="00483A30" w:rsidRDefault="00483A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3A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пров.Соборний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A30" w:rsidRPr="00483A30" w:rsidRDefault="00483A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3A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0,022</w:t>
            </w:r>
          </w:p>
        </w:tc>
      </w:tr>
      <w:tr w:rsidR="00B32D83" w:rsidTr="00483A3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83" w:rsidRPr="00483A30" w:rsidRDefault="00B32D83" w:rsidP="005F7F7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83" w:rsidRPr="00483A30" w:rsidRDefault="00B32D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D83" w:rsidRPr="00483A30" w:rsidRDefault="00B32D83" w:rsidP="00BD30F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</w:t>
            </w:r>
            <w:r w:rsidRPr="00407F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Конощенка Володимира, Мейса Джеймса, Зелен</w:t>
            </w:r>
            <w:r w:rsidR="00BD30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Pr="00407F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Левадівськ</w:t>
            </w:r>
            <w:r w:rsidR="00BD30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Pr="00407F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Авіаційн</w:t>
            </w:r>
            <w:r w:rsidR="00BD30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Pr="00407F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Богуна Івана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D83" w:rsidRPr="00483A30" w:rsidRDefault="00B32D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2,533</w:t>
            </w:r>
          </w:p>
        </w:tc>
      </w:tr>
      <w:tr w:rsidR="00483A30" w:rsidTr="00483A3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30" w:rsidRPr="00483A30" w:rsidRDefault="00483A30" w:rsidP="005F7F7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A30" w:rsidRPr="00483A30" w:rsidRDefault="00483A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3A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Газопроводи низького тиску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A30" w:rsidRPr="00483A30" w:rsidRDefault="00483A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3A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вул.Мельника Михайла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A30" w:rsidRPr="00483A30" w:rsidRDefault="00483A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3A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0,075</w:t>
            </w:r>
          </w:p>
        </w:tc>
      </w:tr>
      <w:tr w:rsidR="00483A30" w:rsidTr="00483A3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30" w:rsidRPr="00483A30" w:rsidRDefault="00483A30" w:rsidP="005F7F7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30" w:rsidRPr="00483A30" w:rsidRDefault="00483A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A30" w:rsidRPr="00483A30" w:rsidRDefault="00483A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3A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вул.Княжицька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A30" w:rsidRPr="00483A30" w:rsidRDefault="00483A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3A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0,327</w:t>
            </w:r>
          </w:p>
        </w:tc>
      </w:tr>
      <w:tr w:rsidR="00483A30" w:rsidTr="00483A3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30" w:rsidRPr="00483A30" w:rsidRDefault="00483A30" w:rsidP="005F7F7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30" w:rsidRPr="00483A30" w:rsidRDefault="00483A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A30" w:rsidRPr="00483A30" w:rsidRDefault="00483A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3A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вул.Княжицька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A30" w:rsidRPr="00483A30" w:rsidRDefault="00483A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3A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0,072</w:t>
            </w:r>
          </w:p>
        </w:tc>
      </w:tr>
      <w:tr w:rsidR="00483A30" w:rsidTr="00483A3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30" w:rsidRPr="00483A30" w:rsidRDefault="00483A30" w:rsidP="005F7F7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30" w:rsidRPr="00483A30" w:rsidRDefault="00483A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A30" w:rsidRPr="00483A30" w:rsidRDefault="00483A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3A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вул.Фельдмана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A30" w:rsidRPr="00483A30" w:rsidRDefault="00483A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3A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0,315</w:t>
            </w:r>
          </w:p>
        </w:tc>
      </w:tr>
      <w:tr w:rsidR="00483A30" w:rsidTr="00483A3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30" w:rsidRPr="00483A30" w:rsidRDefault="00483A30" w:rsidP="005F7F7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30" w:rsidRPr="00483A30" w:rsidRDefault="00483A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A30" w:rsidRPr="00483A30" w:rsidRDefault="00483A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3A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вул.Нечуя-Левицького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A30" w:rsidRPr="00483A30" w:rsidRDefault="00483A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3A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0,26</w:t>
            </w:r>
          </w:p>
        </w:tc>
      </w:tr>
      <w:tr w:rsidR="00483A30" w:rsidTr="00483A3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30" w:rsidRPr="00483A30" w:rsidRDefault="00483A30" w:rsidP="005F7F7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30" w:rsidRPr="00483A30" w:rsidRDefault="00483A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A30" w:rsidRPr="00483A30" w:rsidRDefault="00483A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3A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вул.Симоненка Василя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A30" w:rsidRPr="00483A30" w:rsidRDefault="00483A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3A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0,15</w:t>
            </w:r>
          </w:p>
        </w:tc>
      </w:tr>
      <w:tr w:rsidR="00483A30" w:rsidTr="00483A3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30" w:rsidRPr="00483A30" w:rsidRDefault="00483A30" w:rsidP="005F7F7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30" w:rsidRPr="00483A30" w:rsidRDefault="00483A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A30" w:rsidRPr="00483A30" w:rsidRDefault="00483A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3A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вул.Майбороди Платона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A30" w:rsidRPr="00483A30" w:rsidRDefault="00483A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3A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0,11</w:t>
            </w:r>
          </w:p>
        </w:tc>
      </w:tr>
      <w:tr w:rsidR="00483A30" w:rsidTr="00483A3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30" w:rsidRPr="00483A30" w:rsidRDefault="00483A30" w:rsidP="005F7F7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30" w:rsidRPr="00483A30" w:rsidRDefault="00483A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A30" w:rsidRPr="00483A30" w:rsidRDefault="00483A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3A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вул.Дорошенка Петра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A30" w:rsidRPr="00483A30" w:rsidRDefault="00483A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3A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0,763</w:t>
            </w:r>
          </w:p>
        </w:tc>
      </w:tr>
      <w:tr w:rsidR="00483A30" w:rsidTr="00483A3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30" w:rsidRPr="00483A30" w:rsidRDefault="00483A30" w:rsidP="005F7F7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30" w:rsidRPr="00483A30" w:rsidRDefault="00483A30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A30" w:rsidRPr="00483A30" w:rsidRDefault="00483A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3A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вул.Хмельницького Богдана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A30" w:rsidRPr="00483A30" w:rsidRDefault="00483A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3A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0,556</w:t>
            </w:r>
          </w:p>
        </w:tc>
      </w:tr>
      <w:tr w:rsidR="00483A30" w:rsidTr="00483A3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30" w:rsidRPr="00483A30" w:rsidRDefault="00483A30" w:rsidP="005F7F7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30" w:rsidRPr="00483A30" w:rsidRDefault="00483A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A30" w:rsidRPr="00483A30" w:rsidRDefault="00483A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3A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вул.Прилуцька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A30" w:rsidRPr="00483A30" w:rsidRDefault="00483A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3A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0,712</w:t>
            </w:r>
          </w:p>
        </w:tc>
      </w:tr>
      <w:tr w:rsidR="00483A30" w:rsidTr="00483A3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30" w:rsidRPr="00483A30" w:rsidRDefault="00483A30" w:rsidP="005F7F7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30" w:rsidRPr="00483A30" w:rsidRDefault="00483A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A30" w:rsidRPr="00483A30" w:rsidRDefault="00483A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3A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вул.Покровська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A30" w:rsidRPr="00483A30" w:rsidRDefault="00483A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3A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0,657</w:t>
            </w:r>
          </w:p>
        </w:tc>
      </w:tr>
      <w:tr w:rsidR="00483A30" w:rsidTr="00483A3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30" w:rsidRPr="00483A30" w:rsidRDefault="00483A30" w:rsidP="005F7F7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30" w:rsidRPr="00483A30" w:rsidRDefault="00483A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A30" w:rsidRPr="00483A30" w:rsidRDefault="00483A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3A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вул.Зелена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A30" w:rsidRPr="00483A30" w:rsidRDefault="00483A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3A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0,235</w:t>
            </w:r>
          </w:p>
        </w:tc>
      </w:tr>
      <w:tr w:rsidR="00483A30" w:rsidTr="00483A3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30" w:rsidRPr="00483A30" w:rsidRDefault="00483A30" w:rsidP="005F7F7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30" w:rsidRPr="00483A30" w:rsidRDefault="00483A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A30" w:rsidRPr="00483A30" w:rsidRDefault="00483A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3A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вул.Мейса Джеймса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A30" w:rsidRPr="00483A30" w:rsidRDefault="00483A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3A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0,37</w:t>
            </w:r>
          </w:p>
        </w:tc>
      </w:tr>
      <w:tr w:rsidR="00483A30" w:rsidTr="00483A3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30" w:rsidRPr="00483A30" w:rsidRDefault="00483A30" w:rsidP="005F7F7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30" w:rsidRPr="00483A30" w:rsidRDefault="00483A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A30" w:rsidRPr="00483A30" w:rsidRDefault="00483A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3A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вул.Авіаційна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A30" w:rsidRPr="00483A30" w:rsidRDefault="00483A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3A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</w:t>
            </w:r>
          </w:p>
        </w:tc>
      </w:tr>
      <w:tr w:rsidR="00483A30" w:rsidTr="00483A3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30" w:rsidRPr="00483A30" w:rsidRDefault="00483A30" w:rsidP="005F7F7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30" w:rsidRPr="00483A30" w:rsidRDefault="00483A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A30" w:rsidRPr="00483A30" w:rsidRDefault="00483A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3A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вул.Онікієнка Олега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A30" w:rsidRPr="00483A30" w:rsidRDefault="00483A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3A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</w:t>
            </w:r>
          </w:p>
        </w:tc>
      </w:tr>
      <w:tr w:rsidR="00483A30" w:rsidTr="00483A3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30" w:rsidRPr="00483A30" w:rsidRDefault="00483A30" w:rsidP="005F7F7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30" w:rsidRPr="00483A30" w:rsidRDefault="00483A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A30" w:rsidRPr="00483A30" w:rsidRDefault="00483A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3A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вул.Петлюри Симона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A30" w:rsidRPr="00483A30" w:rsidRDefault="00483A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3A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0,03</w:t>
            </w:r>
          </w:p>
        </w:tc>
      </w:tr>
      <w:tr w:rsidR="00483A30" w:rsidTr="00483A3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30" w:rsidRPr="00483A30" w:rsidRDefault="00483A30" w:rsidP="005F7F7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A30" w:rsidRPr="00483A30" w:rsidRDefault="00483A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3A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30" w:rsidRPr="00483A30" w:rsidRDefault="00483A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A30" w:rsidRPr="00483A30" w:rsidRDefault="00516C5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13,29</w:t>
            </w:r>
          </w:p>
        </w:tc>
      </w:tr>
      <w:tr w:rsidR="00483A30" w:rsidTr="00483A3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30" w:rsidRPr="00483A30" w:rsidRDefault="00483A30" w:rsidP="005F7F7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A30" w:rsidRPr="00483A30" w:rsidRDefault="00483A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3A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Шафовий газорегуляторний пункт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A30" w:rsidRPr="00483A30" w:rsidRDefault="00483A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3A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вул.Радистів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A30" w:rsidRPr="00483A30" w:rsidRDefault="00483A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3A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483A30" w:rsidTr="00483A3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30" w:rsidRPr="00483A30" w:rsidRDefault="00483A30" w:rsidP="005F7F7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30" w:rsidRPr="00483A30" w:rsidRDefault="00483A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A30" w:rsidRPr="00483A30" w:rsidRDefault="00483A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3A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вул.Мельника Михайла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A30" w:rsidRPr="00483A30" w:rsidRDefault="00483A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3A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483A30" w:rsidTr="00483A3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30" w:rsidRPr="00483A30" w:rsidRDefault="00483A30" w:rsidP="005F7F7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30" w:rsidRPr="00483A30" w:rsidRDefault="00483A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A30" w:rsidRPr="00483A30" w:rsidRDefault="00483A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3A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вул.Княжицька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A30" w:rsidRPr="00483A30" w:rsidRDefault="00483A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3A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483A30" w:rsidTr="00483A3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30" w:rsidRPr="00483A30" w:rsidRDefault="00483A30" w:rsidP="005F7F7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30" w:rsidRPr="00483A30" w:rsidRDefault="00483A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A30" w:rsidRPr="00483A30" w:rsidRDefault="00483A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3A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вул.Грушевського Михайла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A30" w:rsidRPr="00483A30" w:rsidRDefault="00483A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3A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483A30" w:rsidTr="00483A3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30" w:rsidRPr="00483A30" w:rsidRDefault="00483A30" w:rsidP="005F7F7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30" w:rsidRPr="00483A30" w:rsidRDefault="00483A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A30" w:rsidRPr="00483A30" w:rsidRDefault="00483A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3A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вул.Дорошенка Петра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A30" w:rsidRPr="00483A30" w:rsidRDefault="00483A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3A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483A30" w:rsidTr="00483A3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30" w:rsidRPr="00483A30" w:rsidRDefault="00483A30" w:rsidP="005F7F7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30" w:rsidRPr="00483A30" w:rsidRDefault="00483A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A30" w:rsidRPr="00483A30" w:rsidRDefault="00483A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3A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вул.Фельдмана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A30" w:rsidRPr="00483A30" w:rsidRDefault="00483A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3A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483A30" w:rsidTr="00483A3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30" w:rsidRPr="00483A30" w:rsidRDefault="00483A30" w:rsidP="005F7F7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30" w:rsidRPr="00483A30" w:rsidRDefault="00483A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A30" w:rsidRPr="00483A30" w:rsidRDefault="00483A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3A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вул.Симоненка Василя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A30" w:rsidRPr="00483A30" w:rsidRDefault="00483A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3A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483A30" w:rsidTr="00483A3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30" w:rsidRPr="00483A30" w:rsidRDefault="00483A30" w:rsidP="005F7F7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30" w:rsidRPr="00483A30" w:rsidRDefault="00483A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A30" w:rsidRPr="00483A30" w:rsidRDefault="00483A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3A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вул.Шевченка, 4-Б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A30" w:rsidRPr="00483A30" w:rsidRDefault="00483A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3A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483A30" w:rsidTr="00483A3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30" w:rsidRPr="00483A30" w:rsidRDefault="00483A30" w:rsidP="005F7F7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30" w:rsidRPr="00483A30" w:rsidRDefault="00483A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A30" w:rsidRPr="00483A30" w:rsidRDefault="00483A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3A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бульв. Незалежності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A30" w:rsidRPr="00483A30" w:rsidRDefault="00483A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3A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483A30" w:rsidTr="00483A3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30" w:rsidRPr="00483A30" w:rsidRDefault="00483A30" w:rsidP="005F7F7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30" w:rsidRPr="00483A30" w:rsidRDefault="00483A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A30" w:rsidRPr="00483A30" w:rsidRDefault="00483A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3A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бульв. Незалежності,14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A30" w:rsidRPr="00483A30" w:rsidRDefault="00483A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3A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483A30" w:rsidTr="00483A3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30" w:rsidRPr="00483A30" w:rsidRDefault="00483A30" w:rsidP="005F7F7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30" w:rsidRPr="00483A30" w:rsidRDefault="00483A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A30" w:rsidRPr="00483A30" w:rsidRDefault="00483A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3A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вул.Київська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A30" w:rsidRPr="00483A30" w:rsidRDefault="00483A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3A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483A30" w:rsidTr="00483A3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30" w:rsidRPr="00483A30" w:rsidRDefault="00483A30" w:rsidP="005F7F7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30" w:rsidRPr="00483A30" w:rsidRDefault="00483A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A30" w:rsidRPr="00483A30" w:rsidRDefault="00483A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3A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пров. Соборний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A30" w:rsidRPr="00483A30" w:rsidRDefault="00483A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3A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483A30" w:rsidTr="00483A3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30" w:rsidRPr="00483A30" w:rsidRDefault="00483A30" w:rsidP="005F7F7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30" w:rsidRPr="00483A30" w:rsidRDefault="00483A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A30" w:rsidRPr="00483A30" w:rsidRDefault="00483A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3A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вул.Покровська,7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A30" w:rsidRPr="00483A30" w:rsidRDefault="00483A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3A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483A30" w:rsidTr="00483A3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30" w:rsidRPr="00483A30" w:rsidRDefault="00483A30" w:rsidP="005F7F7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30" w:rsidRPr="00483A30" w:rsidRDefault="00483A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A30" w:rsidRPr="00483A30" w:rsidRDefault="00483A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3A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вул.Покровська,44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A30" w:rsidRPr="00483A30" w:rsidRDefault="00483A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3A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483A30" w:rsidTr="00483A3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30" w:rsidRPr="00483A30" w:rsidRDefault="00483A30" w:rsidP="005F7F7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A30" w:rsidRPr="00483A30" w:rsidRDefault="00483A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3A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30" w:rsidRPr="00483A30" w:rsidRDefault="00483A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A30" w:rsidRPr="00483A30" w:rsidRDefault="00483A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3A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</w:tr>
      <w:tr w:rsidR="00483A30" w:rsidTr="00483A3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30" w:rsidRPr="00483A30" w:rsidRDefault="00483A30" w:rsidP="005F7F7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A30" w:rsidRPr="00483A30" w:rsidRDefault="00483A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3A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Станція катодного захисту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A30" w:rsidRPr="00483A30" w:rsidRDefault="00483A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3A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вул.Петлюри Симона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A30" w:rsidRPr="00483A30" w:rsidRDefault="00483A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3A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483A30" w:rsidTr="00483A3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30" w:rsidRPr="00483A30" w:rsidRDefault="00483A30" w:rsidP="005F7F7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30" w:rsidRPr="00483A30" w:rsidRDefault="00483A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A30" w:rsidRPr="00483A30" w:rsidRDefault="00483A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3A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вул.Герцена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A30" w:rsidRPr="00483A30" w:rsidRDefault="00483A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3A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483A30" w:rsidTr="00483A3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30" w:rsidRPr="00483A30" w:rsidRDefault="00483A30" w:rsidP="005F7F7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30" w:rsidRPr="00483A30" w:rsidRDefault="00483A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A30" w:rsidRPr="00483A30" w:rsidRDefault="00483A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3A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вул.Володимира Великого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A30" w:rsidRPr="00483A30" w:rsidRDefault="00483A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3A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483A30" w:rsidTr="00483A3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30" w:rsidRPr="00483A30" w:rsidRDefault="00483A30" w:rsidP="005F7F7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30" w:rsidRPr="00483A30" w:rsidRDefault="00483A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A30" w:rsidRPr="00483A30" w:rsidRDefault="00483A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3A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вул.Радистів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A30" w:rsidRPr="00483A30" w:rsidRDefault="00483A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3A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483A30" w:rsidTr="00483A3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30" w:rsidRPr="00483A30" w:rsidRDefault="00483A30" w:rsidP="005F7F7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30" w:rsidRPr="00483A30" w:rsidRDefault="00483A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A30" w:rsidRPr="00483A30" w:rsidRDefault="00483A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3A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парк Перемоги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A30" w:rsidRPr="00483A30" w:rsidRDefault="00483A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3A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483A30" w:rsidTr="00483A3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30" w:rsidRPr="00483A30" w:rsidRDefault="00483A30" w:rsidP="005F7F7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30" w:rsidRPr="00483A30" w:rsidRDefault="00483A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A30" w:rsidRPr="00483A30" w:rsidRDefault="00483A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3A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вул.Лагунової Марії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A30" w:rsidRPr="00483A30" w:rsidRDefault="00483A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3A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483A30" w:rsidTr="00483A3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30" w:rsidRPr="00483A30" w:rsidRDefault="00483A30" w:rsidP="005F7F7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30" w:rsidRPr="00483A30" w:rsidRDefault="00483A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A30" w:rsidRPr="00483A30" w:rsidRDefault="00483A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3A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вул.Героїв Небесної Сотні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A30" w:rsidRPr="00483A30" w:rsidRDefault="00483A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3A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483A30" w:rsidTr="00483A3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30" w:rsidRPr="00483A30" w:rsidRDefault="00483A30" w:rsidP="005F7F7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30" w:rsidRPr="00483A30" w:rsidRDefault="00483A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A30" w:rsidRPr="00483A30" w:rsidRDefault="00483A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3A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вул.Броварської сотні (ПМК)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A30" w:rsidRPr="00483A30" w:rsidRDefault="00483A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3A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483A30" w:rsidTr="00483A3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30" w:rsidRPr="00483A30" w:rsidRDefault="00483A30" w:rsidP="005F7F7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30" w:rsidRPr="00483A30" w:rsidRDefault="00483A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A30" w:rsidRPr="00483A30" w:rsidRDefault="00483A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3A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вул.Петлюри Симона,21ТП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A30" w:rsidRPr="00483A30" w:rsidRDefault="00483A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3A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483A30" w:rsidTr="00483A3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30" w:rsidRPr="00483A30" w:rsidRDefault="00483A30" w:rsidP="005F7F7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30" w:rsidRPr="00483A30" w:rsidRDefault="00483A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A30" w:rsidRPr="00483A30" w:rsidRDefault="00483A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3A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вул.Бандери Степана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A30" w:rsidRPr="00483A30" w:rsidRDefault="00483A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3A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483A30" w:rsidTr="00483A3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30" w:rsidRPr="00483A30" w:rsidRDefault="00483A30" w:rsidP="005F7F7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30" w:rsidRPr="00483A30" w:rsidRDefault="00483A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A30" w:rsidRPr="00483A30" w:rsidRDefault="00483A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3A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вул.Короленка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A30" w:rsidRPr="00483A30" w:rsidRDefault="00483A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3A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483A30" w:rsidTr="00483A30">
        <w:trPr>
          <w:trHeight w:val="31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30" w:rsidRPr="00483A30" w:rsidRDefault="00483A30" w:rsidP="005F7F7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A30" w:rsidRPr="00483A30" w:rsidRDefault="00483A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3A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30" w:rsidRPr="00483A30" w:rsidRDefault="00483A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A30" w:rsidRPr="00483A30" w:rsidRDefault="00483A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83A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</w:tr>
    </w:tbl>
    <w:p w:rsidR="00483A30" w:rsidRDefault="00483A30" w:rsidP="00483A30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483A30" w:rsidRDefault="00483A30" w:rsidP="00483A30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483A30" w:rsidRDefault="00483A30" w:rsidP="00483A30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                                                                    І.В.Сапожко</w:t>
      </w:r>
    </w:p>
    <w:p w:rsidR="002E6953" w:rsidRDefault="002E6953"/>
    <w:sectPr w:rsidR="002E6953" w:rsidSect="00483A30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5303" w:rsidRDefault="00335303" w:rsidP="00483A30">
      <w:pPr>
        <w:spacing w:after="0" w:line="240" w:lineRule="auto"/>
      </w:pPr>
      <w:r>
        <w:separator/>
      </w:r>
    </w:p>
  </w:endnote>
  <w:endnote w:type="continuationSeparator" w:id="1">
    <w:p w:rsidR="00335303" w:rsidRDefault="00335303" w:rsidP="00483A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5303" w:rsidRDefault="00335303" w:rsidP="00483A30">
      <w:pPr>
        <w:spacing w:after="0" w:line="240" w:lineRule="auto"/>
      </w:pPr>
      <w:r>
        <w:separator/>
      </w:r>
    </w:p>
  </w:footnote>
  <w:footnote w:type="continuationSeparator" w:id="1">
    <w:p w:rsidR="00335303" w:rsidRDefault="00335303" w:rsidP="00483A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63485"/>
      <w:docPartObj>
        <w:docPartGallery w:val="Page Numbers (Top of Page)"/>
        <w:docPartUnique/>
      </w:docPartObj>
    </w:sdtPr>
    <w:sdtContent>
      <w:p w:rsidR="00483A30" w:rsidRDefault="003C2DAF">
        <w:pPr>
          <w:pStyle w:val="a5"/>
          <w:jc w:val="center"/>
        </w:pPr>
        <w:fldSimple w:instr=" PAGE   \* MERGEFORMAT ">
          <w:r w:rsidR="00732B31">
            <w:rPr>
              <w:noProof/>
            </w:rPr>
            <w:t>2</w:t>
          </w:r>
        </w:fldSimple>
      </w:p>
    </w:sdtContent>
  </w:sdt>
  <w:p w:rsidR="00483A30" w:rsidRDefault="00483A30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616BEA"/>
    <w:multiLevelType w:val="hybridMultilevel"/>
    <w:tmpl w:val="83C468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83A30"/>
    <w:rsid w:val="000D0158"/>
    <w:rsid w:val="00112CEE"/>
    <w:rsid w:val="001377CA"/>
    <w:rsid w:val="002575FF"/>
    <w:rsid w:val="002E6953"/>
    <w:rsid w:val="00335303"/>
    <w:rsid w:val="003C2DAF"/>
    <w:rsid w:val="00407FF1"/>
    <w:rsid w:val="00472A57"/>
    <w:rsid w:val="00483A30"/>
    <w:rsid w:val="004E364D"/>
    <w:rsid w:val="00516C53"/>
    <w:rsid w:val="00611941"/>
    <w:rsid w:val="00711AE1"/>
    <w:rsid w:val="00732B31"/>
    <w:rsid w:val="007E41A2"/>
    <w:rsid w:val="00813012"/>
    <w:rsid w:val="008B1858"/>
    <w:rsid w:val="0096593A"/>
    <w:rsid w:val="009A1D08"/>
    <w:rsid w:val="00A037EC"/>
    <w:rsid w:val="00B32D83"/>
    <w:rsid w:val="00B43F6B"/>
    <w:rsid w:val="00B760A9"/>
    <w:rsid w:val="00BC0359"/>
    <w:rsid w:val="00BD30F5"/>
    <w:rsid w:val="00D54101"/>
    <w:rsid w:val="00DA4A51"/>
    <w:rsid w:val="00E565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A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83A30"/>
    <w:pPr>
      <w:spacing w:after="0" w:line="240" w:lineRule="auto"/>
    </w:pPr>
  </w:style>
  <w:style w:type="table" w:styleId="a4">
    <w:name w:val="Table Grid"/>
    <w:basedOn w:val="a1"/>
    <w:uiPriority w:val="59"/>
    <w:rsid w:val="00483A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483A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83A30"/>
  </w:style>
  <w:style w:type="paragraph" w:styleId="a7">
    <w:name w:val="footer"/>
    <w:basedOn w:val="a"/>
    <w:link w:val="a8"/>
    <w:uiPriority w:val="99"/>
    <w:semiHidden/>
    <w:unhideWhenUsed/>
    <w:rsid w:val="00483A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83A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81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1261</Words>
  <Characters>719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UKV</Company>
  <LinksUpToDate>false</LinksUpToDate>
  <CharactersWithSpaces>1977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NL</cp:lastModifiedBy>
  <cp:revision>11</cp:revision>
  <cp:lastPrinted>2017-10-09T08:03:00Z</cp:lastPrinted>
  <dcterms:created xsi:type="dcterms:W3CDTF">2017-10-05T06:49:00Z</dcterms:created>
  <dcterms:modified xsi:type="dcterms:W3CDTF">2017-11-10T07:08:00Z</dcterms:modified>
</cp:coreProperties>
</file>