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135199" w:rsidRPr="00135199" w:rsidP="00135199" w14:paraId="0AFCE81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135199">
        <w:rPr>
          <w:rFonts w:ascii="Times New Roman" w:hAnsi="Times New Roman" w:cs="Times New Roman"/>
          <w:sz w:val="28"/>
          <w:szCs w:val="28"/>
        </w:rPr>
        <w:t>Додаток 7</w:t>
      </w:r>
    </w:p>
    <w:p w:rsidR="00135199" w:rsidRPr="00135199" w:rsidP="00135199" w14:paraId="23603ED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35199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135199" w:rsidRPr="00135199" w:rsidP="00135199" w14:paraId="3E58072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35199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135199" w:rsidRPr="00135199" w:rsidP="00135199" w14:paraId="5216B0A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35199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35199" w:rsidRPr="00135199" w:rsidP="00135199" w14:paraId="4B8459A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35199">
        <w:rPr>
          <w:rFonts w:ascii="Times New Roman" w:hAnsi="Times New Roman" w:cs="Times New Roman"/>
          <w:sz w:val="28"/>
          <w:szCs w:val="28"/>
        </w:rPr>
        <w:t>від __________ № ___________</w:t>
      </w:r>
    </w:p>
    <w:p w:rsidR="00135199" w:rsidRPr="00135199" w:rsidP="00135199" w14:paraId="2F6F303C" w14:textId="6C87EFA0">
      <w:pPr>
        <w:tabs>
          <w:tab w:val="left" w:pos="13320"/>
        </w:tabs>
        <w:spacing w:after="0"/>
        <w:ind w:left="10632"/>
        <w:rPr>
          <w:rFonts w:ascii="Times New Roman" w:eastAsia="Calibri" w:hAnsi="Times New Roman" w:cs="Times New Roman"/>
          <w:lang w:eastAsia="en-US"/>
        </w:rPr>
      </w:pPr>
      <w:r w:rsidRPr="00135199">
        <w:rPr>
          <w:rFonts w:ascii="Times New Roman" w:eastAsia="Calibri" w:hAnsi="Times New Roman" w:cs="Times New Roman"/>
          <w:lang w:eastAsia="en-US"/>
        </w:rPr>
        <w:tab/>
      </w:r>
    </w:p>
    <w:p w:rsidR="00135199" w:rsidRPr="00135199" w:rsidP="00135199" w14:paraId="579A30DB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135199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135199">
        <w:rPr>
          <w:b/>
          <w:sz w:val="28"/>
          <w:szCs w:val="28"/>
          <w:lang w:val="uk-UA"/>
        </w:rPr>
        <w:t xml:space="preserve">та передається на баланс закладу дошкільної освіти (ясла – садок) комбінованого типу «Віночок» Броварської міської ради </w:t>
      </w:r>
    </w:p>
    <w:p w:rsidR="00135199" w:rsidRPr="00135199" w:rsidP="00135199" w14:paraId="51513133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135199"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135199" w:rsidRPr="00135199" w:rsidP="00135199" w14:paraId="32D96418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7C5EFC00" w14:textId="77777777" w:rsidTr="00566B71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99" w:rsidRPr="00135199" w:rsidP="00135199" w14:paraId="58E1BC24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135199">
              <w:rPr>
                <w:rFonts w:ascii="Times New Roman" w:hAnsi="Times New Roman" w:cs="Times New Roman"/>
              </w:rPr>
              <w:t xml:space="preserve">№ </w:t>
            </w:r>
          </w:p>
          <w:p w:rsidR="00135199" w:rsidRPr="00135199" w:rsidP="00135199" w14:paraId="66FB9F98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135199">
              <w:rPr>
                <w:rFonts w:ascii="Times New Roman" w:hAnsi="Times New Roman" w:cs="Times New Roman"/>
              </w:rPr>
              <w:t>п/</w:t>
            </w:r>
            <w:r w:rsidRPr="00135199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99" w:rsidRPr="00135199" w:rsidP="00135199" w14:paraId="5E2687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5199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99" w:rsidRPr="00135199" w:rsidP="00135199" w14:paraId="072348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5199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99" w:rsidRPr="00135199" w:rsidP="00135199" w14:paraId="6F9602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5199">
              <w:rPr>
                <w:rFonts w:ascii="Times New Roman" w:hAnsi="Times New Roman" w:cs="Times New Roman"/>
              </w:rPr>
              <w:t>Вартість</w:t>
            </w:r>
            <w:r w:rsidRPr="0013519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35199">
              <w:rPr>
                <w:rFonts w:ascii="Times New Roman" w:hAnsi="Times New Roman" w:cs="Times New Roman"/>
              </w:rPr>
              <w:t>за одиницю</w:t>
            </w:r>
          </w:p>
          <w:p w:rsidR="00135199" w:rsidRPr="00135199" w:rsidP="00135199" w14:paraId="68DD77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519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99" w:rsidRPr="00135199" w:rsidP="00135199" w14:paraId="133A46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5199">
              <w:rPr>
                <w:rFonts w:ascii="Times New Roman" w:hAnsi="Times New Roman" w:cs="Times New Roman"/>
              </w:rPr>
              <w:t>Сума</w:t>
            </w:r>
          </w:p>
          <w:p w:rsidR="00135199" w:rsidRPr="00135199" w:rsidP="00135199" w14:paraId="3DBB93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519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99" w:rsidRPr="00135199" w:rsidP="00135199" w14:paraId="601DF0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5199">
              <w:rPr>
                <w:rFonts w:ascii="Times New Roman" w:hAnsi="Times New Roman" w:cs="Times New Roman"/>
              </w:rPr>
              <w:t>Рік придбання</w:t>
            </w:r>
          </w:p>
          <w:p w:rsidR="00135199" w:rsidRPr="00135199" w:rsidP="00135199" w14:paraId="779A7A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62641CB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99" w:rsidRPr="00135199" w:rsidP="00135199" w14:paraId="62F68EE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1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99" w:rsidRPr="00135199" w:rsidP="00135199" w14:paraId="27D4F3F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1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99" w:rsidRPr="00135199" w:rsidP="00135199" w14:paraId="2FA0C9A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1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99" w:rsidRPr="00135199" w:rsidP="00135199" w14:paraId="466449C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1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99" w:rsidRPr="00135199" w:rsidP="00135199" w14:paraId="10704AA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1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99" w:rsidRPr="00135199" w:rsidP="00135199" w14:paraId="3EEC312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19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058FA89A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99" w:rsidRPr="00135199" w:rsidP="00135199" w14:paraId="04B6CB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519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99" w:rsidRPr="00135199" w:rsidP="00135199" w14:paraId="7398CEC5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135199">
              <w:rPr>
                <w:rFonts w:ascii="Times New Roman" w:hAnsi="Times New Roman" w:cs="Times New Roman"/>
              </w:rPr>
              <w:t>Кутер</w:t>
            </w:r>
            <w:r w:rsidRPr="00135199">
              <w:rPr>
                <w:rFonts w:ascii="Times New Roman" w:hAnsi="Times New Roman" w:cs="Times New Roman"/>
              </w:rPr>
              <w:t xml:space="preserve">  </w:t>
            </w:r>
            <w:r w:rsidRPr="00135199">
              <w:rPr>
                <w:rFonts w:ascii="Times New Roman" w:hAnsi="Times New Roman" w:cs="Times New Roman"/>
                <w:lang w:val="en-US"/>
              </w:rPr>
              <w:t>ROBOT</w:t>
            </w:r>
            <w:r w:rsidRPr="00135199">
              <w:rPr>
                <w:rFonts w:ascii="Times New Roman" w:hAnsi="Times New Roman" w:cs="Times New Roman"/>
              </w:rPr>
              <w:t xml:space="preserve"> </w:t>
            </w:r>
            <w:r w:rsidRPr="00135199">
              <w:rPr>
                <w:rFonts w:ascii="Times New Roman" w:hAnsi="Times New Roman" w:cs="Times New Roman"/>
                <w:lang w:val="en-US"/>
              </w:rPr>
              <w:t>COUPE</w:t>
            </w:r>
            <w:r w:rsidRPr="00135199">
              <w:rPr>
                <w:rFonts w:ascii="Times New Roman" w:hAnsi="Times New Roman" w:cs="Times New Roman"/>
              </w:rPr>
              <w:t xml:space="preserve"> </w:t>
            </w:r>
            <w:r w:rsidRPr="00135199">
              <w:rPr>
                <w:rFonts w:ascii="Times New Roman" w:hAnsi="Times New Roman" w:cs="Times New Roman"/>
                <w:lang w:val="en-US"/>
              </w:rPr>
              <w:t>R</w:t>
            </w:r>
            <w:r w:rsidRPr="00135199">
              <w:rPr>
                <w:rFonts w:ascii="Times New Roman" w:hAnsi="Times New Roman" w:cs="Times New Roman"/>
              </w:rPr>
              <w:t>4-1500 230</w:t>
            </w:r>
            <w:r w:rsidRPr="00135199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99" w:rsidRPr="00135199" w:rsidP="00135199" w14:paraId="484150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51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99" w:rsidRPr="00135199" w:rsidP="00135199" w14:paraId="0CCC78F1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35199">
              <w:rPr>
                <w:rFonts w:ascii="Times New Roman" w:hAnsi="Times New Roman" w:cs="Times New Roman"/>
              </w:rPr>
              <w:t>66 600,00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99" w:rsidRPr="00135199" w:rsidP="00135199" w14:paraId="1B485B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5199">
              <w:rPr>
                <w:rFonts w:ascii="Times New Roman" w:hAnsi="Times New Roman" w:cs="Times New Roman"/>
              </w:rPr>
              <w:t>66 600,00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99" w:rsidRPr="00135199" w:rsidP="00135199" w14:paraId="41DE3B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5199">
              <w:rPr>
                <w:rFonts w:ascii="Times New Roman" w:hAnsi="Times New Roman" w:cs="Times New Roman"/>
              </w:rPr>
              <w:t>2024</w:t>
            </w:r>
          </w:p>
        </w:tc>
      </w:tr>
      <w:tr w14:paraId="79CDAFE1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99" w:rsidRPr="00135199" w:rsidP="00135199" w14:paraId="7343CB39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99" w:rsidRPr="00135199" w:rsidP="00135199" w14:paraId="0AD83B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5199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99" w:rsidRPr="00135199" w:rsidP="00135199" w14:paraId="2461FA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51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99" w:rsidRPr="00135199" w:rsidP="00135199" w14:paraId="5DE4DD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99" w:rsidRPr="00135199" w:rsidP="00135199" w14:paraId="3002D0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5199">
              <w:rPr>
                <w:rFonts w:ascii="Times New Roman" w:hAnsi="Times New Roman" w:cs="Times New Roman"/>
              </w:rPr>
              <w:t>66 600,00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99" w:rsidRPr="00135199" w:rsidP="00135199" w14:paraId="771849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35199" w:rsidRPr="00135199" w:rsidP="00135199" w14:paraId="751972E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135199" w:rsidRPr="00135199" w:rsidP="00135199" w14:paraId="6C5AA564" w14:textId="77777777">
      <w:pPr>
        <w:spacing w:after="0"/>
        <w:rPr>
          <w:rFonts w:ascii="Times New Roman" w:hAnsi="Times New Roman" w:cs="Times New Roman"/>
        </w:rPr>
      </w:pPr>
      <w:r w:rsidRPr="00135199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:rsidR="00F1699F" w:rsidRPr="00EA126F" w:rsidP="00B933FF" w14:paraId="18507996" w14:textId="288B81B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35199" w:rsidR="0013519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3519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D5CA5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135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135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35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C80938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690</Characters>
  <Application>Microsoft Office Word</Application>
  <DocSecurity>8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2024-04-05T07:13:00Z</dcterms:modified>
</cp:coreProperties>
</file>