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275386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E44A4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4A4" w:rsidRPr="00703188" w:rsidP="009E44A4" w14:paraId="180CB9B7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703188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9E44A4" w:rsidRPr="00703188" w:rsidP="009E44A4" w14:paraId="3B3D5615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188">
        <w:rPr>
          <w:rFonts w:ascii="Times New Roman" w:hAnsi="Times New Roman" w:cs="Times New Roman"/>
          <w:b/>
          <w:bCs/>
          <w:sz w:val="28"/>
          <w:szCs w:val="28"/>
        </w:rPr>
        <w:t>міждисциплінарної команди для організації соціального захисту</w:t>
      </w:r>
    </w:p>
    <w:p w:rsidR="009E44A4" w:rsidRPr="00703188" w:rsidP="009E44A4" w14:paraId="3B1C2ABD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188">
        <w:rPr>
          <w:rFonts w:ascii="Times New Roman" w:hAnsi="Times New Roman" w:cs="Times New Roman"/>
          <w:b/>
          <w:bCs/>
          <w:sz w:val="28"/>
          <w:szCs w:val="28"/>
        </w:rPr>
        <w:t xml:space="preserve">малолітньої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70318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703188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9E44A4" w:rsidRPr="00703188" w:rsidP="009E44A4" w14:paraId="42A05699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44A4" w:rsidRPr="00703188" w:rsidP="009E44A4" w14:paraId="1C26FF6E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03188">
        <w:rPr>
          <w:rFonts w:ascii="Times New Roman" w:hAnsi="Times New Roman" w:cs="Times New Roman"/>
          <w:sz w:val="28"/>
          <w:szCs w:val="28"/>
        </w:rPr>
        <w:t>Наталія ЛАКТІОНОВА</w:t>
      </w:r>
      <w:r w:rsidRPr="00703188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2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E44A4" w:rsidRPr="00703188" w:rsidP="009E44A4" w14:paraId="1F21DC4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E44A4" w:rsidP="009E44A4" w14:paraId="710B736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03188">
        <w:rPr>
          <w:rFonts w:ascii="Times New Roman" w:hAnsi="Times New Roman" w:cs="Times New Roman"/>
          <w:sz w:val="28"/>
          <w:szCs w:val="28"/>
        </w:rPr>
        <w:t>Оксана КІНЗЕРСЬКА</w:t>
      </w:r>
      <w:r w:rsidRPr="00703188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№2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ім. В.О. Сухомлинського Броварської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Броварського району Київської області (за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>згодою);</w:t>
      </w:r>
      <w:r w:rsidRPr="00703188">
        <w:rPr>
          <w:rFonts w:ascii="Times New Roman" w:hAnsi="Times New Roman" w:cs="Times New Roman"/>
          <w:sz w:val="28"/>
          <w:szCs w:val="28"/>
        </w:rPr>
        <w:tab/>
      </w:r>
    </w:p>
    <w:p w:rsidR="009E44A4" w:rsidRPr="00703188" w:rsidP="009E44A4" w14:paraId="5F57A67D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E44A4" w:rsidRPr="00703188" w:rsidP="009E44A4" w14:paraId="409AE25A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03188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703188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9E44A4" w:rsidRPr="00703188" w:rsidP="009E44A4" w14:paraId="10EA617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E44A4" w:rsidRPr="00703188" w:rsidP="009E44A4" w14:paraId="0AAA4370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03188">
        <w:rPr>
          <w:rFonts w:ascii="Times New Roman" w:hAnsi="Times New Roman" w:cs="Times New Roman"/>
          <w:sz w:val="28"/>
          <w:szCs w:val="28"/>
        </w:rPr>
        <w:t>Маша ЯСЬКО</w:t>
      </w:r>
      <w:r w:rsidRPr="00703188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>в Київській області (за згодою).</w:t>
      </w:r>
    </w:p>
    <w:p w:rsidR="009E44A4" w:rsidRPr="00703188" w:rsidP="009E44A4" w14:paraId="40E9E96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E44A4" w:rsidRPr="00703188" w:rsidP="009E44A4" w14:paraId="68AC7D8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E44A4" w:rsidRPr="009E44A4" w:rsidP="009E44A4" w14:paraId="1EDE37A5" w14:textId="4E09769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3188">
        <w:rPr>
          <w:rFonts w:ascii="Times New Roman" w:hAnsi="Times New Roman" w:cs="Times New Roman"/>
          <w:sz w:val="28"/>
          <w:szCs w:val="28"/>
        </w:rPr>
        <w:t>Міський голова</w:t>
      </w:r>
      <w:r w:rsidRPr="00703188"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03188">
        <w:rPr>
          <w:rFonts w:ascii="Times New Roman" w:hAnsi="Times New Roman" w:cs="Times New Roman"/>
          <w:sz w:val="28"/>
          <w:szCs w:val="28"/>
        </w:rPr>
        <w:t>Ігор САПОЖКО</w:t>
      </w:r>
      <w:bookmarkStart w:id="2" w:name="_GoBack"/>
      <w:bookmarkEnd w:id="2"/>
    </w:p>
    <w:permEnd w:id="1"/>
    <w:p w:rsidR="004F7CAD" w:rsidRPr="00EE06C3" w:rsidP="009E44A4" w14:paraId="5FF0D8BD" w14:textId="1D7477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3778"/>
    <w:rsid w:val="004C6C25"/>
    <w:rsid w:val="004F7CAD"/>
    <w:rsid w:val="00520285"/>
    <w:rsid w:val="00524AF7"/>
    <w:rsid w:val="00545B76"/>
    <w:rsid w:val="00703188"/>
    <w:rsid w:val="00784598"/>
    <w:rsid w:val="007C582E"/>
    <w:rsid w:val="0081066D"/>
    <w:rsid w:val="00853C00"/>
    <w:rsid w:val="00893E2E"/>
    <w:rsid w:val="008B6EF2"/>
    <w:rsid w:val="009E44A4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9E4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1A596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623</Words>
  <Characters>356</Characters>
  <Application>Microsoft Office Word</Application>
  <DocSecurity>8</DocSecurity>
  <Lines>2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2026-07-28T06:08:00Z</dcterms:modified>
</cp:coreProperties>
</file>