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94AB8" w14:paraId="5C916CD2" w14:textId="5166FC9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94AB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F94AB8" w14:paraId="6E2C2E53" w14:textId="4C9431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94AB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94AB8" w14:paraId="6A667878" w14:textId="76F4A0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94AB8" w:rsidRPr="004208DA" w:rsidP="00F94AB8" w14:paraId="21CF1BF6" w14:textId="67958BB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</w:t>
      </w:r>
    </w:p>
    <w:p w:rsidR="004208DA" w:rsidRPr="00F94AB8" w:rsidP="00F94AB8" w14:paraId="0A449B32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F94AB8" w:rsidRPr="00F94AB8" w:rsidP="00F94AB8" w14:paraId="2FEDEC72" w14:textId="2BDD8CC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AB8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94AB8" w:rsidRPr="00F94AB8" w:rsidP="00F94AB8" w14:paraId="5594B05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AB8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F94AB8" w:rsidRPr="00F94AB8" w:rsidP="00F94AB8" w14:paraId="443E257E" w14:textId="220CDC7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AB8">
        <w:rPr>
          <w:rFonts w:ascii="Times New Roman" w:hAnsi="Times New Roman" w:cs="Times New Roman"/>
          <w:b/>
          <w:bCs/>
          <w:sz w:val="28"/>
          <w:szCs w:val="28"/>
        </w:rPr>
        <w:t xml:space="preserve">неповнолітньої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4AB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F94AB8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4208DA" w:rsidRPr="00F94AB8" w:rsidP="00F94AB8" w14:paraId="412AEC08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F94AB8" w:rsidRPr="00F94AB8" w:rsidP="00F94AB8" w14:paraId="4F318F11" w14:textId="61E4C142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4AB8">
        <w:rPr>
          <w:rFonts w:ascii="Times New Roman" w:hAnsi="Times New Roman" w:cs="Times New Roman"/>
          <w:sz w:val="28"/>
          <w:szCs w:val="28"/>
        </w:rPr>
        <w:t>Сергій ДІДИК</w:t>
      </w:r>
      <w:r w:rsidRPr="00F94AB8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1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94AB8" w:rsidRPr="00F94AB8" w:rsidP="00F94AB8" w14:paraId="3B4A5A3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94AB8" w:rsidRPr="00F94AB8" w:rsidP="00F94AB8" w14:paraId="2E73BE0F" w14:textId="1E3ABE62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4AB8">
        <w:rPr>
          <w:rFonts w:ascii="Times New Roman" w:hAnsi="Times New Roman" w:cs="Times New Roman"/>
          <w:sz w:val="28"/>
          <w:szCs w:val="28"/>
        </w:rPr>
        <w:t>Лариса ДУНАЄВА</w:t>
      </w:r>
      <w:r w:rsidRPr="00F94AB8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 xml:space="preserve">сімейної медицини №9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F94AB8" w:rsidRPr="00F94AB8" w:rsidP="00F94AB8" w14:paraId="294F034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F94AB8">
        <w:rPr>
          <w:rFonts w:ascii="Times New Roman" w:hAnsi="Times New Roman" w:cs="Times New Roman"/>
          <w:sz w:val="28"/>
          <w:szCs w:val="28"/>
        </w:rPr>
        <w:tab/>
      </w:r>
    </w:p>
    <w:p w:rsidR="00F94AB8" w:rsidRPr="00F94AB8" w:rsidP="00F94AB8" w14:paraId="573D1BEC" w14:textId="599C347F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4AB8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F94AB8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94AB8" w:rsidRPr="00F94AB8" w:rsidP="00F94AB8" w14:paraId="5E650CD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94AB8" w:rsidRPr="00F94AB8" w:rsidP="00F94AB8" w14:paraId="65AB7C35" w14:textId="5CFF71E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94AB8">
        <w:rPr>
          <w:rFonts w:ascii="Times New Roman" w:hAnsi="Times New Roman" w:cs="Times New Roman"/>
          <w:sz w:val="28"/>
          <w:szCs w:val="28"/>
        </w:rPr>
        <w:t>Маша ЯСЬКО</w:t>
      </w:r>
      <w:r w:rsidRPr="00F94AB8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F94AB8" w:rsidRPr="00F94AB8" w:rsidP="00F94AB8" w14:paraId="7EC8FC1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94AB8" w:rsidRPr="00F94AB8" w:rsidP="00F94AB8" w14:paraId="7F7C858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208DA" w:rsidRPr="00F94AB8" w:rsidP="00F94AB8" w14:paraId="37CECB48" w14:textId="4592C32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F94AB8">
        <w:rPr>
          <w:rFonts w:ascii="Times New Roman" w:hAnsi="Times New Roman" w:cs="Times New Roman"/>
          <w:sz w:val="28"/>
          <w:szCs w:val="28"/>
        </w:rPr>
        <w:t>Міський голова</w:t>
      </w:r>
      <w:r w:rsidRPr="00F94AB8"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94AB8">
        <w:rPr>
          <w:rFonts w:ascii="Times New Roman" w:hAnsi="Times New Roman" w:cs="Times New Roman"/>
          <w:sz w:val="28"/>
          <w:szCs w:val="28"/>
        </w:rPr>
        <w:t>Ігор САПОЖКО</w:t>
      </w:r>
      <w:bookmarkStart w:id="1" w:name="_GoBack"/>
      <w:bookmarkEnd w:id="1"/>
    </w:p>
    <w:permEnd w:id="0"/>
    <w:p w:rsidR="00231682" w:rsidRPr="003B2A39" w:rsidP="00AE57AA" w14:paraId="7804F9AA" w14:textId="1E83E91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066CE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94A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F94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5770D8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688</Words>
  <Characters>393</Characters>
  <Application>Microsoft Office Word</Application>
  <DocSecurity>8</DocSecurity>
  <Lines>3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2026-07-23T06:38:00Z</dcterms:modified>
</cp:coreProperties>
</file>