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C372D2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72D2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605D70CE" w14:textId="32989498" w:rsidR="008A4BBF" w:rsidRPr="009A68E3" w:rsidRDefault="008A4BBF" w:rsidP="009A68E3">
      <w:pPr>
        <w:keepNext/>
        <w:tabs>
          <w:tab w:val="left" w:pos="99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8E3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9A68E3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9A68E3">
        <w:rPr>
          <w:rFonts w:ascii="Times New Roman" w:hAnsi="Times New Roman" w:cs="Times New Roman"/>
          <w:b/>
          <w:sz w:val="28"/>
          <w:szCs w:val="28"/>
        </w:rPr>
        <w:t xml:space="preserve"> рішення «</w:t>
      </w:r>
      <w:r w:rsidR="00256842" w:rsidRPr="009A6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Дитячо-юнацької спортивної школи Управління освіти і науки  Броварської міської ради Броварського району Київської області у новій редакції</w:t>
      </w:r>
      <w:r w:rsidRPr="009A68E3">
        <w:rPr>
          <w:rFonts w:ascii="Times New Roman" w:hAnsi="Times New Roman" w:cs="Times New Roman"/>
          <w:b/>
          <w:sz w:val="28"/>
          <w:szCs w:val="28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4CA2FA6E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C372D2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 </w:t>
      </w:r>
      <w:r w:rsidR="001F3C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Дитячо-юнацької спортивної школи Управління освіти і науки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2F67C4D1" w:rsidR="00741B4E" w:rsidRPr="00741B4E" w:rsidRDefault="00FB4A3A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1" w:name="n455"/>
      <w:bookmarkEnd w:id="1"/>
      <w:r w:rsidRPr="00BA69A7">
        <w:rPr>
          <w:sz w:val="28"/>
          <w:szCs w:val="26"/>
        </w:rPr>
        <w:t>Мета і шляхи її досягнення</w:t>
      </w:r>
    </w:p>
    <w:p w14:paraId="0687B11B" w14:textId="2614C4FF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</w:t>
      </w:r>
      <w:r w:rsidR="00AB3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Дитячо-юнацької спортивної школи Управління освіти і науки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05FC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Броварської міської ради Броварського району Київської області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72FBED3C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</w:t>
      </w:r>
      <w:r w:rsidR="00B57E6B">
        <w:rPr>
          <w:rFonts w:ascii="Times New Roman" w:hAnsi="Times New Roman" w:cs="Times New Roman"/>
          <w:sz w:val="28"/>
          <w:szCs w:val="28"/>
        </w:rPr>
        <w:t xml:space="preserve">позашкільну </w:t>
      </w:r>
      <w:r w:rsidRPr="00260B6B">
        <w:rPr>
          <w:rFonts w:ascii="Times New Roman" w:hAnsi="Times New Roman" w:cs="Times New Roman"/>
          <w:sz w:val="28"/>
          <w:szCs w:val="28"/>
        </w:rPr>
        <w:t xml:space="preserve">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4A049C6B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</w:t>
      </w:r>
    </w:p>
    <w:bookmarkEnd w:id="0"/>
    <w:p w14:paraId="1645257D" w14:textId="630381EF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</w:t>
      </w:r>
      <w:r w:rsidR="00F15D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="00AB3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Дитячо-юнацької спортивної школи Управління освіти і науки</w:t>
      </w:r>
      <w:r w:rsidR="00F15D48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2DF19A1A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 xml:space="preserve">Суб’єкт подання </w:t>
      </w:r>
      <w:proofErr w:type="spellStart"/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проєкту</w:t>
      </w:r>
      <w:proofErr w:type="spellEnd"/>
      <w:r w:rsidRPr="00BA69A7">
        <w:rPr>
          <w:rFonts w:ascii="Times New Roman" w:hAnsi="Times New Roman" w:cs="Times New Roman"/>
          <w:b/>
          <w:bCs/>
          <w:sz w:val="28"/>
          <w:szCs w:val="26"/>
        </w:rPr>
        <w:t xml:space="preserve"> рішення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4E3ADB2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 xml:space="preserve">Відповідальний за підготовку </w:t>
      </w:r>
      <w:proofErr w:type="spellStart"/>
      <w:r w:rsidRPr="00BA69A7">
        <w:rPr>
          <w:rFonts w:ascii="Times New Roman" w:hAnsi="Times New Roman" w:cs="Times New Roman"/>
          <w:sz w:val="28"/>
          <w:szCs w:val="26"/>
        </w:rPr>
        <w:t>проєкту</w:t>
      </w:r>
      <w:proofErr w:type="spellEnd"/>
      <w:r w:rsidRPr="00BA69A7">
        <w:rPr>
          <w:rFonts w:ascii="Times New Roman" w:hAnsi="Times New Roman" w:cs="Times New Roman"/>
          <w:sz w:val="28"/>
          <w:szCs w:val="26"/>
        </w:rPr>
        <w:t xml:space="preserve">: начальник відділу </w:t>
      </w:r>
      <w:r w:rsidR="00F15D48">
        <w:rPr>
          <w:rFonts w:ascii="Times New Roman" w:hAnsi="Times New Roman" w:cs="Times New Roman"/>
          <w:sz w:val="28"/>
          <w:szCs w:val="26"/>
        </w:rPr>
        <w:t>дошкільних, позашкільних закладів та виховної роботи</w:t>
      </w:r>
      <w:r w:rsidRPr="00BA69A7">
        <w:rPr>
          <w:rFonts w:ascii="Times New Roman" w:hAnsi="Times New Roman" w:cs="Times New Roman"/>
          <w:sz w:val="28"/>
          <w:szCs w:val="26"/>
        </w:rPr>
        <w:t xml:space="preserve"> Управління освіти і науки Броварської міської ради Броварського району Київської області – </w:t>
      </w:r>
      <w:r w:rsidR="00F15D48">
        <w:rPr>
          <w:rFonts w:ascii="Times New Roman" w:hAnsi="Times New Roman" w:cs="Times New Roman"/>
          <w:sz w:val="28"/>
          <w:szCs w:val="26"/>
        </w:rPr>
        <w:t>Ірина ТУНИК</w:t>
      </w:r>
      <w:r w:rsidRPr="00BA69A7">
        <w:rPr>
          <w:rFonts w:ascii="Times New Roman" w:hAnsi="Times New Roman" w:cs="Times New Roman"/>
          <w:sz w:val="28"/>
          <w:szCs w:val="26"/>
        </w:rPr>
        <w:t>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7D367546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 xml:space="preserve">Порівняльна таблиця до </w:t>
      </w:r>
      <w:proofErr w:type="spellStart"/>
      <w:r w:rsidRPr="00586971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586971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928"/>
        <w:gridCol w:w="4820"/>
      </w:tblGrid>
      <w:tr w:rsidR="001B2CD5" w:rsidRPr="001B2CD5" w14:paraId="33D1F5D5" w14:textId="77777777" w:rsidTr="00537108">
        <w:tc>
          <w:tcPr>
            <w:tcW w:w="4928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20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9A68E3" w:rsidRPr="009A68E3" w14:paraId="30D5A34F" w14:textId="77777777" w:rsidTr="00537108">
        <w:tc>
          <w:tcPr>
            <w:tcW w:w="4928" w:type="dxa"/>
          </w:tcPr>
          <w:p w14:paraId="1017FF75" w14:textId="77777777" w:rsidR="007C1CDC" w:rsidRPr="009A68E3" w:rsidRDefault="007C1CDC" w:rsidP="007C1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1.2. Повна назва : Дитячо-юнацька спортивна школа Управління освіти і науки Броварської міської ради Броварського району Київської області.</w:t>
            </w:r>
          </w:p>
          <w:p w14:paraId="03AFDE89" w14:textId="77777777" w:rsidR="007C1CDC" w:rsidRPr="009A68E3" w:rsidRDefault="007C1CDC" w:rsidP="007C1C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Скорочена назва – ДЮСШ.</w:t>
            </w:r>
          </w:p>
          <w:p w14:paraId="27789DED" w14:textId="77777777" w:rsidR="001B2CD5" w:rsidRPr="009A68E3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41787C" w14:textId="77777777" w:rsidR="001B2CD5" w:rsidRPr="009A68E3" w:rsidRDefault="001B2CD5" w:rsidP="00537108">
            <w:pPr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4B41A0" w14:textId="17372CB3" w:rsidR="00741B4E" w:rsidRPr="009A68E3" w:rsidRDefault="00741B4E" w:rsidP="00537108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20" w:type="dxa"/>
          </w:tcPr>
          <w:p w14:paraId="31DB8F03" w14:textId="77777777" w:rsidR="00672D20" w:rsidRPr="009A68E3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1.2. Найменування закладу освіти:</w:t>
            </w:r>
          </w:p>
          <w:p w14:paraId="4F0A3A75" w14:textId="117F80F8" w:rsidR="00672D20" w:rsidRPr="009A68E3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повне найменування –</w:t>
            </w:r>
            <w:r w:rsidR="007C1CDC" w:rsidRPr="009A68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Дитячо-юнацька спортивна школа Управління освіти і науки </w:t>
            </w: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області;</w:t>
            </w:r>
          </w:p>
          <w:p w14:paraId="56718893" w14:textId="4307AA6E" w:rsidR="00672D20" w:rsidRPr="009A68E3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скорочене найменування – </w:t>
            </w:r>
            <w:r w:rsidR="007C1CDC"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ДЮСШ</w:t>
            </w: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C9142B9" w14:textId="4784C33A" w:rsidR="00672D20" w:rsidRPr="009A68E3" w:rsidRDefault="005460AE" w:rsidP="00C57E1A">
            <w:pPr>
              <w:rPr>
                <w:rFonts w:ascii="Times New Roman" w:hAnsi="Times New Roman"/>
                <w:sz w:val="28"/>
                <w:szCs w:val="28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</w:t>
            </w:r>
            <w:r w:rsidR="00672D20"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повне найменування англійською мовою –</w:t>
            </w:r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Children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Youth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Sports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School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Department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Education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Science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of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the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Brovary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City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Council</w:t>
            </w:r>
            <w:proofErr w:type="spellEnd"/>
            <w:r w:rsidR="00CE0609"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Brovary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district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Kyiv</w:t>
            </w:r>
            <w:proofErr w:type="spellEnd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31F48"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</w:t>
            </w:r>
            <w:proofErr w:type="spellStart"/>
            <w:r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egion</w:t>
            </w:r>
            <w:proofErr w:type="spellEnd"/>
            <w:r w:rsidR="00CF72E5" w:rsidRPr="009A68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BB98C72" w14:textId="2D901809" w:rsidR="00672D20" w:rsidRPr="009A68E3" w:rsidRDefault="00672D20" w:rsidP="00672D20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скорочене найменування англійською мовою </w:t>
            </w: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="00C44493" w:rsidRPr="009A68E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CYSS</w:t>
            </w:r>
            <w:r w:rsidRPr="009A68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.</w:t>
            </w:r>
          </w:p>
          <w:p w14:paraId="3508E212" w14:textId="77777777" w:rsidR="00741B4E" w:rsidRPr="009A68E3" w:rsidRDefault="00741B4E" w:rsidP="00672D2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A7AFD"/>
    <w:multiLevelType w:val="hybridMultilevel"/>
    <w:tmpl w:val="813EB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30"/>
  </w:num>
  <w:num w:numId="9">
    <w:abstractNumId w:val="32"/>
  </w:num>
  <w:num w:numId="10">
    <w:abstractNumId w:val="8"/>
  </w:num>
  <w:num w:numId="11">
    <w:abstractNumId w:val="18"/>
  </w:num>
  <w:num w:numId="12">
    <w:abstractNumId w:val="29"/>
  </w:num>
  <w:num w:numId="13">
    <w:abstractNumId w:val="3"/>
  </w:num>
  <w:num w:numId="14">
    <w:abstractNumId w:val="28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1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2605B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1F3CE9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56842"/>
    <w:rsid w:val="00260B6B"/>
    <w:rsid w:val="00261E85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265C3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460AE"/>
    <w:rsid w:val="00563C79"/>
    <w:rsid w:val="00565116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5F75D8"/>
    <w:rsid w:val="00603ADC"/>
    <w:rsid w:val="00624A18"/>
    <w:rsid w:val="0062703D"/>
    <w:rsid w:val="006572C8"/>
    <w:rsid w:val="00672D20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138A"/>
    <w:rsid w:val="0077179C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C1CDC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B2FED"/>
    <w:rsid w:val="008C0AED"/>
    <w:rsid w:val="008D6495"/>
    <w:rsid w:val="008E4F8E"/>
    <w:rsid w:val="008E57F1"/>
    <w:rsid w:val="00900DBA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A68E3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B37B9"/>
    <w:rsid w:val="00AC646D"/>
    <w:rsid w:val="00AC75ED"/>
    <w:rsid w:val="00AD4F15"/>
    <w:rsid w:val="00AE1C6B"/>
    <w:rsid w:val="00AE56A2"/>
    <w:rsid w:val="00AE7E9D"/>
    <w:rsid w:val="00AF0236"/>
    <w:rsid w:val="00AF26F7"/>
    <w:rsid w:val="00B04C46"/>
    <w:rsid w:val="00B178AC"/>
    <w:rsid w:val="00B26B12"/>
    <w:rsid w:val="00B31F48"/>
    <w:rsid w:val="00B40434"/>
    <w:rsid w:val="00B46BE0"/>
    <w:rsid w:val="00B542B4"/>
    <w:rsid w:val="00B54F90"/>
    <w:rsid w:val="00B57E6B"/>
    <w:rsid w:val="00B817A4"/>
    <w:rsid w:val="00B858F1"/>
    <w:rsid w:val="00BA257A"/>
    <w:rsid w:val="00BA594A"/>
    <w:rsid w:val="00BA69A7"/>
    <w:rsid w:val="00BB7A7E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209BA"/>
    <w:rsid w:val="00C36298"/>
    <w:rsid w:val="00C372D2"/>
    <w:rsid w:val="00C42EE4"/>
    <w:rsid w:val="00C43143"/>
    <w:rsid w:val="00C44493"/>
    <w:rsid w:val="00C475F1"/>
    <w:rsid w:val="00C51D20"/>
    <w:rsid w:val="00C56227"/>
    <w:rsid w:val="00C5725D"/>
    <w:rsid w:val="00C57E1A"/>
    <w:rsid w:val="00C62940"/>
    <w:rsid w:val="00C65B9B"/>
    <w:rsid w:val="00C75612"/>
    <w:rsid w:val="00C927BC"/>
    <w:rsid w:val="00CA16ED"/>
    <w:rsid w:val="00CA3093"/>
    <w:rsid w:val="00CA47D9"/>
    <w:rsid w:val="00CA5962"/>
    <w:rsid w:val="00CC7281"/>
    <w:rsid w:val="00CE0609"/>
    <w:rsid w:val="00CF1098"/>
    <w:rsid w:val="00CF72E5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05FC"/>
    <w:rsid w:val="00EB46E2"/>
    <w:rsid w:val="00EF1D0D"/>
    <w:rsid w:val="00EF4C01"/>
    <w:rsid w:val="00EF7A5C"/>
    <w:rsid w:val="00F03FDB"/>
    <w:rsid w:val="00F04D31"/>
    <w:rsid w:val="00F078EF"/>
    <w:rsid w:val="00F15D48"/>
    <w:rsid w:val="00F308E8"/>
    <w:rsid w:val="00F43210"/>
    <w:rsid w:val="00F76B51"/>
    <w:rsid w:val="00F80508"/>
    <w:rsid w:val="00F82942"/>
    <w:rsid w:val="00FA1E09"/>
    <w:rsid w:val="00FA6BE8"/>
    <w:rsid w:val="00FB4A3A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Туник</cp:lastModifiedBy>
  <cp:revision>44</cp:revision>
  <cp:lastPrinted>2026-01-06T08:19:00Z</cp:lastPrinted>
  <dcterms:created xsi:type="dcterms:W3CDTF">2026-01-05T09:41:00Z</dcterms:created>
  <dcterms:modified xsi:type="dcterms:W3CDTF">2026-01-09T09:48:00Z</dcterms:modified>
</cp:coreProperties>
</file>