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36F97" w:rsidP="00BE2C50" w14:paraId="43DA2A3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36F97" w:rsidP="00B36F97" w14:paraId="0D137A89" w14:textId="6C978A0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Pr="00DA4B7A">
        <w:t xml:space="preserve"> </w:t>
      </w:r>
      <w:r w:rsidRPr="00DA4B7A">
        <w:rPr>
          <w:rFonts w:ascii="Times New Roman" w:hAnsi="Times New Roman" w:cs="Times New Roman"/>
          <w:sz w:val="28"/>
          <w:szCs w:val="28"/>
        </w:rPr>
        <w:t>забезпечення житлом деяких категорій громадян, які потребують пол</w:t>
      </w:r>
      <w:r>
        <w:rPr>
          <w:rFonts w:ascii="Times New Roman" w:hAnsi="Times New Roman" w:cs="Times New Roman"/>
          <w:sz w:val="28"/>
          <w:szCs w:val="28"/>
        </w:rPr>
        <w:t>іпшення житлових умов на 2025-</w:t>
      </w:r>
      <w:r w:rsidRPr="00DA4B7A">
        <w:rPr>
          <w:rFonts w:ascii="Times New Roman" w:hAnsi="Times New Roman" w:cs="Times New Roman"/>
          <w:sz w:val="28"/>
          <w:szCs w:val="28"/>
        </w:rPr>
        <w:t>2030 роки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 від </w:t>
      </w:r>
      <w:r w:rsidRPr="003277D1">
        <w:rPr>
          <w:rFonts w:ascii="Times New Roman" w:hAnsi="Times New Roman" w:cs="Times New Roman"/>
          <w:sz w:val="28"/>
          <w:szCs w:val="28"/>
        </w:rPr>
        <w:t>27.03.2025  № 2037-89-08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A24179" w:rsidP="00BE2C50" w14:paraId="5C916CD2" w14:textId="0F16C94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18.12.2025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2394-106-08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97" w:rsidRPr="006C16D3" w:rsidP="00B36F97" w14:paraId="7F33A4E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6C16D3">
        <w:rPr>
          <w:rFonts w:ascii="Times New Roman" w:hAnsi="Times New Roman"/>
          <w:b/>
          <w:sz w:val="28"/>
          <w:szCs w:val="28"/>
        </w:rPr>
        <w:t>КОШТОРИС</w:t>
      </w:r>
    </w:p>
    <w:p w:rsidR="00B36F97" w:rsidP="00B36F97" w14:paraId="7B4B130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6D3"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p w:rsidR="0023390A" w:rsidRPr="000910B9" w:rsidP="00B36F97" w14:paraId="23E5146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982"/>
        <w:gridCol w:w="1418"/>
        <w:gridCol w:w="1417"/>
        <w:gridCol w:w="1418"/>
        <w:gridCol w:w="1275"/>
        <w:gridCol w:w="1418"/>
        <w:gridCol w:w="1417"/>
      </w:tblGrid>
      <w:tr w14:paraId="65DEFD9B" w14:textId="77777777" w:rsidTr="00082D7A">
        <w:tblPrEx>
          <w:tblW w:w="1488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P="00082D7A" w14:paraId="0A26DCC7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0FF065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148338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2025 рік</w:t>
            </w:r>
            <w:r w:rsidRPr="003277D1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0921F6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2026 рік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7706DC6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2027 рік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5D42873A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2028 рік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5C4AA93D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2029 рік 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374B7BF3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2030 рік тис. грн.</w:t>
            </w:r>
          </w:p>
        </w:tc>
      </w:tr>
      <w:tr w14:paraId="01C208E0" w14:textId="77777777" w:rsidTr="00082D7A">
        <w:tblPrEx>
          <w:tblW w:w="14884" w:type="dxa"/>
          <w:tblInd w:w="-147" w:type="dxa"/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P="00082D7A" w14:paraId="36B40577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36F97" w:rsidP="00082D7A" w14:paraId="33427E1F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P="00082D7A" w14:paraId="0C9713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</w:t>
            </w: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>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років.</w:t>
            </w:r>
          </w:p>
          <w:p w:rsidR="00B36F97" w:rsidRPr="003277D1" w:rsidP="00082D7A" w14:paraId="18ED479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61DFA3D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5B9DA6A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4A103BC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6BD2F219" w14:textId="77777777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169EA5FE" w14:textId="77777777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5F52ACF4" w14:textId="77777777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10000,0</w:t>
            </w:r>
          </w:p>
        </w:tc>
      </w:tr>
      <w:tr w14:paraId="5F99B09C" w14:textId="77777777" w:rsidTr="00082D7A">
        <w:tblPrEx>
          <w:tblW w:w="14884" w:type="dxa"/>
          <w:tblInd w:w="-147" w:type="dxa"/>
          <w:tblLook w:val="00A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P="00082D7A" w14:paraId="0BDB330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73402E4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</w:t>
            </w: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>які перебувають на обліку, як внутрішньо переміщені особи громади не менше трьох років.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003BB81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5240,432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0E1138C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45BBBA2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8000,0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4DE24C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7D8BD2B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781F30A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13000,0</w:t>
            </w:r>
          </w:p>
        </w:tc>
      </w:tr>
      <w:tr w14:paraId="737D3B6C" w14:textId="77777777" w:rsidTr="00082D7A">
        <w:tblPrEx>
          <w:tblW w:w="14884" w:type="dxa"/>
          <w:tblInd w:w="-147" w:type="dxa"/>
          <w:tblLook w:val="00A0"/>
        </w:tblPrEx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P="00082D7A" w14:paraId="261930F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2F77EA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97" w:rsidRPr="003277D1" w:rsidP="00082D7A" w14:paraId="265E375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5240,432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077D599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6EE3126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1844FE3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29DA2C5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7" w:rsidRPr="003277D1" w:rsidP="00082D7A" w14:paraId="31E32E8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23000,0</w:t>
            </w:r>
          </w:p>
        </w:tc>
      </w:tr>
    </w:tbl>
    <w:p w:rsidR="00B36F97" w:rsidP="00B36F97" w14:paraId="265D8F87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36F97" w:rsidRPr="00E42D26" w:rsidP="00B36F97" w14:paraId="6E57FA18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Ігор САПОЖКО</w:t>
      </w:r>
    </w:p>
    <w:permEnd w:id="1"/>
    <w:p w:rsidR="00F1699F" w:rsidRPr="00EA126F" w:rsidP="00B36F97" w14:paraId="18507996" w14:textId="260DEC6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390A" w:rsidR="002339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82D7A"/>
    <w:rsid w:val="000910B9"/>
    <w:rsid w:val="000B4D4A"/>
    <w:rsid w:val="000D5820"/>
    <w:rsid w:val="000E7AC9"/>
    <w:rsid w:val="0022588C"/>
    <w:rsid w:val="0023390A"/>
    <w:rsid w:val="00252709"/>
    <w:rsid w:val="00252A9D"/>
    <w:rsid w:val="002674C7"/>
    <w:rsid w:val="002D569F"/>
    <w:rsid w:val="003277D1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97776"/>
    <w:rsid w:val="006C16D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36F97"/>
    <w:rsid w:val="00B933FF"/>
    <w:rsid w:val="00B9422D"/>
    <w:rsid w:val="00B97A39"/>
    <w:rsid w:val="00BE2C50"/>
    <w:rsid w:val="00CB633A"/>
    <w:rsid w:val="00D13C10"/>
    <w:rsid w:val="00D54E11"/>
    <w:rsid w:val="00DA4B7A"/>
    <w:rsid w:val="00E42D2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B3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103DB"/>
    <w:rsid w:val="00A27E64"/>
    <w:rsid w:val="00C2695E"/>
    <w:rsid w:val="00D41076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1461</Words>
  <Characters>834</Characters>
  <Application>Microsoft Office Word</Application>
  <DocSecurity>8</DocSecurity>
  <Lines>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20</cp:revision>
  <dcterms:created xsi:type="dcterms:W3CDTF">2023-03-27T06:25:00Z</dcterms:created>
  <dcterms:modified xsi:type="dcterms:W3CDTF">2025-12-17T13:53:00Z</dcterms:modified>
</cp:coreProperties>
</file>