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ПВ-1251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643" w:rsidP="007D2643" w14:paraId="0E092464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</w:rPr>
        <w:t>3</w:t>
      </w:r>
    </w:p>
    <w:p w:rsidR="007D2643" w:rsidP="007D2643" w14:paraId="671BCA6C" w14:textId="77777777">
      <w:pPr>
        <w:spacing w:after="0"/>
        <w:ind w:left="1049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Програми підтримки об’єднань співвласників багатоквартирних</w:t>
      </w:r>
    </w:p>
    <w:p w:rsidR="007D2643" w:rsidP="007D2643" w14:paraId="192FF199" w14:textId="77777777">
      <w:pPr>
        <w:spacing w:after="0"/>
        <w:ind w:left="1034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будинків та житлово-будівельних</w:t>
      </w:r>
    </w:p>
    <w:p w:rsidR="007D2643" w:rsidP="007D2643" w14:paraId="0FC5BEDD" w14:textId="6CC69430">
      <w:pPr>
        <w:spacing w:after="0"/>
        <w:ind w:left="1063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кооперативів Броварської міської територіальної громади</w:t>
      </w:r>
    </w:p>
    <w:p w:rsidR="007D2643" w:rsidP="007D2643" w14:paraId="3037D00B" w14:textId="77777777">
      <w:pPr>
        <w:spacing w:after="0"/>
        <w:ind w:left="1063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2026-2030 роки</w:t>
      </w:r>
    </w:p>
    <w:p w:rsidR="004208DA" w:rsidP="007D2643" w14:paraId="0A449B32" w14:textId="72DC4EFD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від _______ № _____</w:t>
      </w: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D2643" w:rsidP="007D2643" w14:paraId="4A7437FD" w14:textId="77777777">
      <w:pPr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ПРОПОЗИЦІЇ</w:t>
      </w:r>
    </w:p>
    <w:p w:rsidR="007D2643" w:rsidP="007D2643" w14:paraId="6794B409" w14:textId="77777777">
      <w:pPr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7D2643" w:rsidP="007D2643" w14:paraId="4ECB9D8D" w14:textId="77777777">
      <w:pPr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ОСББ та ЖБК щодо участі у конкурсі </w:t>
      </w:r>
      <w:r>
        <w:rPr>
          <w:rFonts w:ascii="Times New Roman" w:hAnsi="Times New Roman"/>
          <w:b/>
          <w:color w:val="000000"/>
          <w:sz w:val="28"/>
        </w:rPr>
        <w:t xml:space="preserve">у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Програм</w:t>
      </w:r>
      <w:r>
        <w:rPr>
          <w:rFonts w:ascii="Times New Roman" w:hAnsi="Times New Roman"/>
          <w:b/>
          <w:color w:val="000000"/>
          <w:sz w:val="28"/>
        </w:rPr>
        <w:t>і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підтримки об’єднань співвласників багатоквартирних буд</w:t>
      </w:r>
      <w:r>
        <w:rPr>
          <w:rFonts w:ascii="Times New Roman" w:hAnsi="Times New Roman"/>
          <w:b/>
          <w:color w:val="000000"/>
          <w:sz w:val="28"/>
        </w:rPr>
        <w:t xml:space="preserve">инків та житлово-будівельних кооперативів Броварської міської територіальної громади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на 202</w:t>
      </w:r>
      <w:r>
        <w:rPr>
          <w:rFonts w:ascii="Times New Roman" w:hAnsi="Times New Roman"/>
          <w:b/>
          <w:color w:val="000000"/>
          <w:sz w:val="28"/>
        </w:rPr>
        <w:t>6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-20</w:t>
      </w:r>
      <w:r>
        <w:rPr>
          <w:rFonts w:ascii="Times New Roman" w:hAnsi="Times New Roman"/>
          <w:b/>
          <w:color w:val="000000"/>
          <w:sz w:val="28"/>
        </w:rPr>
        <w:t>30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роки</w:t>
      </w:r>
    </w:p>
    <w:p w:rsidR="007D2643" w:rsidP="007D2643" w14:paraId="746813B8" w14:textId="77777777">
      <w:pPr>
        <w:numPr>
          <w:ilvl w:val="0"/>
          <w:numId w:val="1"/>
        </w:numPr>
        <w:spacing w:after="0" w:line="276" w:lineRule="auto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380"/>
        <w:gridCol w:w="9538"/>
        <w:gridCol w:w="2410"/>
        <w:gridCol w:w="2409"/>
      </w:tblGrid>
      <w:tr w14:paraId="764C6777" w14:textId="77777777" w:rsidTr="007D2643">
        <w:tblPrEx>
          <w:tblW w:w="1473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43" w:rsidP="0052717D" w14:paraId="57C97074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9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43" w:rsidP="0052717D" w14:paraId="65EC00A8" w14:textId="7777777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Пропозиції ОСББ/ЖБК щодо переліку робіт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43" w:rsidP="007D2643" w14:paraId="29E22A2A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Кількість одиниць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43" w:rsidP="0052717D" w14:paraId="64784DC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Очікувана вартість проекту</w:t>
            </w:r>
            <w:r>
              <w:rPr>
                <w:rFonts w:ascii="Times New Roman" w:hAnsi="Times New Roman"/>
                <w:color w:val="000000"/>
                <w:sz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тис. грн.</w:t>
            </w:r>
          </w:p>
        </w:tc>
      </w:tr>
      <w:tr w14:paraId="3B836F93" w14:textId="77777777" w:rsidTr="007D2643">
        <w:tblPrEx>
          <w:tblW w:w="14737" w:type="dxa"/>
          <w:shd w:val="clear" w:color="auto" w:fill="FFFFFF"/>
          <w:tblLayout w:type="fixed"/>
          <w:tblLook w:val="04A0"/>
        </w:tblPrEx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43" w:rsidP="0052717D" w14:paraId="6C2A2575" w14:textId="7777777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9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43" w:rsidP="0052717D" w14:paraId="27EBE2A1" w14:textId="77777777">
            <w:pPr>
              <w:spacing w:after="0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Капітальний ремонт конструктивних елементів житлових будинків 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внутрішньобудинкових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систем та зовнішніх мереж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43" w:rsidP="0052717D" w14:paraId="1F620E56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43" w:rsidP="0052717D" w14:paraId="0FCCB689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14:paraId="5A5BBA86" w14:textId="77777777" w:rsidTr="007D2643">
        <w:tblPrEx>
          <w:tblW w:w="14737" w:type="dxa"/>
          <w:shd w:val="clear" w:color="auto" w:fill="FFFFFF"/>
          <w:tblLayout w:type="fixed"/>
          <w:tblLook w:val="04A0"/>
        </w:tblPrEx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43" w:rsidP="0052717D" w14:paraId="3C5C3105" w14:textId="7777777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9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43" w:rsidP="0052717D" w14:paraId="37D165C2" w14:textId="7777777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43" w:rsidP="0052717D" w14:paraId="77398E41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43" w:rsidP="0052717D" w14:paraId="76133817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7D2643" w:rsidP="007D2643" w14:paraId="0C0F7D60" w14:textId="3BD0901A">
      <w:pPr>
        <w:spacing w:after="0"/>
        <w:rPr>
          <w:rFonts w:ascii="Times New Roman" w:hAnsi="Times New Roman"/>
          <w:iCs/>
          <w:sz w:val="16"/>
          <w:szCs w:val="16"/>
        </w:rPr>
      </w:pPr>
    </w:p>
    <w:p w:rsidR="009B21C4" w:rsidP="007D2643" w14:paraId="4B351188" w14:textId="4DEE7150">
      <w:pPr>
        <w:spacing w:after="0"/>
        <w:rPr>
          <w:rFonts w:ascii="Times New Roman" w:hAnsi="Times New Roman"/>
          <w:iCs/>
          <w:sz w:val="16"/>
          <w:szCs w:val="16"/>
        </w:rPr>
      </w:pPr>
    </w:p>
    <w:p w:rsidR="009B21C4" w:rsidP="007D2643" w14:paraId="4F7DDAE9" w14:textId="2A43F61C">
      <w:pPr>
        <w:spacing w:after="0"/>
        <w:rPr>
          <w:rFonts w:ascii="Times New Roman" w:hAnsi="Times New Roman"/>
          <w:iCs/>
          <w:sz w:val="16"/>
          <w:szCs w:val="16"/>
        </w:rPr>
      </w:pPr>
    </w:p>
    <w:p w:rsidR="009B21C4" w:rsidP="007D2643" w14:paraId="0C45655E" w14:textId="5D4E8EC7">
      <w:pPr>
        <w:spacing w:after="0"/>
        <w:rPr>
          <w:rFonts w:ascii="Times New Roman" w:hAnsi="Times New Roman"/>
          <w:iCs/>
          <w:sz w:val="16"/>
          <w:szCs w:val="16"/>
        </w:rPr>
      </w:pPr>
    </w:p>
    <w:p w:rsidR="009B21C4" w:rsidP="007D2643" w14:paraId="29C85B03" w14:textId="06583917">
      <w:pPr>
        <w:spacing w:after="0"/>
        <w:rPr>
          <w:rFonts w:ascii="Times New Roman" w:hAnsi="Times New Roman"/>
          <w:iCs/>
          <w:sz w:val="16"/>
          <w:szCs w:val="16"/>
        </w:rPr>
      </w:pPr>
    </w:p>
    <w:p w:rsidR="009B21C4" w:rsidP="007D2643" w14:paraId="0192E746" w14:textId="7BBF1994">
      <w:pPr>
        <w:spacing w:after="0"/>
        <w:rPr>
          <w:rFonts w:ascii="Times New Roman" w:hAnsi="Times New Roman"/>
          <w:iCs/>
          <w:sz w:val="16"/>
          <w:szCs w:val="16"/>
        </w:rPr>
      </w:pPr>
    </w:p>
    <w:p w:rsidR="009B21C4" w:rsidP="007D2643" w14:paraId="6D4548F6" w14:textId="160CF709">
      <w:pPr>
        <w:spacing w:after="0"/>
        <w:rPr>
          <w:rFonts w:ascii="Times New Roman" w:hAnsi="Times New Roman"/>
          <w:iCs/>
          <w:sz w:val="16"/>
          <w:szCs w:val="16"/>
        </w:rPr>
      </w:pPr>
    </w:p>
    <w:p w:rsidR="007D2643" w:rsidP="007D2643" w14:paraId="4949856B" w14:textId="77777777">
      <w:pPr>
        <w:spacing w:after="0"/>
        <w:rPr>
          <w:rFonts w:ascii="Times New Roman" w:hAnsi="Times New Roman"/>
          <w:vanish/>
          <w:sz w:val="16"/>
        </w:rPr>
      </w:pPr>
      <w:bookmarkStart w:id="1" w:name="_GoBack"/>
      <w:bookmarkEnd w:id="1"/>
      <w:r>
        <w:rPr>
          <w:rFonts w:ascii="Times New Roman" w:hAnsi="Times New Roman"/>
          <w:vanish/>
          <w:sz w:val="16"/>
        </w:rPr>
        <w:br w:type="page"/>
      </w:r>
    </w:p>
    <w:p w:rsidR="007D2643" w:rsidP="007D2643" w14:paraId="249046E5" w14:textId="77777777">
      <w:pPr>
        <w:spacing w:after="0"/>
        <w:rPr>
          <w:rFonts w:ascii="Times New Roman" w:hAnsi="Times New Roman"/>
          <w:iCs/>
          <w:sz w:val="16"/>
          <w:szCs w:val="1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739"/>
        <w:gridCol w:w="1808"/>
        <w:gridCol w:w="2126"/>
        <w:gridCol w:w="1985"/>
        <w:gridCol w:w="2268"/>
        <w:gridCol w:w="2409"/>
        <w:gridCol w:w="1701"/>
        <w:gridCol w:w="1843"/>
      </w:tblGrid>
      <w:tr w14:paraId="1DD71F27" w14:textId="77777777" w:rsidTr="007D2643">
        <w:tblPrEx>
          <w:tblW w:w="148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rPr>
          <w:trHeight w:val="114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2643" w:rsidP="0052717D" w14:paraId="4DFC7DAE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2643" w:rsidP="0052717D" w14:paraId="6A6E68C8" w14:textId="7777777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Назва ОСББ/ЖБК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43" w:rsidP="0052717D" w14:paraId="28B6A211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дата реєстрації ОСББ/ЖБК</w:t>
            </w:r>
          </w:p>
          <w:p w:rsidR="007D2643" w:rsidP="0052717D" w14:paraId="01741EC0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код ЄДРПОУ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43" w:rsidP="0052717D" w14:paraId="5ECC648B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розмір щомісячного внеску, грн/м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43" w:rsidP="0052717D" w14:paraId="623A1C8F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середній рівень платежів за ЖКП, 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43" w:rsidP="0052717D" w14:paraId="6A668D1D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власні та залучені кошти ОСББ/ЖБК</w:t>
            </w:r>
          </w:p>
          <w:p w:rsidR="007D2643" w:rsidP="0052717D" w14:paraId="7B407257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(% /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тис.грн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43" w:rsidP="0052717D" w14:paraId="726F6784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голова ОСББ/ЖБК, контактна особа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643" w:rsidP="0052717D" w14:paraId="36E33328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Адреса ОСББ/ЖБК, </w:t>
            </w:r>
          </w:p>
          <w:p w:rsidR="007D2643" w:rsidP="0052717D" w14:paraId="452E5747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., e-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mail</w:t>
            </w:r>
          </w:p>
        </w:tc>
      </w:tr>
      <w:tr w14:paraId="2ABC8BA9" w14:textId="77777777" w:rsidTr="007D2643">
        <w:tblPrEx>
          <w:tblW w:w="14879" w:type="dxa"/>
          <w:shd w:val="clear" w:color="auto" w:fill="FFFFFF"/>
          <w:tblLayout w:type="fixed"/>
          <w:tblLook w:val="04A0"/>
        </w:tblPrEx>
        <w:trPr>
          <w:trHeight w:val="47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2643" w:rsidP="0052717D" w14:paraId="60D2E545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2643" w:rsidP="0052717D" w14:paraId="15B27A8F" w14:textId="7777777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2643" w:rsidP="0052717D" w14:paraId="7B148867" w14:textId="7777777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2643" w:rsidP="0052717D" w14:paraId="5DC1CA0F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643" w:rsidP="0052717D" w14:paraId="6E7177FD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43" w:rsidP="0052717D" w14:paraId="12151D40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643" w:rsidP="0052717D" w14:paraId="4F0FC8EF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643" w:rsidP="0052717D" w14:paraId="2B9C6ADE" w14:textId="7777777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14:paraId="32F79D4A" w14:textId="77777777" w:rsidTr="007D2643">
        <w:tblPrEx>
          <w:tblW w:w="14879" w:type="dxa"/>
          <w:shd w:val="clear" w:color="auto" w:fill="FFFFFF"/>
          <w:tblLayout w:type="fixed"/>
          <w:tblLook w:val="04A0"/>
        </w:tblPrEx>
        <w:trPr>
          <w:trHeight w:val="41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2643" w:rsidP="0052717D" w14:paraId="1E469109" w14:textId="77777777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2643" w:rsidP="0052717D" w14:paraId="1436DA6B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2643" w:rsidP="0052717D" w14:paraId="1765EDAD" w14:textId="777777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2643" w:rsidP="0052717D" w14:paraId="3C5BBF2B" w14:textId="77777777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643" w:rsidP="0052717D" w14:paraId="26C1ACBD" w14:textId="77777777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43" w:rsidP="0052717D" w14:paraId="6F0C9983" w14:textId="77777777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643" w:rsidP="0052717D" w14:paraId="516A2209" w14:textId="77777777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643" w:rsidP="0052717D" w14:paraId="6FA89F63" w14:textId="77777777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</w:tbl>
    <w:p w:rsidR="007D2643" w:rsidP="007D2643" w14:paraId="6059F154" w14:textId="77777777">
      <w:pPr>
        <w:rPr>
          <w:rFonts w:ascii="Times New Roman" w:hAnsi="Times New Roman"/>
          <w:color w:val="000000"/>
          <w:sz w:val="28"/>
        </w:rPr>
      </w:pPr>
    </w:p>
    <w:p w:rsidR="007D2643" w:rsidP="007D2643" w14:paraId="758C0E5C" w14:textId="56CB3D9E">
      <w:pPr>
        <w:spacing w:after="0"/>
        <w:ind w:firstLine="426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«______» __________________                                                                       _____________________________________</w:t>
      </w:r>
    </w:p>
    <w:p w:rsidR="007D2643" w:rsidP="007D2643" w14:paraId="190FE060" w14:textId="77777777">
      <w:pPr>
        <w:ind w:left="9912" w:firstLine="708"/>
        <w:rPr>
          <w:rFonts w:ascii="Times New Roman" w:hAnsi="Times New Roman"/>
          <w:i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i/>
          <w:color w:val="000000"/>
          <w:sz w:val="28"/>
          <w:szCs w:val="28"/>
          <w:vertAlign w:val="superscript"/>
        </w:rPr>
        <w:t>(підпис та ПІБ голови ОСББ/ЖБК)  М П.</w:t>
      </w:r>
    </w:p>
    <w:p w:rsidR="007D2643" w:rsidP="007D2643" w14:paraId="16DE92E6" w14:textId="77777777">
      <w:pPr>
        <w:tabs>
          <w:tab w:val="left" w:pos="2370"/>
        </w:tabs>
        <w:ind w:firstLine="708"/>
        <w:rPr>
          <w:rFonts w:ascii="Times New Roman" w:hAnsi="Times New Roman"/>
          <w:sz w:val="28"/>
        </w:rPr>
      </w:pPr>
    </w:p>
    <w:p w:rsidR="007D2643" w:rsidP="007D2643" w14:paraId="2F2EB050" w14:textId="77777777">
      <w:pPr>
        <w:tabs>
          <w:tab w:val="left" w:pos="2370"/>
        </w:tabs>
        <w:ind w:firstLine="708"/>
        <w:rPr>
          <w:rFonts w:ascii="Times New Roman" w:hAnsi="Times New Roman"/>
          <w:sz w:val="28"/>
        </w:rPr>
      </w:pPr>
    </w:p>
    <w:p w:rsidR="007D2643" w:rsidP="007D2643" w14:paraId="1A5325A5" w14:textId="00C3C7AE">
      <w:pPr>
        <w:tabs>
          <w:tab w:val="left" w:pos="2370"/>
        </w:tabs>
        <w:ind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Міський голова                          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Ігор САПОЖКО</w:t>
      </w:r>
    </w:p>
    <w:p w:rsidR="007D2643" w:rsidP="007D2643" w14:paraId="02D7FA39" w14:textId="77777777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ermEnd w:id="0"/>
    <w:p w:rsidR="00C05980" w:rsidRPr="003B2A39" w:rsidP="007D2643" w14:paraId="5A7E2DB2" w14:textId="0007E8A2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A1524264"/>
    <w:lvl w:ilvl="0">
      <w:start w:val="1"/>
      <w:numFmt w:val="decimal"/>
      <w:suff w:val="nothing"/>
      <w:lvlJc w:val="left"/>
      <w:pPr>
        <w:spacing w:line="240" w:lineRule="auto"/>
      </w:pPr>
    </w:lvl>
    <w:lvl w:ilvl="1">
      <w:start w:val="1"/>
      <w:numFmt w:val="decimal"/>
      <w:suff w:val="nothing"/>
      <w:lvlJc w:val="left"/>
      <w:pPr>
        <w:spacing w:line="240" w:lineRule="auto"/>
      </w:pPr>
    </w:lvl>
    <w:lvl w:ilvl="2">
      <w:start w:val="1"/>
      <w:numFmt w:val="decimal"/>
      <w:suff w:val="nothing"/>
      <w:lvlJc w:val="left"/>
      <w:pPr>
        <w:spacing w:line="240" w:lineRule="auto"/>
      </w:pPr>
    </w:lvl>
    <w:lvl w:ilvl="3">
      <w:start w:val="1"/>
      <w:numFmt w:val="decimal"/>
      <w:suff w:val="nothing"/>
      <w:lvlJc w:val="left"/>
      <w:pPr>
        <w:spacing w:line="240" w:lineRule="auto"/>
      </w:pPr>
    </w:lvl>
    <w:lvl w:ilvl="4">
      <w:start w:val="1"/>
      <w:numFmt w:val="decimal"/>
      <w:suff w:val="nothing"/>
      <w:lvlJc w:val="left"/>
      <w:pPr>
        <w:spacing w:line="240" w:lineRule="auto"/>
      </w:pPr>
    </w:lvl>
    <w:lvl w:ilvl="5">
      <w:start w:val="1"/>
      <w:numFmt w:val="decimal"/>
      <w:suff w:val="nothing"/>
      <w:lvlJc w:val="left"/>
      <w:pPr>
        <w:spacing w:line="240" w:lineRule="auto"/>
      </w:pPr>
    </w:lvl>
    <w:lvl w:ilvl="6">
      <w:start w:val="1"/>
      <w:numFmt w:val="decimal"/>
      <w:suff w:val="nothing"/>
      <w:lvlJc w:val="left"/>
      <w:pPr>
        <w:spacing w:line="240" w:lineRule="auto"/>
      </w:pPr>
    </w:lvl>
    <w:lvl w:ilvl="7">
      <w:start w:val="1"/>
      <w:numFmt w:val="decimal"/>
      <w:suff w:val="nothing"/>
      <w:lvlJc w:val="left"/>
      <w:pPr>
        <w:spacing w:line="240" w:lineRule="auto"/>
      </w:pPr>
    </w:lvl>
    <w:lvl w:ilvl="8">
      <w:start w:val="1"/>
      <w:numFmt w:val="decimal"/>
      <w:suff w:val="nothing"/>
      <w:lvlJc w:val="left"/>
      <w:pPr>
        <w:spacing w:line="240" w:lineRule="auto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34F10"/>
    <w:rsid w:val="000C1A55"/>
    <w:rsid w:val="000D2B69"/>
    <w:rsid w:val="000D2C04"/>
    <w:rsid w:val="000D5820"/>
    <w:rsid w:val="0015514E"/>
    <w:rsid w:val="001A2F90"/>
    <w:rsid w:val="002571EC"/>
    <w:rsid w:val="002D569F"/>
    <w:rsid w:val="003735BC"/>
    <w:rsid w:val="003B2A39"/>
    <w:rsid w:val="003C34B7"/>
    <w:rsid w:val="00414263"/>
    <w:rsid w:val="004208DA"/>
    <w:rsid w:val="00424AD7"/>
    <w:rsid w:val="0048154B"/>
    <w:rsid w:val="00485B7E"/>
    <w:rsid w:val="004B4285"/>
    <w:rsid w:val="00524AF7"/>
    <w:rsid w:val="0052717D"/>
    <w:rsid w:val="00617517"/>
    <w:rsid w:val="00635D28"/>
    <w:rsid w:val="007D2643"/>
    <w:rsid w:val="007D4BD6"/>
    <w:rsid w:val="0080414A"/>
    <w:rsid w:val="00853C00"/>
    <w:rsid w:val="008D02B5"/>
    <w:rsid w:val="009B21C4"/>
    <w:rsid w:val="009E4B16"/>
    <w:rsid w:val="00A6483F"/>
    <w:rsid w:val="00A84A56"/>
    <w:rsid w:val="00AD71FB"/>
    <w:rsid w:val="00B20C04"/>
    <w:rsid w:val="00C05980"/>
    <w:rsid w:val="00C42048"/>
    <w:rsid w:val="00CB3BCA"/>
    <w:rsid w:val="00CB633A"/>
    <w:rsid w:val="00D97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86C5B"/>
    <w:rsid w:val="000D2B69"/>
    <w:rsid w:val="00641599"/>
    <w:rsid w:val="00835766"/>
    <w:rsid w:val="008F5224"/>
    <w:rsid w:val="00A61E17"/>
    <w:rsid w:val="00AD71FB"/>
    <w:rsid w:val="00CC6D93"/>
    <w:rsid w:val="00E47F73"/>
    <w:rsid w:val="00EC4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824</Words>
  <Characters>470</Characters>
  <Application>Microsoft Office Word</Application>
  <DocSecurity>8</DocSecurity>
  <Lines>3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13</cp:revision>
  <dcterms:created xsi:type="dcterms:W3CDTF">2022-10-03T09:10:00Z</dcterms:created>
  <dcterms:modified xsi:type="dcterms:W3CDTF">2025-12-11T07:17:00Z</dcterms:modified>
</cp:coreProperties>
</file>