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8D670" w14:textId="476D7983" w:rsidR="005B1C08" w:rsidRPr="005B1C08" w:rsidRDefault="001467ED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1015CABA" w14:textId="77777777" w:rsidR="001467ED" w:rsidRDefault="001467ED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3FCFE516" w14:textId="77777777" w:rsidR="001467ED" w:rsidRDefault="001467ED" w:rsidP="001467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bookmarkStart w:id="0" w:name="_Hlk86409892"/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«</w:t>
      </w:r>
      <w:r w:rsidRPr="00D53227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Про </w:t>
      </w:r>
      <w:r w:rsidRPr="00D53227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 xml:space="preserve">надання згоди та </w:t>
      </w:r>
      <w:r w:rsidRPr="00D53227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безоплатне прийняття </w:t>
      </w:r>
      <w:r w:rsidRPr="00D53227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в</w:t>
      </w:r>
      <w:r w:rsidRPr="00D53227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 комунальну власність</w:t>
      </w:r>
      <w:r w:rsidRPr="00D53227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 xml:space="preserve"> </w:t>
      </w:r>
      <w:proofErr w:type="spellStart"/>
      <w:r w:rsidRPr="00D53227">
        <w:rPr>
          <w:rFonts w:ascii="Times New Roman" w:eastAsia="Calibri" w:hAnsi="Times New Roman" w:cs="Times New Roman"/>
          <w:b/>
          <w:bCs/>
          <w:sz w:val="28"/>
          <w:szCs w:val="28"/>
        </w:rPr>
        <w:t>Броварської</w:t>
      </w:r>
      <w:proofErr w:type="spellEnd"/>
      <w:r w:rsidRPr="00D5322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3227">
        <w:rPr>
          <w:rFonts w:ascii="Times New Roman" w:eastAsia="Calibri" w:hAnsi="Times New Roman" w:cs="Times New Roman"/>
          <w:b/>
          <w:bCs/>
          <w:sz w:val="28"/>
          <w:szCs w:val="28"/>
        </w:rPr>
        <w:t>міської</w:t>
      </w:r>
      <w:proofErr w:type="spellEnd"/>
      <w:r w:rsidRPr="00D5322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3227">
        <w:rPr>
          <w:rFonts w:ascii="Times New Roman" w:eastAsia="Calibri" w:hAnsi="Times New Roman" w:cs="Times New Roman"/>
          <w:b/>
          <w:bCs/>
          <w:sz w:val="28"/>
          <w:szCs w:val="28"/>
        </w:rPr>
        <w:t>територіальної</w:t>
      </w:r>
      <w:proofErr w:type="spellEnd"/>
      <w:r w:rsidRPr="00D5322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3227">
        <w:rPr>
          <w:rFonts w:ascii="Times New Roman" w:eastAsia="Calibri" w:hAnsi="Times New Roman" w:cs="Times New Roman"/>
          <w:b/>
          <w:bCs/>
          <w:sz w:val="28"/>
          <w:szCs w:val="28"/>
        </w:rPr>
        <w:t>громади</w:t>
      </w:r>
      <w:proofErr w:type="spellEnd"/>
      <w:r w:rsidRPr="00D5322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5322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мережі зовнішнього освітлення по вулиці Москаленка Сергія в місті Бровари </w:t>
      </w:r>
    </w:p>
    <w:p w14:paraId="259459AE" w14:textId="77777777" w:rsidR="001467ED" w:rsidRDefault="001467ED" w:rsidP="001467E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D5322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Броварського району Київської області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»</w:t>
      </w:r>
    </w:p>
    <w:p w14:paraId="47413623" w14:textId="77777777" w:rsidR="001467ED" w:rsidRPr="006143C3" w:rsidRDefault="001467ED" w:rsidP="001467E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bookmarkEnd w:id="0"/>
    <w:p w14:paraId="2BC6B2F5" w14:textId="77777777" w:rsidR="001467ED" w:rsidRPr="006143C3" w:rsidRDefault="001467ED" w:rsidP="001467ED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 w:rsidRPr="006143C3">
        <w:rPr>
          <w:color w:val="000000"/>
          <w:sz w:val="28"/>
          <w:szCs w:val="28"/>
        </w:rPr>
        <w:t>Пояснювальна</w:t>
      </w:r>
      <w:proofErr w:type="spellEnd"/>
      <w:r w:rsidRPr="006143C3">
        <w:rPr>
          <w:color w:val="000000"/>
          <w:sz w:val="28"/>
          <w:szCs w:val="28"/>
        </w:rPr>
        <w:t xml:space="preserve"> записка </w:t>
      </w:r>
      <w:proofErr w:type="spellStart"/>
      <w:r w:rsidRPr="006143C3">
        <w:rPr>
          <w:color w:val="000000"/>
          <w:sz w:val="28"/>
          <w:szCs w:val="28"/>
        </w:rPr>
        <w:t>підготовлена</w:t>
      </w:r>
      <w:proofErr w:type="spellEnd"/>
      <w:r w:rsidRPr="006143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143C3">
        <w:rPr>
          <w:color w:val="000000"/>
          <w:sz w:val="28"/>
          <w:szCs w:val="28"/>
        </w:rPr>
        <w:t>відповідно</w:t>
      </w:r>
      <w:proofErr w:type="spellEnd"/>
      <w:r w:rsidRPr="006143C3">
        <w:rPr>
          <w:color w:val="000000"/>
          <w:sz w:val="28"/>
          <w:szCs w:val="28"/>
        </w:rPr>
        <w:t xml:space="preserve"> до ст. 20 Регламенту </w:t>
      </w:r>
      <w:proofErr w:type="spellStart"/>
      <w:r w:rsidRPr="006143C3">
        <w:rPr>
          <w:color w:val="000000"/>
          <w:sz w:val="28"/>
          <w:szCs w:val="28"/>
        </w:rPr>
        <w:t>Броварської</w:t>
      </w:r>
      <w:proofErr w:type="spellEnd"/>
      <w:r w:rsidRPr="006143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143C3">
        <w:rPr>
          <w:color w:val="000000"/>
          <w:sz w:val="28"/>
          <w:szCs w:val="28"/>
        </w:rPr>
        <w:t>міської</w:t>
      </w:r>
      <w:proofErr w:type="spellEnd"/>
      <w:r w:rsidRPr="006143C3">
        <w:rPr>
          <w:color w:val="000000"/>
          <w:sz w:val="28"/>
          <w:szCs w:val="28"/>
        </w:rPr>
        <w:t xml:space="preserve"> ради </w:t>
      </w:r>
      <w:bookmarkStart w:id="1" w:name="_Hlk68696339"/>
      <w:proofErr w:type="spellStart"/>
      <w:r w:rsidRPr="006143C3">
        <w:rPr>
          <w:color w:val="000000"/>
          <w:sz w:val="28"/>
          <w:szCs w:val="28"/>
        </w:rPr>
        <w:t>Броварського</w:t>
      </w:r>
      <w:proofErr w:type="spellEnd"/>
      <w:r w:rsidRPr="006143C3">
        <w:rPr>
          <w:color w:val="000000"/>
          <w:sz w:val="28"/>
          <w:szCs w:val="28"/>
        </w:rPr>
        <w:t xml:space="preserve"> району </w:t>
      </w:r>
      <w:proofErr w:type="spellStart"/>
      <w:r w:rsidRPr="006143C3">
        <w:rPr>
          <w:color w:val="000000"/>
          <w:sz w:val="28"/>
          <w:szCs w:val="28"/>
        </w:rPr>
        <w:t>Київської</w:t>
      </w:r>
      <w:proofErr w:type="spellEnd"/>
      <w:r w:rsidRPr="006143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143C3">
        <w:rPr>
          <w:color w:val="000000"/>
          <w:sz w:val="28"/>
          <w:szCs w:val="28"/>
        </w:rPr>
        <w:t>області</w:t>
      </w:r>
      <w:proofErr w:type="spellEnd"/>
      <w:r w:rsidRPr="006143C3">
        <w:rPr>
          <w:color w:val="000000"/>
          <w:sz w:val="28"/>
          <w:szCs w:val="28"/>
        </w:rPr>
        <w:t xml:space="preserve"> </w:t>
      </w:r>
      <w:bookmarkEnd w:id="1"/>
      <w:r w:rsidRPr="006143C3">
        <w:rPr>
          <w:color w:val="000000"/>
          <w:sz w:val="28"/>
          <w:szCs w:val="28"/>
        </w:rPr>
        <w:t xml:space="preserve">VIII </w:t>
      </w:r>
      <w:proofErr w:type="spellStart"/>
      <w:r w:rsidRPr="006143C3">
        <w:rPr>
          <w:color w:val="000000"/>
          <w:sz w:val="28"/>
          <w:szCs w:val="28"/>
        </w:rPr>
        <w:t>скликання</w:t>
      </w:r>
      <w:proofErr w:type="spellEnd"/>
      <w:r w:rsidRPr="006143C3">
        <w:rPr>
          <w:color w:val="000000"/>
          <w:sz w:val="28"/>
          <w:szCs w:val="28"/>
        </w:rPr>
        <w:t>.</w:t>
      </w:r>
    </w:p>
    <w:p w14:paraId="00CC3D78" w14:textId="77777777" w:rsidR="001467ED" w:rsidRPr="006143C3" w:rsidRDefault="001467ED" w:rsidP="001467ED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</w:p>
    <w:p w14:paraId="365EDD9D" w14:textId="77777777" w:rsidR="001467ED" w:rsidRPr="006143C3" w:rsidRDefault="001467ED" w:rsidP="001467ED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  <w:r w:rsidRPr="006143C3">
        <w:rPr>
          <w:b/>
          <w:sz w:val="28"/>
          <w:szCs w:val="28"/>
          <w:lang w:val="uk-UA"/>
        </w:rPr>
        <w:t>1. Обґрунтування необхідності прийняття рішення</w:t>
      </w:r>
    </w:p>
    <w:p w14:paraId="7068B2A4" w14:textId="77777777" w:rsidR="001467ED" w:rsidRDefault="001467ED" w:rsidP="001467ED">
      <w:pPr>
        <w:pStyle w:val="a5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143C3"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 w:rsidRPr="006143C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ис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т</w:t>
      </w:r>
      <w:r w:rsidRPr="006143C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6143C3">
        <w:rPr>
          <w:rFonts w:ascii="Times New Roman" w:eastAsia="Calibri" w:hAnsi="Times New Roman" w:cs="Times New Roman"/>
          <w:sz w:val="28"/>
          <w:szCs w:val="28"/>
          <w:lang w:val="uk-UA"/>
        </w:rPr>
        <w:t>приватного акціонерного товариства «Виробнича проектно-будівельна фірма «Атлант» від</w:t>
      </w:r>
      <w:r w:rsidRPr="006143C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D5322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09.07.2025 № 101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6143C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6143C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про </w:t>
      </w:r>
      <w:r w:rsidRPr="006143C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безоплатну передачу в комунальну власність Броварської міської територіальної громади</w:t>
      </w:r>
      <w:r w:rsidRPr="006143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" w:name="_Hlk139468743"/>
      <w:bookmarkStart w:id="3" w:name="_Hlk203037644"/>
      <w:r w:rsidRPr="00D53227">
        <w:rPr>
          <w:rFonts w:ascii="Times New Roman" w:eastAsia="Calibri" w:hAnsi="Times New Roman" w:cs="Times New Roman"/>
          <w:sz w:val="28"/>
          <w:szCs w:val="28"/>
          <w:lang w:val="uk-UA"/>
        </w:rPr>
        <w:t>мережі зовнішнього освітлення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</w:t>
      </w:r>
      <w:r w:rsidRPr="00D5322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вулиці Москаленка Сергія в місті Бровари Броварського району Київської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bookmarkEnd w:id="2"/>
    </w:p>
    <w:bookmarkEnd w:id="3"/>
    <w:p w14:paraId="7B9A2460" w14:textId="77777777" w:rsidR="001467ED" w:rsidRPr="006143C3" w:rsidRDefault="001467ED" w:rsidP="001467ED">
      <w:pPr>
        <w:pStyle w:val="a5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43C3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14:paraId="63727F2B" w14:textId="77777777" w:rsidR="001467ED" w:rsidRPr="00D53227" w:rsidRDefault="001467ED" w:rsidP="001467ED">
      <w:pPr>
        <w:pStyle w:val="a5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143C3">
        <w:rPr>
          <w:rFonts w:ascii="Times New Roman" w:hAnsi="Times New Roman" w:cs="Times New Roman"/>
          <w:sz w:val="28"/>
          <w:szCs w:val="28"/>
          <w:lang w:val="uk-UA"/>
        </w:rPr>
        <w:t>Мета прийняття даного рішення –</w:t>
      </w:r>
      <w:r w:rsidRPr="006143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створення умов для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належної </w:t>
      </w:r>
      <w:r w:rsidRPr="002B15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експлуатації </w:t>
      </w:r>
      <w:bookmarkStart w:id="4" w:name="_Hlk163203353"/>
      <w:r w:rsidRPr="00D53227">
        <w:rPr>
          <w:rFonts w:ascii="Times New Roman" w:eastAsia="Calibri" w:hAnsi="Times New Roman" w:cs="Times New Roman"/>
          <w:sz w:val="28"/>
          <w:szCs w:val="28"/>
          <w:lang w:val="uk-UA"/>
        </w:rPr>
        <w:t>мережі зовнішнього освітлення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</w:t>
      </w:r>
      <w:r w:rsidRPr="00D5322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вулиці Москаленка Сергія в місті Бровари Броварського району Київської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2B15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bookmarkEnd w:id="4"/>
      <w:r w:rsidRPr="006143C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шляхом прийняття рішення  </w:t>
      </w:r>
      <w:r w:rsidRPr="006143C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Броварської міської ради Броварського району Київської області </w:t>
      </w:r>
      <w:r w:rsidRPr="00D53227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«</w:t>
      </w:r>
      <w:r w:rsidRPr="00D5322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Про </w:t>
      </w:r>
      <w:r w:rsidRPr="00D53227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надання згоди та </w:t>
      </w:r>
      <w:r w:rsidRPr="00D5322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безоплатне прийняття </w:t>
      </w:r>
      <w:r w:rsidRPr="00D53227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в</w:t>
      </w:r>
      <w:r w:rsidRPr="00D5322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комунальну власність</w:t>
      </w:r>
      <w:r w:rsidRPr="00D53227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</w:t>
      </w:r>
      <w:proofErr w:type="spellStart"/>
      <w:r w:rsidRPr="00D53227">
        <w:rPr>
          <w:rFonts w:ascii="Times New Roman" w:eastAsia="Calibri" w:hAnsi="Times New Roman" w:cs="Times New Roman"/>
          <w:sz w:val="28"/>
          <w:szCs w:val="28"/>
        </w:rPr>
        <w:t>Броварської</w:t>
      </w:r>
      <w:proofErr w:type="spellEnd"/>
      <w:r w:rsidRPr="00D532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53227">
        <w:rPr>
          <w:rFonts w:ascii="Times New Roman" w:eastAsia="Calibri" w:hAnsi="Times New Roman" w:cs="Times New Roman"/>
          <w:sz w:val="28"/>
          <w:szCs w:val="28"/>
        </w:rPr>
        <w:t>міської</w:t>
      </w:r>
      <w:proofErr w:type="spellEnd"/>
      <w:r w:rsidRPr="00D532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53227">
        <w:rPr>
          <w:rFonts w:ascii="Times New Roman" w:eastAsia="Calibri" w:hAnsi="Times New Roman" w:cs="Times New Roman"/>
          <w:sz w:val="28"/>
          <w:szCs w:val="28"/>
        </w:rPr>
        <w:t>територіальної</w:t>
      </w:r>
      <w:proofErr w:type="spellEnd"/>
      <w:r w:rsidRPr="00D532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53227">
        <w:rPr>
          <w:rFonts w:ascii="Times New Roman" w:eastAsia="Calibri" w:hAnsi="Times New Roman" w:cs="Times New Roman"/>
          <w:sz w:val="28"/>
          <w:szCs w:val="28"/>
        </w:rPr>
        <w:t>громади</w:t>
      </w:r>
      <w:proofErr w:type="spellEnd"/>
      <w:r w:rsidRPr="00D532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53227">
        <w:rPr>
          <w:rFonts w:ascii="Times New Roman" w:eastAsia="Calibri" w:hAnsi="Times New Roman" w:cs="Times New Roman"/>
          <w:sz w:val="28"/>
          <w:szCs w:val="28"/>
          <w:lang w:val="uk-UA"/>
        </w:rPr>
        <w:t>мережі зовнішнього освітлення по вулиці Москаленка Сергія в місті Бровари Броварського району Київської області»</w:t>
      </w:r>
    </w:p>
    <w:p w14:paraId="3A857E0C" w14:textId="77777777" w:rsidR="001467ED" w:rsidRPr="006143C3" w:rsidRDefault="001467ED" w:rsidP="001467ED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43C3">
        <w:rPr>
          <w:rFonts w:ascii="Times New Roman" w:hAnsi="Times New Roman" w:cs="Times New Roman"/>
          <w:b/>
          <w:sz w:val="28"/>
          <w:szCs w:val="28"/>
          <w:lang w:val="uk-UA"/>
        </w:rPr>
        <w:t>3. Правові аспекти</w:t>
      </w:r>
    </w:p>
    <w:p w14:paraId="2E415BA4" w14:textId="77777777" w:rsidR="001467ED" w:rsidRPr="006143C3" w:rsidRDefault="001467ED" w:rsidP="001467ED">
      <w:pPr>
        <w:pStyle w:val="a5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6143C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Закон України «Про передачу об’єктів права державної та комунальної власності»,  частина 2  статті 60 Закону України «Про місцеве самоврядування в Україні». </w:t>
      </w:r>
    </w:p>
    <w:p w14:paraId="1C656EC8" w14:textId="77777777" w:rsidR="001467ED" w:rsidRPr="006143C3" w:rsidRDefault="001467ED" w:rsidP="001467ED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43C3">
        <w:rPr>
          <w:rFonts w:ascii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14:paraId="7A57BE14" w14:textId="77777777" w:rsidR="001467ED" w:rsidRPr="006143C3" w:rsidRDefault="001467ED" w:rsidP="001467E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43C3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1323F3CA" w14:textId="77777777" w:rsidR="001467ED" w:rsidRPr="006143C3" w:rsidRDefault="001467ED" w:rsidP="001467ED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43C3">
        <w:rPr>
          <w:rFonts w:ascii="Times New Roman" w:hAnsi="Times New Roman" w:cs="Times New Roman"/>
          <w:b/>
          <w:sz w:val="28"/>
          <w:szCs w:val="28"/>
          <w:lang w:val="uk-UA"/>
        </w:rPr>
        <w:t>5. Прогноз результатів</w:t>
      </w:r>
    </w:p>
    <w:p w14:paraId="654C3CDC" w14:textId="77777777" w:rsidR="001467ED" w:rsidRDefault="001467ED" w:rsidP="001467ED">
      <w:pPr>
        <w:pStyle w:val="a5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14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Ефективне використання, надійна та безпечна експлуатація </w:t>
      </w:r>
      <w:r w:rsidRPr="00D53227">
        <w:rPr>
          <w:rFonts w:ascii="Times New Roman" w:eastAsia="Calibri" w:hAnsi="Times New Roman" w:cs="Times New Roman"/>
          <w:sz w:val="28"/>
          <w:szCs w:val="28"/>
          <w:lang w:val="uk-UA"/>
        </w:rPr>
        <w:t>мережі зовнішнього освітлення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</w:t>
      </w:r>
      <w:r w:rsidRPr="00D5322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вулиці Москаленка Сергія в місті Бровари Броварського району Київської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38C7B1C4" w14:textId="77777777" w:rsidR="001467ED" w:rsidRPr="006143C3" w:rsidRDefault="001467ED" w:rsidP="001467ED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43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Суб’єкт подання </w:t>
      </w:r>
      <w:proofErr w:type="spellStart"/>
      <w:r w:rsidRPr="006143C3"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6143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14:paraId="5FFB90FB" w14:textId="77777777" w:rsidR="001467ED" w:rsidRPr="006143C3" w:rsidRDefault="001467ED" w:rsidP="00146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43C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6143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Ірина ЮЩЕНКО</w:t>
      </w:r>
    </w:p>
    <w:p w14:paraId="50F5D2C9" w14:textId="77777777" w:rsidR="001467ED" w:rsidRPr="006143C3" w:rsidRDefault="001467ED" w:rsidP="00146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43C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Відповідальна за підготовку </w:t>
      </w:r>
      <w:proofErr w:type="spellStart"/>
      <w:r w:rsidRPr="006143C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6143C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6143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</w:t>
      </w:r>
    </w:p>
    <w:p w14:paraId="01A44E8D" w14:textId="77777777" w:rsidR="001467ED" w:rsidRPr="006143C3" w:rsidRDefault="001467ED" w:rsidP="00146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7662F6C" w14:textId="77777777" w:rsidR="001467ED" w:rsidRPr="006143C3" w:rsidRDefault="001467ED" w:rsidP="001467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43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з питань </w:t>
      </w:r>
    </w:p>
    <w:p w14:paraId="525CA687" w14:textId="7466F54C" w:rsidR="001467ED" w:rsidRPr="00244FF9" w:rsidRDefault="001467ED" w:rsidP="001467E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6143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комунальної власності та житла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Pr="006143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Ірина ЮЩЕНКО</w:t>
      </w:r>
    </w:p>
    <w:sectPr w:rsidR="001467ED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467ED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30CAF"/>
  <w15:docId w15:val="{EFE80E30-7D22-46E6-AD85-647084C4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146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1467E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1477</Words>
  <Characters>843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2025-07-10T11:59:00Z</dcterms:modified>
</cp:coreProperties>
</file>