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ПС-248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P="00D94CA9" w14:paraId="13F20153" w14:textId="0A2541BB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CA9" w:rsidRPr="00193099" w:rsidP="00D94CA9" w14:paraId="70A0B4F5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рограми профілактики злочинності,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 </w:t>
      </w:r>
    </w:p>
    <w:p w:rsidR="00D94CA9" w:rsidRPr="00193099" w:rsidP="00D94CA9" w14:paraId="604B1583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919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-08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редакції рішення Броварської міської ради Броварського району Київської області </w:t>
      </w:r>
    </w:p>
    <w:p w:rsidR="00D94CA9" w:rsidRPr="00193099" w:rsidP="00D94CA9" w14:paraId="3B851BD4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93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208DA" w:rsidP="00FA239F" w14:paraId="78288CAD" w14:textId="07613F4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D94CA9" w14:paraId="0A449B32" w14:textId="29088EB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CA9" w:rsidRPr="002D569F" w:rsidP="00D94CA9" w14:paraId="4858D648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4CA9" w:rsidRPr="00193099" w:rsidP="00D94CA9" w14:paraId="7BC453A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D94CA9" w:rsidRPr="00193099" w:rsidP="00D94CA9" w14:paraId="35C9C95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рограми профілактики злочинності,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забезпечення громадського порядку та громадської безпеки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зміцнення,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93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D94CA9" w:rsidP="00D94CA9" w14:paraId="193D035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4CA9" w:rsidP="00D94CA9" w14:paraId="54B4FA9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4CA9" w:rsidP="00D94CA9" w14:paraId="3DFD52B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4CA9" w:rsidP="00D94CA9" w14:paraId="3A5BC9C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4CA9" w:rsidP="00D94CA9" w14:paraId="6E584B6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4CA9" w:rsidP="00D94CA9" w14:paraId="4C50A6A6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4CA9" w:rsidRPr="00193099" w:rsidP="00D94CA9" w14:paraId="4D16030C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12AAF66B" w14:textId="77777777" w:rsidTr="00F8292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607FCD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220B225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2031FE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38FEA2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1BB8E5A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1F4DD9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089854A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D94CA9" w:rsidRPr="002E23C0" w:rsidP="00F82925" w14:paraId="56F5117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08665C56" w14:textId="77777777" w:rsidTr="00F82925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A9" w:rsidRPr="002E23C0" w:rsidP="00F82925" w14:paraId="43BC1C9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A9" w:rsidRPr="002E23C0" w:rsidP="00F82925" w14:paraId="22A1D620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A9" w:rsidRPr="002E23C0" w:rsidP="00F82925" w14:paraId="35A05A7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A9" w:rsidRPr="002E23C0" w:rsidP="00F82925" w14:paraId="63BBAD6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A9" w:rsidRPr="002E23C0" w:rsidP="00F82925" w14:paraId="31F8DD6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A9" w:rsidRPr="002E23C0" w:rsidP="00F82925" w14:paraId="33538C9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27456F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2DD6116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1FA6A627" w14:textId="77777777" w:rsidTr="00F8292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59F100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0DA902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27D2B4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596C52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2BB57A7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6C287F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68A687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57A63E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1BCB6E3A" w14:textId="77777777" w:rsidTr="00F82925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A9" w:rsidRPr="002E23C0" w:rsidP="00F82925" w14:paraId="5740F99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A9" w:rsidRPr="002E23C0" w:rsidP="00F82925" w14:paraId="72B2E9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2E23C0" w:rsidP="00F82925" w14:paraId="54B575D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D94CA9" w:rsidRPr="002E23C0" w:rsidP="00F82925" w14:paraId="5076DA47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D94CA9" w:rsidRPr="002E23C0" w:rsidP="00F82925" w14:paraId="7AA0A477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D94CA9" w:rsidRPr="002E23C0" w:rsidP="00F82925" w14:paraId="7FD25ECA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D94CA9" w:rsidRPr="002E23C0" w:rsidP="00F82925" w14:paraId="448B6B6F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D94CA9" w:rsidRPr="002E23C0" w:rsidP="00F82925" w14:paraId="33A56B80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D94CA9" w:rsidP="00F82925" w14:paraId="6C19CFBC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D94CA9" w:rsidP="00F82925" w14:paraId="35434F04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D94CA9" w:rsidRPr="002E23C0" w:rsidP="00F82925" w14:paraId="723B1FB2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613BE8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B44498" w:rsidP="00F82925" w14:paraId="524B96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D94CA9" w:rsidRPr="00B44498" w:rsidP="00F82925" w14:paraId="38DAC0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3B298A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D94CA9" w:rsidRPr="00B44498" w:rsidP="00F82925" w14:paraId="43A91D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49CD56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D94CA9" w:rsidRPr="00B44498" w:rsidP="00F82925" w14:paraId="65848B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28DAA3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2E23C0" w:rsidP="00F82925" w14:paraId="66C69F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D94CA9" w:rsidRPr="002E23C0" w:rsidP="00F82925" w14:paraId="6CDA63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2E23C0" w:rsidP="00F82925" w14:paraId="112DE23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2E23C0" w:rsidP="00F82925" w14:paraId="284C758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2E23C0" w:rsidP="00F82925" w14:paraId="1846A2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2E23C0" w:rsidP="00F82925" w14:paraId="68C3A1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2E23C0" w:rsidP="00F82925" w14:paraId="34277C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2E23C0" w:rsidP="00F82925" w14:paraId="69CCFE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2E23C0" w:rsidP="00F82925" w14:paraId="78548F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2E23C0" w:rsidP="00F82925" w14:paraId="5F1F11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2E23C0" w:rsidP="00F82925" w14:paraId="45EAB4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2E23C0" w:rsidP="00F82925" w14:paraId="580FA2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2E23C0" w:rsidP="00F82925" w14:paraId="6ADDCF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2E23C0" w:rsidP="00F82925" w14:paraId="5A7CADB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2E23C0" w:rsidP="00F82925" w14:paraId="7C217B0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2E23C0" w:rsidP="00F82925" w14:paraId="2B79C0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2E23C0" w:rsidP="00F82925" w14:paraId="78CDF89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D94CA9" w:rsidRPr="002E23C0" w:rsidP="00F82925" w14:paraId="10C62022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2EE01060" w14:textId="77777777" w:rsidTr="00F8292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A9" w:rsidP="00F82925" w14:paraId="6650718C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D94CA9" w:rsidRPr="002E23C0" w:rsidP="00F82925" w14:paraId="3720F6D4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A9" w:rsidRPr="002E23C0" w:rsidP="00F82925" w14:paraId="06A9FD3C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D94CA9" w:rsidRPr="002E23C0" w:rsidP="00F82925" w14:paraId="42648E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9" w:rsidRPr="002E23C0" w:rsidP="00F82925" w14:paraId="26BED547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D94CA9" w:rsidRPr="002E23C0" w:rsidP="00F82925" w14:paraId="0208D4E5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D94CA9" w:rsidRPr="002E23C0" w:rsidP="00F82925" w14:paraId="27DC0F56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комп’ютерної техніки, МФУ, принтерів та розхідних матеріалів та іншого;</w:t>
            </w:r>
          </w:p>
          <w:p w:rsidR="00D94CA9" w:rsidRPr="002E23C0" w:rsidP="00F82925" w14:paraId="40452E49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D94CA9" w:rsidRPr="002E23C0" w:rsidP="00F82925" w14:paraId="390D8169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D94CA9" w:rsidRPr="002E23C0" w:rsidP="00F82925" w14:paraId="562A5948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9" w:rsidRPr="002E23C0" w:rsidP="00F82925" w14:paraId="31B00B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9" w:rsidRPr="00B44498" w:rsidP="00F82925" w14:paraId="49B9003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D94CA9" w:rsidP="00F82925" w14:paraId="594AE4F9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D94CA9" w:rsidP="00F82925" w14:paraId="293F02D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D94CA9" w:rsidP="00F82925" w14:paraId="715DD36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D94CA9" w:rsidRPr="00B44498" w:rsidP="00F82925" w14:paraId="37838DE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D94CA9" w:rsidRPr="00B44498" w:rsidP="00F82925" w14:paraId="4CE6AF9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D94CA9" w:rsidRPr="00B44498" w:rsidP="00F82925" w14:paraId="48EB8FF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D94CA9" w:rsidRPr="00B44498" w:rsidP="00F82925" w14:paraId="0FFFF67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D94CA9" w:rsidRPr="00B44498" w:rsidP="00F82925" w14:paraId="699E077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D94CA9" w:rsidRPr="00B44498" w:rsidP="00F82925" w14:paraId="6E9260A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D94CA9" w:rsidRPr="00B44498" w:rsidP="00F82925" w14:paraId="009419B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CA9" w:rsidRPr="00B44498" w:rsidP="00F82925" w14:paraId="4CAAD93E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D94CA9" w:rsidRPr="00B44498" w:rsidP="00F82925" w14:paraId="515D0AF9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D94CA9" w:rsidRPr="00B44498" w:rsidP="00F82925" w14:paraId="797AC38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D94CA9" w:rsidRPr="00B44498" w:rsidP="00F82925" w14:paraId="75AC0069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9" w:rsidRPr="002E23C0" w:rsidP="00F82925" w14:paraId="6298AB6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D94CA9" w:rsidRPr="002E23C0" w:rsidP="00F82925" w14:paraId="15F4D14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CA9" w:rsidRPr="002E23C0" w:rsidP="00F82925" w14:paraId="6C0E885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CA9" w:rsidRPr="002E23C0" w:rsidP="00F82925" w14:paraId="04910D6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CA9" w:rsidRPr="002E23C0" w:rsidP="00F82925" w14:paraId="4BBC113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CA9" w:rsidRPr="002E23C0" w:rsidP="00F82925" w14:paraId="08EE55C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CA9" w:rsidRPr="002E23C0" w:rsidP="00F82925" w14:paraId="3A5DC6D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CA9" w:rsidRPr="002E23C0" w:rsidP="00F82925" w14:paraId="3AA17F7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CA9" w:rsidRPr="002E23C0" w:rsidP="00F82925" w14:paraId="60A2F66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CA9" w:rsidRPr="002E23C0" w:rsidP="00F82925" w14:paraId="66D2C96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CA9" w:rsidRPr="002E23C0" w:rsidP="00F82925" w14:paraId="3F84FF9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CA9" w:rsidRPr="002E23C0" w:rsidP="00F82925" w14:paraId="6C4DD37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CA9" w:rsidRPr="002E23C0" w:rsidP="00F82925" w14:paraId="00B56781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4CA9" w:rsidRPr="00DA4D2E" w:rsidP="00F82925" w14:paraId="4A505E0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9" w:rsidRPr="002E23C0" w:rsidP="00F82925" w14:paraId="0835470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RPr="002E23C0" w:rsidP="00F82925" w14:paraId="7EF1E9B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RPr="002E23C0" w:rsidP="00F82925" w14:paraId="219F46E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RPr="002E23C0" w:rsidP="00F82925" w14:paraId="7670D64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RPr="002E23C0" w:rsidP="00F82925" w14:paraId="61D9360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RPr="002E23C0" w:rsidP="00F82925" w14:paraId="64F9F13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RPr="002E23C0" w:rsidP="00F82925" w14:paraId="63A7F34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RPr="002E23C0" w:rsidP="00F82925" w14:paraId="3D2C768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RPr="002E23C0" w:rsidP="00F82925" w14:paraId="6DCD134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RPr="002E23C0" w:rsidP="00F82925" w14:paraId="6F6987F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RPr="002E23C0" w:rsidP="00F82925" w14:paraId="3E932F8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RPr="002E23C0" w:rsidP="00F82925" w14:paraId="2F94466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P="00F82925" w14:paraId="665DEC3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RPr="002E23C0" w:rsidP="00F82925" w14:paraId="3C3C7537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D94CA9" w:rsidRPr="002E23C0" w:rsidP="00F82925" w14:paraId="76699A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9" w:rsidRPr="002E23C0" w:rsidP="00F82925" w14:paraId="4C54DF3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RPr="002E23C0" w:rsidP="00F82925" w14:paraId="6F05438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RPr="002E23C0" w:rsidP="00F82925" w14:paraId="37FCBBD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RPr="002E23C0" w:rsidP="00F82925" w14:paraId="75BEA4E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RPr="002E23C0" w:rsidP="00F82925" w14:paraId="2DCA346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RPr="002E23C0" w:rsidP="00F82925" w14:paraId="4149034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RPr="002E23C0" w:rsidP="00F82925" w14:paraId="2910571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RPr="002E23C0" w:rsidP="00F82925" w14:paraId="72E92CE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RPr="002E23C0" w:rsidP="00F82925" w14:paraId="766D3C5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RPr="002E23C0" w:rsidP="00F82925" w14:paraId="57B0B0F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P="00F82925" w14:paraId="3080F79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P="00F82925" w14:paraId="5EA69D1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P="00F82925" w14:paraId="38E466C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RPr="002E23C0" w:rsidP="00F82925" w14:paraId="2D478C5A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D94CA9" w:rsidRPr="002E23C0" w:rsidP="00F82925" w14:paraId="2CE02B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4A7E0681" w14:textId="77777777" w:rsidTr="00F8292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A9" w:rsidRPr="002E23C0" w:rsidP="00F82925" w14:paraId="64E1025F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A9" w:rsidRPr="002E23C0" w:rsidP="00F82925" w14:paraId="2724EC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9" w:rsidRPr="005E1C16" w:rsidP="00F82925" w14:paraId="4E7E8EA5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1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1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9" w:rsidRPr="002E23C0" w:rsidP="00F82925" w14:paraId="6833373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9" w:rsidRPr="00B44498" w:rsidP="00F82925" w14:paraId="0FD9382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D94CA9" w:rsidRPr="00B44498" w:rsidP="00F82925" w14:paraId="1B4D0D5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D94CA9" w:rsidRPr="00B44498" w:rsidP="00F82925" w14:paraId="760560C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D94CA9" w:rsidRPr="00B44498" w:rsidP="00F82925" w14:paraId="475F7A0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D94CA9" w:rsidRPr="00B44498" w:rsidP="00F82925" w14:paraId="34D94B9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D94CA9" w:rsidRPr="00B44498" w:rsidP="00F82925" w14:paraId="0F34B82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4CA9" w:rsidP="00F82925" w14:paraId="748A0FD3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D94CA9" w:rsidRPr="00B44498" w:rsidP="00F82925" w14:paraId="6F8E196B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9" w:rsidRPr="002E23C0" w:rsidP="00F82925" w14:paraId="3972232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D94CA9" w:rsidRPr="002E23C0" w:rsidP="00F82925" w14:paraId="6ABC07D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9" w:rsidRPr="002E23C0" w:rsidP="00F82925" w14:paraId="4A86313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A9" w:rsidRPr="005E1C16" w:rsidP="00F82925" w14:paraId="191B61A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4B197F91" w14:textId="77777777" w:rsidTr="00F82925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A9" w:rsidP="00F82925" w14:paraId="5FCC5D9A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A9" w:rsidRPr="00B44498" w:rsidP="00F82925" w14:paraId="3E2FB5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B44498" w:rsidP="00F82925" w14:paraId="475330E4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D94CA9" w:rsidP="00F82925" w14:paraId="5D876D8C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P="00F82925" w14:paraId="2F8282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D94CA9" w:rsidRPr="002E23C0" w:rsidP="00F82925" w14:paraId="3CC51A8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B44498" w:rsidP="00F82925" w14:paraId="709757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D94CA9" w:rsidRPr="00B44498" w:rsidP="00F82925" w14:paraId="790B6F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46B7B73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D94CA9" w:rsidRPr="00B44498" w:rsidP="00F82925" w14:paraId="10FC0E5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P="00F82925" w14:paraId="30BF389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D94CA9" w:rsidRPr="00B44498" w:rsidP="00F82925" w14:paraId="32EB8F1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B44498" w:rsidP="00F82925" w14:paraId="11DC43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D94CA9" w:rsidRPr="00193099" w:rsidP="00F82925" w14:paraId="4A0B45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P="00F82925" w14:paraId="2D8006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2392ED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56B4C696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B44498" w:rsidP="00F82925" w14:paraId="70333FE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B44498" w:rsidP="00F82925" w14:paraId="79288C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23AA26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518AA8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4F7270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P="00F82925" w14:paraId="746376F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26D88C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5C9499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4BBF3D9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02A9BAF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B44498" w:rsidP="00F82925" w14:paraId="447687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1226BD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73367F4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0CBE01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P="00F82925" w14:paraId="704171D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19B873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5425C4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47E7CB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2270592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7A5B4C02" w14:textId="77777777" w:rsidTr="00F8292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A9" w:rsidRPr="00E15992" w:rsidP="00F82925" w14:paraId="2C3FB951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A9" w:rsidP="00F82925" w14:paraId="23B511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D94CA9" w:rsidRPr="00B44498" w:rsidP="00F82925" w14:paraId="746E04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B44498" w:rsidP="00F82925" w14:paraId="3BBE760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P="00F82925" w14:paraId="14C36E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D94CA9" w:rsidP="00F82925" w14:paraId="286C0F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B44498" w:rsidP="00F82925" w14:paraId="54AD37D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D94CA9" w:rsidRPr="00B44498" w:rsidP="00F82925" w14:paraId="14442D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168E19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D94CA9" w:rsidRPr="00B44498" w:rsidP="00F82925" w14:paraId="64787B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P="00F82925" w14:paraId="7D28341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D94CA9" w:rsidP="00F82925" w14:paraId="0A6485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4CA9" w:rsidP="00F82925" w14:paraId="4D50D38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4CA9" w:rsidP="00F82925" w14:paraId="30CFEE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4CA9" w:rsidP="00F82925" w14:paraId="340766F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4CA9" w:rsidP="00F82925" w14:paraId="1B05C71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94CA9" w:rsidRPr="0013514C" w:rsidP="00F82925" w14:paraId="47B330B1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B44498" w:rsidP="00F82925" w14:paraId="405FDB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D94CA9" w:rsidRPr="00193099" w:rsidP="00F82925" w14:paraId="387E52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P="00F82925" w14:paraId="6137AA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2F88FB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352E1E49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B44498" w:rsidP="00F82925" w14:paraId="454C98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B44498" w:rsidP="00F82925" w14:paraId="268FF3B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7B850F7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3AAE2D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471D24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P="00F82925" w14:paraId="43FE79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148024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13058F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575F20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776ECA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B44498" w:rsidP="00F82925" w14:paraId="704D48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5FF480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4203A8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216B73E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P="00F82925" w14:paraId="324A4A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6716D5F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721B94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270EE50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94CA9" w:rsidRPr="00B44498" w:rsidP="00F82925" w14:paraId="0174D6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017E9A0D" w14:textId="77777777" w:rsidTr="00F8292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A9" w:rsidRPr="00831333" w:rsidP="00F82925" w14:paraId="1B7FE14A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A9" w:rsidRPr="002E23C0" w:rsidP="00F82925" w14:paraId="13F29C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193099" w:rsidP="00F82925" w14:paraId="5D7B80D9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Придбання для </w:t>
            </w:r>
            <w:r>
              <w:rPr>
                <w:rFonts w:ascii="Times New Roman" w:eastAsia="Times New Roman" w:hAnsi="Times New Roman"/>
              </w:rPr>
              <w:t>Регіонального</w:t>
            </w:r>
            <w:r w:rsidRPr="00193099">
              <w:rPr>
                <w:rFonts w:ascii="Times New Roman" w:eastAsia="Times New Roman" w:hAnsi="Times New Roman"/>
              </w:rPr>
              <w:t xml:space="preserve"> Сервісного Центру </w:t>
            </w:r>
            <w:r>
              <w:rPr>
                <w:rFonts w:ascii="Times New Roman" w:eastAsia="Times New Roman" w:hAnsi="Times New Roman"/>
              </w:rPr>
              <w:t xml:space="preserve"> ГСЦ </w:t>
            </w:r>
            <w:r w:rsidRPr="00193099">
              <w:rPr>
                <w:rFonts w:ascii="Times New Roman" w:eastAsia="Times New Roman" w:hAnsi="Times New Roman"/>
              </w:rPr>
              <w:t>МВС</w:t>
            </w:r>
            <w:r>
              <w:rPr>
                <w:rFonts w:ascii="Times New Roman" w:eastAsia="Times New Roman" w:hAnsi="Times New Roman"/>
              </w:rPr>
              <w:t xml:space="preserve"> в Київській та Чернігівській областях (філія ГСЦ МВС)</w:t>
            </w:r>
            <w:r w:rsidRPr="00193099">
              <w:rPr>
                <w:rFonts w:ascii="Times New Roman" w:eastAsia="Times New Roman" w:hAnsi="Times New Roman"/>
              </w:rPr>
              <w:t xml:space="preserve"> № 3243 РСЦ ГСЦ МВС в Київській</w:t>
            </w:r>
            <w:r>
              <w:rPr>
                <w:rFonts w:ascii="Times New Roman" w:eastAsia="Times New Roman" w:hAnsi="Times New Roman"/>
              </w:rPr>
              <w:t xml:space="preserve"> та Чернігівській областях</w:t>
            </w:r>
            <w:r w:rsidRPr="00193099">
              <w:rPr>
                <w:rFonts w:ascii="Times New Roman" w:eastAsia="Times New Roman" w:hAnsi="Times New Roman"/>
              </w:rPr>
              <w:t>:</w:t>
            </w:r>
          </w:p>
          <w:p w:rsidR="00D94CA9" w:rsidP="00F82925" w14:paraId="660AE09E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D94CA9" w:rsidRPr="00B44498" w:rsidP="00F82925" w14:paraId="4A57FACB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193099" w:rsidP="00F82925" w14:paraId="2C3D1F14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D94CA9" w:rsidP="00F82925" w14:paraId="3FDE1A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193099" w:rsidP="00F82925" w14:paraId="46A12C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D94CA9" w:rsidRPr="00193099" w:rsidP="00F82925" w14:paraId="303D35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37460B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D94CA9" w:rsidRPr="00193099" w:rsidP="00F82925" w14:paraId="152315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7DFD45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D94CA9" w:rsidRPr="00B44498" w:rsidP="00F82925" w14:paraId="7859F3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193099" w:rsidP="00F82925" w14:paraId="2DCCED8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D94CA9" w:rsidRPr="00193099" w:rsidP="00F82925" w14:paraId="29C1C8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0A36FDD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7AB52BA5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B44498" w:rsidP="00F82925" w14:paraId="1358538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193099" w:rsidP="00F82925" w14:paraId="3E891B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2CFCD6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7AAF62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3553E0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6DCE0E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B44498" w:rsidP="00F82925" w14:paraId="150681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193099" w:rsidP="00F82925" w14:paraId="359A3F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797D79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5DAEBFD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1403870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666020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B44498" w:rsidP="00F82925" w14:paraId="10CC1C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02E2706F" w14:textId="77777777" w:rsidTr="00F82925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A9" w:rsidP="00F82925" w14:paraId="70E8920D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A9" w:rsidP="00F82925" w14:paraId="2537F8C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D94CA9" w:rsidP="00F82925" w14:paraId="6F50D46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стратегічних розслідувань </w:t>
            </w:r>
          </w:p>
          <w:p w:rsidR="00D94CA9" w:rsidP="00F82925" w14:paraId="0AF2080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</w:p>
          <w:p w:rsidR="00D94CA9" w:rsidRPr="00B44498" w:rsidP="00F82925" w14:paraId="022BCC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стратегічних розслідувань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193099" w:rsidP="00F82925" w14:paraId="6547211E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>Придбання для</w:t>
            </w:r>
            <w:r>
              <w:rPr>
                <w:rFonts w:ascii="Times New Roman" w:eastAsia="Times New Roman" w:hAnsi="Times New Roman"/>
              </w:rPr>
              <w:t xml:space="preserve"> Департаменту стратегічних розслідувань</w:t>
            </w:r>
            <w:r w:rsidRPr="00193099">
              <w:rPr>
                <w:rFonts w:ascii="Times New Roman" w:eastAsia="Times New Roman" w:hAnsi="Times New Roman"/>
              </w:rPr>
              <w:t xml:space="preserve">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</w:t>
            </w:r>
            <w:r>
              <w:rPr>
                <w:rFonts w:ascii="Times New Roman" w:eastAsia="Times New Roman" w:hAnsi="Times New Roman"/>
                <w:bCs/>
              </w:rPr>
              <w:t>«Центру обслуговування підрозділів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»:</w:t>
            </w:r>
          </w:p>
          <w:p w:rsidR="00D94CA9" w:rsidRPr="00784EB8" w:rsidP="00F82925" w14:paraId="74CE576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забезпечення службовим автотранспортом управління стратегічних розслідувань в Київській області.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193099" w:rsidP="00F82925" w14:paraId="2AFB597E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D94CA9" w:rsidRPr="00193099" w:rsidP="00F82925" w14:paraId="07A4F93D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193099" w:rsidP="00F82925" w14:paraId="5EFA510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D94CA9" w:rsidRPr="00193099" w:rsidP="00F82925" w14:paraId="440473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79C677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D94CA9" w:rsidRPr="00193099" w:rsidP="00F82925" w14:paraId="4DDF8E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147417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D94CA9" w:rsidRPr="00193099" w:rsidP="00F82925" w14:paraId="44BAE7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193099" w:rsidP="00F82925" w14:paraId="5146A7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D94CA9" w:rsidRPr="00193099" w:rsidP="00F82925" w14:paraId="1E87EE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5FD34C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4825EB39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71BDB6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193099" w:rsidP="00F82925" w14:paraId="1603FA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31AFD14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40FBA93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1198885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23B2484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098B45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1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CA9" w:rsidRPr="00193099" w:rsidP="00F82925" w14:paraId="3EF32F9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1275177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3111C3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118280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567BB01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CA9" w:rsidRPr="00193099" w:rsidP="00F82925" w14:paraId="62200EB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1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7FF8B795" w14:textId="77777777" w:rsidTr="00F82925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A9" w:rsidRPr="002E23C0" w:rsidP="00F82925" w14:paraId="44000A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CA9" w:rsidRPr="002E23C0" w:rsidP="00F82925" w14:paraId="50AED25A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5DC8AB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23 185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CA9" w:rsidRPr="002E23C0" w:rsidP="00F82925" w14:paraId="766446B0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D94CA9" w:rsidP="00D94CA9" w14:paraId="03A7D3D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CA9" w:rsidRPr="00193099" w:rsidP="00D94CA9" w14:paraId="587639D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D94CA9" w:rsidP="00D94CA9" w14:paraId="18507996" w14:textId="013AF683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93099"/>
    <w:rsid w:val="0022588C"/>
    <w:rsid w:val="00232964"/>
    <w:rsid w:val="002D569F"/>
    <w:rsid w:val="002E23C0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5E1C16"/>
    <w:rsid w:val="00617517"/>
    <w:rsid w:val="00643CA3"/>
    <w:rsid w:val="00662744"/>
    <w:rsid w:val="006F409C"/>
    <w:rsid w:val="006F7263"/>
    <w:rsid w:val="00765454"/>
    <w:rsid w:val="00784EB8"/>
    <w:rsid w:val="00831333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44498"/>
    <w:rsid w:val="00B933FF"/>
    <w:rsid w:val="00BB0F7B"/>
    <w:rsid w:val="00C2733D"/>
    <w:rsid w:val="00C33ABB"/>
    <w:rsid w:val="00C37D7A"/>
    <w:rsid w:val="00CB633A"/>
    <w:rsid w:val="00CF556F"/>
    <w:rsid w:val="00D94CA9"/>
    <w:rsid w:val="00DA4D2E"/>
    <w:rsid w:val="00E15992"/>
    <w:rsid w:val="00E97F96"/>
    <w:rsid w:val="00EA126F"/>
    <w:rsid w:val="00F04D2F"/>
    <w:rsid w:val="00F1699F"/>
    <w:rsid w:val="00F64E3E"/>
    <w:rsid w:val="00F82925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D94CA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94CA9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935A6E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4554</Words>
  <Characters>2596</Characters>
  <Application>Microsoft Office Word</Application>
  <DocSecurity>8</DocSecurity>
  <Lines>21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12</cp:revision>
  <dcterms:created xsi:type="dcterms:W3CDTF">2023-03-27T06:23:00Z</dcterms:created>
  <dcterms:modified xsi:type="dcterms:W3CDTF">2025-07-08T05:43:00Z</dcterms:modified>
</cp:coreProperties>
</file>