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A24179" w:rsidP="00BE2C50" w14:paraId="5C916CD2" w14:textId="6AE3B895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847BB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1C6F7B2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A24179">
        <w:rPr>
          <w:rFonts w:ascii="Times New Roman" w:hAnsi="Times New Roman" w:cs="Times New Roman"/>
          <w:sz w:val="28"/>
          <w:szCs w:val="28"/>
        </w:rPr>
        <w:t xml:space="preserve">від </w:t>
      </w:r>
      <w:r w:rsidRPr="00A24179">
        <w:rPr>
          <w:rFonts w:ascii="Times New Roman" w:hAnsi="Times New Roman" w:cs="Times New Roman"/>
          <w:sz w:val="28"/>
          <w:szCs w:val="28"/>
        </w:rPr>
        <w:t>24.04.2025</w:t>
      </w:r>
      <w:r w:rsidRPr="00A24179">
        <w:rPr>
          <w:rFonts w:ascii="Times New Roman" w:hAnsi="Times New Roman" w:cs="Times New Roman"/>
          <w:sz w:val="28"/>
          <w:szCs w:val="28"/>
        </w:rPr>
        <w:t xml:space="preserve"> № </w:t>
      </w:r>
      <w:r w:rsidRPr="00A24179">
        <w:rPr>
          <w:rFonts w:ascii="Times New Roman" w:hAnsi="Times New Roman" w:cs="Times New Roman"/>
          <w:sz w:val="28"/>
          <w:szCs w:val="28"/>
        </w:rPr>
        <w:t>2076-91-08</w:t>
      </w:r>
    </w:p>
    <w:p w:rsidR="004208DA" w:rsidRPr="002D569F" w:rsidP="00D13C10" w14:paraId="0A449B32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847BB" w:rsidP="009847BB" w14:paraId="070860D6" w14:textId="77777777">
      <w:pPr>
        <w:pStyle w:val="10"/>
        <w:shd w:val="clear" w:color="auto" w:fill="auto"/>
        <w:spacing w:after="240"/>
      </w:pPr>
      <w:permStart w:id="1" w:edGrp="everyone"/>
      <w:r>
        <w:rPr>
          <w:color w:val="000000"/>
          <w:sz w:val="24"/>
          <w:szCs w:val="24"/>
          <w:lang w:bidi="uk-UA"/>
        </w:rPr>
        <w:t xml:space="preserve">Перелік </w:t>
      </w:r>
      <w:r w:rsidRPr="009847BB">
        <w:rPr>
          <w:color w:val="000000"/>
          <w:sz w:val="24"/>
          <w:szCs w:val="24"/>
          <w:lang w:eastAsia="ru-RU" w:bidi="ru-RU"/>
        </w:rPr>
        <w:t xml:space="preserve">майна, що </w:t>
      </w:r>
      <w:r>
        <w:rPr>
          <w:color w:val="000000"/>
          <w:sz w:val="24"/>
          <w:szCs w:val="24"/>
          <w:lang w:bidi="uk-UA"/>
        </w:rPr>
        <w:t xml:space="preserve">перебуває </w:t>
      </w:r>
      <w:r w:rsidRPr="009847BB">
        <w:rPr>
          <w:color w:val="000000"/>
          <w:sz w:val="24"/>
          <w:szCs w:val="24"/>
          <w:lang w:eastAsia="ru-RU" w:bidi="ru-RU"/>
        </w:rPr>
        <w:t xml:space="preserve">на </w:t>
      </w:r>
      <w:r>
        <w:rPr>
          <w:color w:val="000000"/>
          <w:sz w:val="24"/>
          <w:szCs w:val="24"/>
          <w:lang w:bidi="uk-UA"/>
        </w:rPr>
        <w:t xml:space="preserve">балансі </w:t>
      </w:r>
      <w:r w:rsidRPr="009847BB">
        <w:rPr>
          <w:color w:val="000000"/>
          <w:sz w:val="24"/>
          <w:szCs w:val="24"/>
          <w:lang w:eastAsia="ru-RU" w:bidi="ru-RU"/>
        </w:rPr>
        <w:t xml:space="preserve">комунального </w:t>
      </w:r>
      <w:r>
        <w:rPr>
          <w:color w:val="000000"/>
          <w:sz w:val="24"/>
          <w:szCs w:val="24"/>
          <w:lang w:bidi="uk-UA"/>
        </w:rPr>
        <w:t xml:space="preserve">підприємства Броварської міської </w:t>
      </w:r>
      <w:r w:rsidRPr="009847BB">
        <w:rPr>
          <w:color w:val="000000"/>
          <w:sz w:val="24"/>
          <w:szCs w:val="24"/>
          <w:lang w:eastAsia="ru-RU" w:bidi="ru-RU"/>
        </w:rPr>
        <w:t xml:space="preserve">ради Броварського району </w:t>
      </w:r>
      <w:r>
        <w:rPr>
          <w:color w:val="000000"/>
          <w:sz w:val="24"/>
          <w:szCs w:val="24"/>
          <w:lang w:bidi="uk-UA"/>
        </w:rPr>
        <w:t>Київської області</w:t>
      </w:r>
      <w:r>
        <w:rPr>
          <w:color w:val="000000"/>
          <w:sz w:val="24"/>
          <w:szCs w:val="24"/>
          <w:lang w:bidi="uk-UA"/>
        </w:rPr>
        <w:br/>
        <w:t xml:space="preserve">«Бровари-Благоустрій» </w:t>
      </w:r>
      <w:r w:rsidRPr="009847BB">
        <w:rPr>
          <w:color w:val="000000"/>
          <w:sz w:val="24"/>
          <w:szCs w:val="24"/>
          <w:lang w:eastAsia="ru-RU" w:bidi="ru-RU"/>
        </w:rPr>
        <w:t xml:space="preserve">та </w:t>
      </w:r>
      <w:r>
        <w:rPr>
          <w:color w:val="000000"/>
          <w:sz w:val="24"/>
          <w:szCs w:val="24"/>
          <w:lang w:bidi="uk-UA"/>
        </w:rPr>
        <w:t xml:space="preserve">підлягає </w:t>
      </w:r>
      <w:r w:rsidRPr="009847BB">
        <w:rPr>
          <w:color w:val="000000"/>
          <w:sz w:val="24"/>
          <w:szCs w:val="24"/>
          <w:lang w:eastAsia="ru-RU" w:bidi="ru-RU"/>
        </w:rPr>
        <w:t>списанню:</w:t>
      </w:r>
    </w:p>
    <w:tbl>
      <w:tblPr>
        <w:tblOverlap w:val="never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4A0"/>
      </w:tblPr>
      <w:tblGrid>
        <w:gridCol w:w="854"/>
        <w:gridCol w:w="1843"/>
        <w:gridCol w:w="1277"/>
        <w:gridCol w:w="4536"/>
        <w:gridCol w:w="2693"/>
        <w:gridCol w:w="1133"/>
        <w:gridCol w:w="1133"/>
        <w:gridCol w:w="1282"/>
      </w:tblGrid>
      <w:tr w14:paraId="4D773653" w14:textId="77777777" w:rsidTr="00D66866">
        <w:tblPrEx>
          <w:tblW w:w="0" w:type="auto"/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  <w:tblLook w:val="04A0"/>
        </w:tblPrEx>
        <w:trPr>
          <w:trHeight w:hRule="exact" w:val="1229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6777987A" w14:textId="77777777">
            <w:pPr>
              <w:pStyle w:val="a3"/>
              <w:shd w:val="clear" w:color="auto" w:fill="auto"/>
              <w:jc w:val="right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№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п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/н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72217D00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Назва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основного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засобу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09C54C6F" w14:textId="77777777">
            <w:pPr>
              <w:pStyle w:val="a3"/>
              <w:shd w:val="clear" w:color="auto" w:fill="auto"/>
              <w:ind w:left="200" w:hanging="200"/>
            </w:pPr>
            <w:r>
              <w:rPr>
                <w:color w:val="000000"/>
                <w:sz w:val="24"/>
                <w:szCs w:val="24"/>
                <w:lang w:bidi="uk-UA"/>
              </w:rPr>
              <w:t>Інвентарни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й номер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7111F34C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Причина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списання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58AF948F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Назва вулиці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62E305CB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Кількість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3A622067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Первісна вартість (грн.)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847BB" w:rsidP="00D66866" w14:paraId="6181D938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 xml:space="preserve">Рік введення в </w:t>
            </w:r>
            <w:r>
              <w:rPr>
                <w:color w:val="000000"/>
                <w:sz w:val="24"/>
                <w:szCs w:val="24"/>
                <w:lang w:bidi="uk-UA"/>
              </w:rPr>
              <w:t>експлуатац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 </w:t>
            </w:r>
            <w:r>
              <w:rPr>
                <w:color w:val="000000"/>
                <w:sz w:val="24"/>
                <w:szCs w:val="24"/>
                <w:lang w:bidi="uk-UA"/>
              </w:rPr>
              <w:t>ію</w:t>
            </w:r>
          </w:p>
        </w:tc>
      </w:tr>
      <w:tr w14:paraId="13779FD3" w14:textId="77777777" w:rsidTr="00D66866">
        <w:tblPrEx>
          <w:tblW w:w="0" w:type="auto"/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  <w:tblLook w:val="04A0"/>
        </w:tblPrEx>
        <w:trPr>
          <w:trHeight w:hRule="exact" w:val="1498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716BE717" w14:textId="77777777">
            <w:pPr>
              <w:pStyle w:val="a3"/>
              <w:shd w:val="clear" w:color="auto" w:fill="auto"/>
              <w:ind w:firstLine="400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538D4E7F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Дерева (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клени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6F0942C3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47BB" w:rsidP="00D66866" w14:paraId="515330DE" w14:textId="77777777">
            <w:pPr>
              <w:pStyle w:val="a3"/>
              <w:shd w:val="clear" w:color="auto" w:fill="auto"/>
              <w:jc w:val="both"/>
            </w:pPr>
            <w:r w:rsidRPr="003528A7">
              <w:rPr>
                <w:color w:val="000000"/>
                <w:sz w:val="24"/>
                <w:szCs w:val="24"/>
                <w:lang w:eastAsia="ru-RU" w:bidi="ru-RU"/>
              </w:rPr>
              <w:t xml:space="preserve">Стовбури дерев ростуть на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відстані </w:t>
            </w:r>
            <w:r w:rsidRPr="003528A7">
              <w:rPr>
                <w:color w:val="000000"/>
                <w:sz w:val="24"/>
                <w:szCs w:val="24"/>
                <w:lang w:eastAsia="ru-RU" w:bidi="ru-RU"/>
              </w:rPr>
              <w:t xml:space="preserve">0,5 - 0,8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метрів від стіни будівлі, </w:t>
            </w:r>
            <w:r w:rsidRPr="003528A7">
              <w:rPr>
                <w:color w:val="000000"/>
                <w:sz w:val="24"/>
                <w:szCs w:val="24"/>
                <w:lang w:eastAsia="ru-RU" w:bidi="ru-RU"/>
              </w:rPr>
              <w:t xml:space="preserve">при поривах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вітру </w:t>
            </w:r>
            <w:r w:rsidRPr="003528A7">
              <w:rPr>
                <w:color w:val="000000"/>
                <w:sz w:val="24"/>
                <w:szCs w:val="24"/>
                <w:lang w:eastAsia="ru-RU" w:bidi="ru-RU"/>
              </w:rPr>
              <w:t xml:space="preserve">руйнують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стіну </w:t>
            </w:r>
            <w:r w:rsidRPr="003528A7">
              <w:rPr>
                <w:color w:val="000000"/>
                <w:sz w:val="24"/>
                <w:szCs w:val="24"/>
                <w:lang w:eastAsia="ru-RU" w:bidi="ru-RU"/>
              </w:rPr>
              <w:t xml:space="preserve">та фундамент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будівлі, гілки </w:t>
            </w:r>
            <w:r w:rsidRPr="003528A7">
              <w:rPr>
                <w:color w:val="000000"/>
                <w:sz w:val="24"/>
                <w:szCs w:val="24"/>
                <w:lang w:eastAsia="ru-RU" w:bidi="ru-RU"/>
              </w:rPr>
              <w:t xml:space="preserve">руйнують дах.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Дерева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самосійні.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Дерева </w:t>
            </w:r>
            <w:r>
              <w:rPr>
                <w:color w:val="000000"/>
                <w:sz w:val="24"/>
                <w:szCs w:val="24"/>
                <w:lang w:bidi="uk-UA"/>
              </w:rPr>
              <w:t>п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ідлягають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видаленню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7F86A291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вул. Січових Стрільців,</w:t>
            </w:r>
          </w:p>
          <w:p w:rsidR="009847BB" w:rsidP="00D66866" w14:paraId="6B17806C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7FA690DD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34106233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906,40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47BB" w:rsidP="00D66866" w14:paraId="7394185D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2013</w:t>
            </w:r>
          </w:p>
        </w:tc>
      </w:tr>
      <w:tr w14:paraId="35777E09" w14:textId="77777777" w:rsidTr="00D66866">
        <w:tblPrEx>
          <w:tblW w:w="0" w:type="auto"/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  <w:tblLook w:val="04A0"/>
        </w:tblPrEx>
        <w:trPr>
          <w:trHeight w:hRule="exact" w:val="1224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6F3B14D3" w14:textId="77777777">
            <w:pPr>
              <w:pStyle w:val="a3"/>
              <w:shd w:val="clear" w:color="auto" w:fill="auto"/>
              <w:ind w:firstLine="400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489AE52D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Дерево (береза)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7956D95E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47BB" w:rsidP="00D66866" w14:paraId="13DDEC2E" w14:textId="77777777">
            <w:pPr>
              <w:pStyle w:val="a3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Дерево в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незадовільному стані,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дуплясте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,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розчахнуте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,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похилене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і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становить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загрозу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для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мешканців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будинку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та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їх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майна. Дерево </w:t>
            </w:r>
            <w:r>
              <w:rPr>
                <w:color w:val="000000"/>
                <w:sz w:val="24"/>
                <w:szCs w:val="24"/>
                <w:lang w:bidi="uk-UA"/>
              </w:rPr>
              <w:t>п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ідлягає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видаленню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43BA4C18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 xml:space="preserve">вул. </w:t>
            </w:r>
            <w:r>
              <w:rPr>
                <w:color w:val="000000"/>
                <w:sz w:val="24"/>
                <w:szCs w:val="24"/>
                <w:lang w:bidi="uk-UA"/>
              </w:rPr>
              <w:t>Старотроїцька</w:t>
            </w:r>
            <w:r>
              <w:rPr>
                <w:color w:val="000000"/>
                <w:sz w:val="24"/>
                <w:szCs w:val="24"/>
                <w:lang w:bidi="uk-UA"/>
              </w:rPr>
              <w:t>, 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5D061513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4D636A5F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90,64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47BB" w:rsidP="00D66866" w14:paraId="79F48AA3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2013</w:t>
            </w:r>
          </w:p>
        </w:tc>
      </w:tr>
      <w:tr w14:paraId="09AAD1DA" w14:textId="77777777" w:rsidTr="00D66866">
        <w:tblPrEx>
          <w:tblW w:w="0" w:type="auto"/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  <w:tblLook w:val="04A0"/>
        </w:tblPrEx>
        <w:trPr>
          <w:trHeight w:hRule="exact" w:val="1229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47BB" w:rsidP="00D66866" w14:paraId="442AEB9F" w14:textId="77777777">
            <w:pPr>
              <w:pStyle w:val="a3"/>
              <w:shd w:val="clear" w:color="auto" w:fill="auto"/>
              <w:ind w:firstLine="400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47BB" w:rsidP="00D66866" w14:paraId="3D9E101F" w14:textId="77777777">
            <w:pPr>
              <w:pStyle w:val="a3"/>
              <w:shd w:val="clear" w:color="auto" w:fill="auto"/>
              <w:spacing w:line="233" w:lineRule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Дерева </w:t>
            </w:r>
            <w:r>
              <w:rPr>
                <w:color w:val="000000"/>
                <w:sz w:val="24"/>
                <w:szCs w:val="24"/>
                <w:lang w:bidi="uk-UA"/>
              </w:rPr>
              <w:t>(</w:t>
            </w:r>
            <w:r>
              <w:rPr>
                <w:color w:val="000000"/>
                <w:sz w:val="24"/>
                <w:szCs w:val="24"/>
                <w:lang w:bidi="uk-UA"/>
              </w:rPr>
              <w:t>р</w:t>
            </w:r>
            <w:r>
              <w:rPr>
                <w:color w:val="000000"/>
                <w:sz w:val="24"/>
                <w:szCs w:val="24"/>
                <w:lang w:bidi="uk-UA"/>
              </w:rPr>
              <w:t>ізних порід)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47BB" w:rsidP="00D66866" w14:paraId="73DD5B89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847BB" w:rsidP="00D66866" w14:paraId="0E0D94A7" w14:textId="77777777">
            <w:pPr>
              <w:pStyle w:val="a3"/>
              <w:shd w:val="clear" w:color="auto" w:fill="auto"/>
              <w:jc w:val="both"/>
            </w:pPr>
            <w:r w:rsidRPr="003528A7">
              <w:rPr>
                <w:color w:val="000000"/>
                <w:sz w:val="24"/>
                <w:szCs w:val="24"/>
                <w:lang w:eastAsia="ru-RU" w:bidi="ru-RU"/>
              </w:rPr>
              <w:t xml:space="preserve">Дерева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дуплясті, сухі, напівсухі, похилені </w:t>
            </w:r>
            <w:r w:rsidRPr="003528A7">
              <w:rPr>
                <w:color w:val="000000"/>
                <w:sz w:val="24"/>
                <w:szCs w:val="24"/>
                <w:lang w:eastAsia="ru-RU" w:bidi="ru-RU"/>
              </w:rPr>
              <w:t xml:space="preserve">- </w:t>
            </w:r>
            <w:r>
              <w:rPr>
                <w:color w:val="000000"/>
                <w:sz w:val="24"/>
                <w:szCs w:val="24"/>
                <w:lang w:bidi="uk-UA"/>
              </w:rPr>
              <w:t>знаходяться в незадовільному стані та несуть небезпечність для здоров'я та життя мешканців міста. Дерева підлягають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47BB" w:rsidP="00D66866" w14:paraId="3A0C8423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бульв. Незалежності,</w:t>
            </w:r>
          </w:p>
          <w:p w:rsidR="009847BB" w:rsidP="00D66866" w14:paraId="0D3618C5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14б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47BB" w:rsidP="00D66866" w14:paraId="6F61002D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47BB" w:rsidP="00D66866" w14:paraId="7750AA8B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453,20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47BB" w:rsidP="00D66866" w14:paraId="6CAB7B6C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2013</w:t>
            </w:r>
          </w:p>
        </w:tc>
      </w:tr>
    </w:tbl>
    <w:p w:rsidR="009847BB" w:rsidP="009847BB" w14:paraId="79415628" w14:textId="77777777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4A0"/>
      </w:tblPr>
      <w:tblGrid>
        <w:gridCol w:w="854"/>
        <w:gridCol w:w="1843"/>
        <w:gridCol w:w="1277"/>
        <w:gridCol w:w="4536"/>
        <w:gridCol w:w="2693"/>
        <w:gridCol w:w="1133"/>
        <w:gridCol w:w="1133"/>
        <w:gridCol w:w="1282"/>
      </w:tblGrid>
      <w:tr w14:paraId="2E466B6F" w14:textId="77777777" w:rsidTr="00D66866">
        <w:tblPrEx>
          <w:tblW w:w="0" w:type="auto"/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5A93450D" w14:textId="77777777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5ECCDBC3" w14:textId="77777777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7417B216" w14:textId="77777777">
            <w:pPr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47BB" w:rsidP="00D66866" w14:paraId="4C17E58F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bidi="uk-UA"/>
              </w:rPr>
              <w:t>видаленню.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4BCE8A9F" w14:textId="77777777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4DA8D046" w14:textId="77777777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604AF774" w14:textId="77777777">
            <w:pPr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47BB" w:rsidP="00D66866" w14:paraId="3703F7CE" w14:textId="77777777">
            <w:pPr>
              <w:rPr>
                <w:sz w:val="10"/>
                <w:szCs w:val="10"/>
              </w:rPr>
            </w:pPr>
          </w:p>
        </w:tc>
      </w:tr>
      <w:tr w14:paraId="3C68E42A" w14:textId="77777777" w:rsidTr="00D66866">
        <w:tblPrEx>
          <w:tblW w:w="0" w:type="auto"/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  <w:tblLook w:val="04A0"/>
        </w:tblPrEx>
        <w:trPr>
          <w:trHeight w:hRule="exact" w:val="2328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5E9453BE" w14:textId="77777777">
            <w:pPr>
              <w:pStyle w:val="a3"/>
              <w:shd w:val="clear" w:color="auto" w:fill="auto"/>
              <w:ind w:firstLine="400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7B5D98BB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Дерева </w:t>
            </w:r>
            <w:r>
              <w:rPr>
                <w:color w:val="000000"/>
                <w:sz w:val="24"/>
                <w:szCs w:val="24"/>
                <w:lang w:bidi="uk-UA"/>
              </w:rPr>
              <w:t>(</w:t>
            </w:r>
            <w:r>
              <w:rPr>
                <w:color w:val="000000"/>
                <w:sz w:val="24"/>
                <w:szCs w:val="24"/>
                <w:lang w:bidi="uk-UA"/>
              </w:rPr>
              <w:t>р</w:t>
            </w:r>
            <w:r>
              <w:rPr>
                <w:color w:val="000000"/>
                <w:sz w:val="24"/>
                <w:szCs w:val="24"/>
                <w:lang w:bidi="uk-UA"/>
              </w:rPr>
              <w:t>ізних порід)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50B92FAD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bidi="uk-UA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47BB" w:rsidP="00D66866" w14:paraId="6B66CF7E" w14:textId="77777777">
            <w:pPr>
              <w:pStyle w:val="a3"/>
              <w:shd w:val="clear" w:color="auto" w:fill="auto"/>
              <w:tabs>
                <w:tab w:val="left" w:pos="2165"/>
                <w:tab w:val="left" w:pos="3288"/>
              </w:tabs>
              <w:jc w:val="both"/>
            </w:pPr>
            <w:r>
              <w:rPr>
                <w:color w:val="000000"/>
                <w:sz w:val="24"/>
                <w:szCs w:val="24"/>
                <w:lang w:bidi="uk-UA"/>
              </w:rPr>
              <w:t>Дерева дуплясті, сухі, напівсухі, похилені - знаходяться в незадовільному стані, становлять небезпеку для здоров'я, життя та майна мешканців міста, працівників ТОВ «</w:t>
            </w:r>
            <w:r>
              <w:rPr>
                <w:color w:val="000000"/>
                <w:sz w:val="24"/>
                <w:szCs w:val="24"/>
                <w:lang w:bidi="uk-UA"/>
              </w:rPr>
              <w:t>Полімер-Колор</w:t>
            </w:r>
            <w:r>
              <w:rPr>
                <w:color w:val="000000"/>
                <w:sz w:val="24"/>
                <w:szCs w:val="24"/>
                <w:lang w:bidi="uk-UA"/>
              </w:rPr>
              <w:t>» та транспортних засобів, які рухаються по вул. Петра Калнишевського.</w:t>
            </w:r>
            <w:r>
              <w:rPr>
                <w:color w:val="000000"/>
                <w:sz w:val="24"/>
                <w:szCs w:val="24"/>
                <w:lang w:bidi="uk-UA"/>
              </w:rPr>
              <w:tab/>
              <w:t>Дерева</w:t>
            </w:r>
            <w:r>
              <w:rPr>
                <w:color w:val="000000"/>
                <w:sz w:val="24"/>
                <w:szCs w:val="24"/>
                <w:lang w:bidi="uk-UA"/>
              </w:rPr>
              <w:tab/>
              <w:t>підлягають</w:t>
            </w:r>
          </w:p>
          <w:p w:rsidR="009847BB" w:rsidP="00D66866" w14:paraId="62331832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bidi="uk-UA"/>
              </w:rPr>
              <w:t>видаленню.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5D342714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вул. Калнишевського Петра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34CC2034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25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15FC40FC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2266,00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47BB" w:rsidP="00D66866" w14:paraId="0955D213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2013</w:t>
            </w:r>
          </w:p>
        </w:tc>
      </w:tr>
      <w:tr w14:paraId="511731EB" w14:textId="77777777" w:rsidTr="00D66866">
        <w:tblPrEx>
          <w:tblW w:w="0" w:type="auto"/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  <w:tblLook w:val="04A0"/>
        </w:tblPrEx>
        <w:trPr>
          <w:trHeight w:hRule="exact" w:val="1776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1F06011E" w14:textId="77777777">
            <w:pPr>
              <w:pStyle w:val="a3"/>
              <w:shd w:val="clear" w:color="auto" w:fill="auto"/>
              <w:ind w:firstLine="400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446597EB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Дерево (тополя)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0881D8CF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bidi="uk-UA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47BB" w:rsidP="00D66866" w14:paraId="786726C8" w14:textId="77777777">
            <w:pPr>
              <w:pStyle w:val="a3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bidi="uk-UA"/>
              </w:rPr>
              <w:t xml:space="preserve">Дерево дуплясте, гілля напівсухе - знаходиться в незадовільному стані, становить небезпеку для </w:t>
            </w:r>
            <w:r>
              <w:rPr>
                <w:color w:val="000000"/>
                <w:sz w:val="24"/>
                <w:szCs w:val="24"/>
                <w:lang w:bidi="uk-UA"/>
              </w:rPr>
              <w:t>здоров'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 я, життя та майна мешканців міста, працівників Броварської ОДПІ ГУ ДФС у Київській області. Дерево підлягає видаленню.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2847BF98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вул. Київська, 286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638DE449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557BBBF4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90,64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47BB" w:rsidP="00D66866" w14:paraId="06E66E04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2013</w:t>
            </w:r>
          </w:p>
        </w:tc>
      </w:tr>
      <w:tr w14:paraId="396745C1" w14:textId="77777777" w:rsidTr="00D66866">
        <w:tblPrEx>
          <w:tblW w:w="0" w:type="auto"/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  <w:tblLook w:val="04A0"/>
        </w:tblPrEx>
        <w:trPr>
          <w:trHeight w:hRule="exact" w:val="1498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01E2F37E" w14:textId="77777777">
            <w:pPr>
              <w:pStyle w:val="a3"/>
              <w:shd w:val="clear" w:color="auto" w:fill="auto"/>
              <w:ind w:firstLine="400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7AA3EA8F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Дерева </w:t>
            </w:r>
            <w:r>
              <w:rPr>
                <w:color w:val="000000"/>
                <w:sz w:val="24"/>
                <w:szCs w:val="24"/>
                <w:lang w:bidi="uk-UA"/>
              </w:rPr>
              <w:t>(</w:t>
            </w:r>
            <w:r>
              <w:rPr>
                <w:color w:val="000000"/>
                <w:sz w:val="24"/>
                <w:szCs w:val="24"/>
                <w:lang w:bidi="uk-UA"/>
              </w:rPr>
              <w:t>р</w:t>
            </w:r>
            <w:r>
              <w:rPr>
                <w:color w:val="000000"/>
                <w:sz w:val="24"/>
                <w:szCs w:val="24"/>
                <w:lang w:bidi="uk-UA"/>
              </w:rPr>
              <w:t>ізних порід)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7D6A5C38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bidi="uk-UA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47BB" w:rsidP="00D66866" w14:paraId="7460D33E" w14:textId="77777777">
            <w:pPr>
              <w:pStyle w:val="a3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bidi="uk-UA"/>
              </w:rPr>
              <w:t>У зв'язку з тим, що дерева попадають в межі інженерного коридору реконструкції існуючої мережі теплопостачання для новобудови загальноосвітньої школи, підлягають видаленню.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4194D7F3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bidi="uk-UA"/>
              </w:rPr>
              <w:t>вул. Петлюри Симона,</w:t>
            </w:r>
          </w:p>
          <w:p w:rsidR="009847BB" w:rsidP="00D66866" w14:paraId="062D6ACF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bidi="uk-UA"/>
              </w:rPr>
              <w:t>17-б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17673F66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6EF7E85F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543,84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47BB" w:rsidP="00D66866" w14:paraId="379A66D2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2013</w:t>
            </w:r>
          </w:p>
        </w:tc>
      </w:tr>
      <w:tr w14:paraId="623E8CD0" w14:textId="77777777" w:rsidTr="00D66866">
        <w:tblPrEx>
          <w:tblW w:w="0" w:type="auto"/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  <w:tblLook w:val="04A0"/>
        </w:tblPrEx>
        <w:trPr>
          <w:trHeight w:hRule="exact" w:val="672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47BB" w:rsidP="00D66866" w14:paraId="49EBD12F" w14:textId="77777777">
            <w:pPr>
              <w:pStyle w:val="a3"/>
              <w:shd w:val="clear" w:color="auto" w:fill="auto"/>
              <w:ind w:firstLine="400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47BB" w:rsidP="00D66866" w14:paraId="76C4CA44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Дерева </w:t>
            </w:r>
            <w:r>
              <w:rPr>
                <w:color w:val="000000"/>
                <w:sz w:val="24"/>
                <w:szCs w:val="24"/>
                <w:lang w:bidi="uk-UA"/>
              </w:rPr>
              <w:t>(</w:t>
            </w:r>
            <w:r>
              <w:rPr>
                <w:color w:val="000000"/>
                <w:sz w:val="24"/>
                <w:szCs w:val="24"/>
                <w:lang w:bidi="uk-UA"/>
              </w:rPr>
              <w:t>р</w:t>
            </w:r>
            <w:r>
              <w:rPr>
                <w:color w:val="000000"/>
                <w:sz w:val="24"/>
                <w:szCs w:val="24"/>
                <w:lang w:bidi="uk-UA"/>
              </w:rPr>
              <w:t>ізних порід)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47BB" w:rsidP="00D66866" w14:paraId="76909CDE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bidi="uk-UA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47BB" w:rsidP="00D66866" w14:paraId="24DEEEC1" w14:textId="77777777">
            <w:pPr>
              <w:pStyle w:val="a3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bidi="uk-UA"/>
              </w:rPr>
              <w:t>У зв'язку з проведенням благоустрою території, дерева підлягають видаленню.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177A3091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вул. Київській, 292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47BB" w:rsidP="00D66866" w14:paraId="45A5E4F8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47BB" w:rsidP="00D66866" w14:paraId="084DE413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181,28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47BB" w:rsidP="00D66866" w14:paraId="2F33688C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2013</w:t>
            </w:r>
          </w:p>
        </w:tc>
      </w:tr>
      <w:tr w14:paraId="4547A2A9" w14:textId="77777777" w:rsidTr="00D66866">
        <w:tblPrEx>
          <w:tblW w:w="0" w:type="auto"/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  <w:tblLook w:val="04A0"/>
        </w:tblPrEx>
        <w:trPr>
          <w:trHeight w:hRule="exact" w:val="950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14ACEC1F" w14:textId="77777777">
            <w:pPr>
              <w:pStyle w:val="a3"/>
              <w:shd w:val="clear" w:color="auto" w:fill="auto"/>
              <w:ind w:firstLine="400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8.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48EB0B99" w14:textId="77777777">
            <w:pPr>
              <w:pStyle w:val="a3"/>
              <w:shd w:val="clear" w:color="auto" w:fill="auto"/>
              <w:spacing w:line="233" w:lineRule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Дерева (різних порід)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7C28B81B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bidi="uk-UA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47BB" w:rsidP="00D66866" w14:paraId="412BE79C" w14:textId="77777777">
            <w:pPr>
              <w:pStyle w:val="a3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bidi="uk-UA"/>
              </w:rPr>
              <w:t>У зв'язку з проведенням реконструкція зупинки та благоустрою території, дерева підлягають видаленню.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4C6112A1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вул. Київська (зупинка Порошинка)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47BB" w:rsidP="00D66866" w14:paraId="431484DA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05397B49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634,48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47BB" w:rsidP="00D66866" w14:paraId="093B5C11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2013</w:t>
            </w:r>
          </w:p>
        </w:tc>
      </w:tr>
      <w:tr w14:paraId="0374C195" w14:textId="77777777" w:rsidTr="00D66866">
        <w:tblPrEx>
          <w:tblW w:w="0" w:type="auto"/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  <w:tblLook w:val="04A0"/>
        </w:tblPrEx>
        <w:trPr>
          <w:trHeight w:hRule="exact" w:val="950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47BB" w:rsidP="00D66866" w14:paraId="683806DB" w14:textId="77777777">
            <w:pPr>
              <w:pStyle w:val="a3"/>
              <w:shd w:val="clear" w:color="auto" w:fill="auto"/>
              <w:ind w:firstLine="400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9.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47BB" w:rsidP="00D66866" w14:paraId="486BFB1D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Дерево (горіх)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47BB" w:rsidP="00D66866" w14:paraId="718D7587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bidi="uk-UA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847BB" w:rsidP="00D66866" w14:paraId="5AE2AEC2" w14:textId="77777777">
            <w:pPr>
              <w:pStyle w:val="a3"/>
              <w:shd w:val="clear" w:color="auto" w:fill="auto"/>
              <w:tabs>
                <w:tab w:val="left" w:pos="2280"/>
                <w:tab w:val="left" w:pos="3576"/>
              </w:tabs>
              <w:jc w:val="both"/>
            </w:pPr>
            <w:r>
              <w:rPr>
                <w:color w:val="000000"/>
                <w:sz w:val="24"/>
                <w:szCs w:val="24"/>
                <w:lang w:bidi="uk-UA"/>
              </w:rPr>
              <w:t>У зв'язку з впорядкуванням дорожньої інфраструктури,</w:t>
            </w:r>
            <w:r>
              <w:rPr>
                <w:color w:val="000000"/>
                <w:sz w:val="24"/>
                <w:szCs w:val="24"/>
                <w:lang w:bidi="uk-UA"/>
              </w:rPr>
              <w:tab/>
              <w:t>дерево</w:t>
            </w:r>
            <w:r>
              <w:rPr>
                <w:color w:val="000000"/>
                <w:sz w:val="24"/>
                <w:szCs w:val="24"/>
                <w:lang w:bidi="uk-UA"/>
              </w:rPr>
              <w:tab/>
              <w:t>підлягає</w:t>
            </w:r>
          </w:p>
          <w:p w:rsidR="009847BB" w:rsidP="00D66866" w14:paraId="455725EA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bidi="uk-UA"/>
              </w:rPr>
              <w:t>видаленню.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47BB" w:rsidP="00D66866" w14:paraId="3B5648E4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вул. Прилуцька, 41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47BB" w:rsidP="00D66866" w14:paraId="78372638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47BB" w:rsidP="00D66866" w14:paraId="76C238E9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90,64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47BB" w:rsidP="00D66866" w14:paraId="140E4B8B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2013</w:t>
            </w:r>
          </w:p>
        </w:tc>
      </w:tr>
    </w:tbl>
    <w:p w:rsidR="009847BB" w:rsidP="009847BB" w14:paraId="31331971" w14:textId="77777777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4A0"/>
      </w:tblPr>
      <w:tblGrid>
        <w:gridCol w:w="854"/>
        <w:gridCol w:w="1843"/>
        <w:gridCol w:w="1277"/>
        <w:gridCol w:w="4536"/>
        <w:gridCol w:w="2693"/>
        <w:gridCol w:w="1133"/>
        <w:gridCol w:w="1133"/>
        <w:gridCol w:w="1282"/>
      </w:tblGrid>
      <w:tr w14:paraId="552278DD" w14:textId="77777777" w:rsidTr="00D66866">
        <w:tblPrEx>
          <w:tblW w:w="0" w:type="auto"/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  <w:tblLook w:val="04A0"/>
        </w:tblPrEx>
        <w:trPr>
          <w:trHeight w:hRule="exact" w:val="955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1063D341" w14:textId="77777777">
            <w:pPr>
              <w:pStyle w:val="a3"/>
              <w:shd w:val="clear" w:color="auto" w:fill="auto"/>
              <w:ind w:firstLine="400"/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10.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60AC17DD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Дерево </w:t>
            </w:r>
            <w:r>
              <w:rPr>
                <w:color w:val="000000"/>
                <w:sz w:val="24"/>
                <w:szCs w:val="24"/>
                <w:lang w:bidi="uk-UA"/>
              </w:rPr>
              <w:t>(горіх)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47BB" w:rsidP="00D66866" w14:paraId="451C5C6A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bidi="uk-UA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47BB" w:rsidP="00D66866" w14:paraId="6C123442" w14:textId="77777777">
            <w:pPr>
              <w:pStyle w:val="a3"/>
              <w:shd w:val="clear" w:color="auto" w:fill="auto"/>
              <w:tabs>
                <w:tab w:val="left" w:pos="2280"/>
                <w:tab w:val="left" w:pos="3576"/>
              </w:tabs>
              <w:jc w:val="both"/>
            </w:pPr>
            <w:r>
              <w:rPr>
                <w:color w:val="000000"/>
                <w:sz w:val="24"/>
                <w:szCs w:val="24"/>
                <w:lang w:bidi="uk-UA"/>
              </w:rPr>
              <w:t>У зв'язку з впорядкуванням дорожньої інфраструктури,</w:t>
            </w:r>
            <w:r>
              <w:rPr>
                <w:color w:val="000000"/>
                <w:sz w:val="24"/>
                <w:szCs w:val="24"/>
                <w:lang w:bidi="uk-UA"/>
              </w:rPr>
              <w:tab/>
              <w:t>дерево</w:t>
            </w:r>
            <w:r>
              <w:rPr>
                <w:color w:val="000000"/>
                <w:sz w:val="24"/>
                <w:szCs w:val="24"/>
                <w:lang w:bidi="uk-UA"/>
              </w:rPr>
              <w:tab/>
              <w:t>підлягає</w:t>
            </w:r>
          </w:p>
          <w:p w:rsidR="009847BB" w:rsidP="00D66866" w14:paraId="116BBB72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bidi="uk-UA"/>
              </w:rPr>
              <w:t>видаленню.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6D02B471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вул. Прилуцька, 35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1BD13D74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452F3BEB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90,64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47BB" w:rsidP="00D66866" w14:paraId="401A89BA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2013</w:t>
            </w:r>
          </w:p>
        </w:tc>
      </w:tr>
      <w:tr w14:paraId="4E471473" w14:textId="77777777" w:rsidTr="00D66866">
        <w:tblPrEx>
          <w:tblW w:w="0" w:type="auto"/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  <w:tblLook w:val="04A0"/>
        </w:tblPrEx>
        <w:trPr>
          <w:trHeight w:hRule="exact" w:val="946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26839D63" w14:textId="77777777">
            <w:pPr>
              <w:pStyle w:val="a3"/>
              <w:shd w:val="clear" w:color="auto" w:fill="auto"/>
              <w:ind w:firstLine="400"/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11.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2239B669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Дерева (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берези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47BB" w:rsidP="00D66866" w14:paraId="1B178CA6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bidi="uk-UA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47BB" w:rsidP="00D66866" w14:paraId="717B801D" w14:textId="77777777">
            <w:pPr>
              <w:pStyle w:val="a3"/>
              <w:shd w:val="clear" w:color="auto" w:fill="auto"/>
              <w:tabs>
                <w:tab w:val="left" w:pos="2280"/>
                <w:tab w:val="left" w:pos="3576"/>
              </w:tabs>
              <w:jc w:val="both"/>
            </w:pPr>
            <w:r>
              <w:rPr>
                <w:color w:val="000000"/>
                <w:sz w:val="24"/>
                <w:szCs w:val="24"/>
                <w:lang w:bidi="uk-UA"/>
              </w:rPr>
              <w:t>У зв'язку з впорядкуванням дорожньої інфраструктури,</w:t>
            </w:r>
            <w:r>
              <w:rPr>
                <w:color w:val="000000"/>
                <w:sz w:val="24"/>
                <w:szCs w:val="24"/>
                <w:lang w:bidi="uk-UA"/>
              </w:rPr>
              <w:tab/>
              <w:t>дерево</w:t>
            </w:r>
            <w:r>
              <w:rPr>
                <w:color w:val="000000"/>
                <w:sz w:val="24"/>
                <w:szCs w:val="24"/>
                <w:lang w:bidi="uk-UA"/>
              </w:rPr>
              <w:tab/>
              <w:t>підлягає</w:t>
            </w:r>
          </w:p>
          <w:p w:rsidR="009847BB" w:rsidP="00D66866" w14:paraId="29EEC123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bidi="uk-UA"/>
              </w:rPr>
              <w:t>видаленню.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47742512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вул. Прилуцька, 25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47BB" w:rsidP="00D66866" w14:paraId="4DBEF6B5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320B6F6C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181,28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47BB" w:rsidP="00D66866" w14:paraId="7BBE4AC3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2013</w:t>
            </w:r>
          </w:p>
        </w:tc>
      </w:tr>
      <w:tr w14:paraId="0C360749" w14:textId="77777777" w:rsidTr="00D66866">
        <w:tblPrEx>
          <w:tblW w:w="0" w:type="auto"/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  <w:tblLook w:val="04A0"/>
        </w:tblPrEx>
        <w:trPr>
          <w:trHeight w:hRule="exact" w:val="950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17E85220" w14:textId="77777777">
            <w:pPr>
              <w:pStyle w:val="a3"/>
              <w:shd w:val="clear" w:color="auto" w:fill="auto"/>
              <w:ind w:firstLine="400"/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12.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46A36101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Дерево </w:t>
            </w:r>
            <w:r>
              <w:rPr>
                <w:color w:val="000000"/>
                <w:sz w:val="24"/>
                <w:szCs w:val="24"/>
                <w:lang w:bidi="uk-UA"/>
              </w:rPr>
              <w:t>(горіх)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47BB" w:rsidP="00D66866" w14:paraId="04CD32DE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bidi="uk-UA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47BB" w:rsidP="00D66866" w14:paraId="4F251769" w14:textId="77777777">
            <w:pPr>
              <w:pStyle w:val="a3"/>
              <w:shd w:val="clear" w:color="auto" w:fill="auto"/>
              <w:tabs>
                <w:tab w:val="left" w:pos="2280"/>
                <w:tab w:val="left" w:pos="3576"/>
              </w:tabs>
              <w:jc w:val="both"/>
            </w:pPr>
            <w:r>
              <w:rPr>
                <w:color w:val="000000"/>
                <w:sz w:val="24"/>
                <w:szCs w:val="24"/>
                <w:lang w:bidi="uk-UA"/>
              </w:rPr>
              <w:t>У зв'язку з впорядкування дорожньої інфраструктури,</w:t>
            </w:r>
            <w:r>
              <w:rPr>
                <w:color w:val="000000"/>
                <w:sz w:val="24"/>
                <w:szCs w:val="24"/>
                <w:lang w:bidi="uk-UA"/>
              </w:rPr>
              <w:tab/>
              <w:t>дерево</w:t>
            </w:r>
            <w:r>
              <w:rPr>
                <w:color w:val="000000"/>
                <w:sz w:val="24"/>
                <w:szCs w:val="24"/>
                <w:lang w:bidi="uk-UA"/>
              </w:rPr>
              <w:tab/>
              <w:t>підлягає</w:t>
            </w:r>
          </w:p>
          <w:p w:rsidR="009847BB" w:rsidP="00D66866" w14:paraId="5CFFE9CA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bidi="uk-UA"/>
              </w:rPr>
              <w:t>видаленню.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60B8D1A2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вул. Прилуцька, 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2D4F193B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4E87BD0E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90,64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47BB" w:rsidP="00D66866" w14:paraId="486CAD02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2013</w:t>
            </w:r>
          </w:p>
        </w:tc>
      </w:tr>
      <w:tr w14:paraId="12A47B72" w14:textId="77777777" w:rsidTr="00D66866">
        <w:tblPrEx>
          <w:tblW w:w="0" w:type="auto"/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  <w:tblLook w:val="04A0"/>
        </w:tblPrEx>
        <w:trPr>
          <w:trHeight w:hRule="exact" w:val="1224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0FC24208" w14:textId="77777777">
            <w:pPr>
              <w:pStyle w:val="a3"/>
              <w:shd w:val="clear" w:color="auto" w:fill="auto"/>
              <w:ind w:firstLine="400"/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13.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2A6BDD76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Дерева </w:t>
            </w:r>
            <w:r>
              <w:rPr>
                <w:color w:val="000000"/>
                <w:sz w:val="24"/>
                <w:szCs w:val="24"/>
                <w:lang w:bidi="uk-UA"/>
              </w:rPr>
              <w:t>(акації)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071BC652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bidi="uk-UA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47BB" w:rsidP="00D66866" w14:paraId="4F93F215" w14:textId="77777777">
            <w:pPr>
              <w:pStyle w:val="a3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bidi="uk-UA"/>
              </w:rPr>
              <w:t>Дерева знаходяться в аварійному стані. У зв'язку з впорядкування дорожньої інфраструктури та аварійним станом дерева, підлягають видаленню.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79BAF59A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 xml:space="preserve">вул. Прилуцька та </w:t>
            </w:r>
            <w:r>
              <w:rPr>
                <w:color w:val="000000"/>
                <w:sz w:val="24"/>
                <w:szCs w:val="24"/>
                <w:lang w:bidi="uk-UA"/>
              </w:rPr>
              <w:t>Онікієнка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 Олега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146D1D51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390A7661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181,28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47BB" w:rsidP="00D66866" w14:paraId="616C4BCA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2013</w:t>
            </w:r>
          </w:p>
        </w:tc>
      </w:tr>
      <w:tr w14:paraId="273C5069" w14:textId="77777777" w:rsidTr="00D66866">
        <w:tblPrEx>
          <w:tblW w:w="0" w:type="auto"/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  <w:tblLook w:val="04A0"/>
        </w:tblPrEx>
        <w:trPr>
          <w:trHeight w:hRule="exact" w:val="1776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4B208FF1" w14:textId="77777777">
            <w:pPr>
              <w:pStyle w:val="a3"/>
              <w:shd w:val="clear" w:color="auto" w:fill="auto"/>
              <w:ind w:firstLine="400"/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14.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3B3EEDFD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Дерева (сосни)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783CC9CA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bidi="uk-UA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47BB" w:rsidP="00D66866" w14:paraId="4F164424" w14:textId="77777777">
            <w:pPr>
              <w:pStyle w:val="a3"/>
              <w:shd w:val="clear" w:color="auto" w:fill="auto"/>
              <w:tabs>
                <w:tab w:val="left" w:pos="1757"/>
                <w:tab w:val="left" w:pos="3154"/>
              </w:tabs>
              <w:jc w:val="both"/>
            </w:pPr>
            <w:r>
              <w:rPr>
                <w:color w:val="000000"/>
                <w:sz w:val="24"/>
                <w:szCs w:val="24"/>
                <w:lang w:bidi="uk-UA"/>
              </w:rPr>
              <w:t>Одна сосна росте біля дитячого майданчика</w:t>
            </w:r>
            <w:r>
              <w:rPr>
                <w:color w:val="000000"/>
                <w:sz w:val="24"/>
                <w:szCs w:val="24"/>
                <w:lang w:bidi="uk-UA"/>
              </w:rPr>
              <w:tab/>
              <w:t>вражена</w:t>
            </w:r>
            <w:r>
              <w:rPr>
                <w:color w:val="000000"/>
                <w:sz w:val="24"/>
                <w:szCs w:val="24"/>
                <w:lang w:bidi="uk-UA"/>
              </w:rPr>
              <w:tab/>
              <w:t>верхівковим</w:t>
            </w:r>
          </w:p>
          <w:p w:rsidR="009847BB" w:rsidP="00D66866" w14:paraId="2440F95D" w14:textId="77777777">
            <w:pPr>
              <w:pStyle w:val="a3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bidi="uk-UA"/>
              </w:rPr>
              <w:t>короїдом та друга сосна поряд із спортивним майданчиком теж вражена короїдом, дерева сухі в незадовільному стані, підлягають видаленню.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6BAB27EB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вул. Симоненка Василя у сосновому парку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202758FC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208D83B4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181,28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47BB" w:rsidP="00D66866" w14:paraId="70026728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2013</w:t>
            </w:r>
          </w:p>
        </w:tc>
      </w:tr>
      <w:tr w14:paraId="61193CB6" w14:textId="77777777" w:rsidTr="00D66866">
        <w:tblPrEx>
          <w:tblW w:w="0" w:type="auto"/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  <w:tblLook w:val="04A0"/>
        </w:tblPrEx>
        <w:trPr>
          <w:trHeight w:hRule="exact" w:val="946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4FE58EC1" w14:textId="77777777">
            <w:pPr>
              <w:pStyle w:val="a3"/>
              <w:shd w:val="clear" w:color="auto" w:fill="auto"/>
              <w:ind w:firstLine="400"/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15.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47BB" w:rsidP="00D66866" w14:paraId="34A26E50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Дерева </w:t>
            </w:r>
            <w:r>
              <w:rPr>
                <w:color w:val="000000"/>
                <w:sz w:val="24"/>
                <w:szCs w:val="24"/>
                <w:lang w:bidi="uk-UA"/>
              </w:rPr>
              <w:t>(</w:t>
            </w:r>
            <w:r>
              <w:rPr>
                <w:color w:val="000000"/>
                <w:sz w:val="24"/>
                <w:szCs w:val="24"/>
                <w:lang w:bidi="uk-UA"/>
              </w:rPr>
              <w:t>р</w:t>
            </w:r>
            <w:r>
              <w:rPr>
                <w:color w:val="000000"/>
                <w:sz w:val="24"/>
                <w:szCs w:val="24"/>
                <w:lang w:bidi="uk-UA"/>
              </w:rPr>
              <w:t>ізних порід)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47BB" w:rsidP="00D66866" w14:paraId="566EB1A0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bidi="uk-UA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6FA13AA9" w14:textId="77777777">
            <w:pPr>
              <w:pStyle w:val="a3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bidi="uk-UA"/>
              </w:rPr>
              <w:t>У зв'язку з проведенням будівельних робіт, дерева підлягають видаленню.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47BB" w:rsidP="00D66866" w14:paraId="1754690C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вул. Грушевського Михайла та Ярослава</w:t>
            </w:r>
          </w:p>
          <w:p w:rsidR="009847BB" w:rsidP="00D66866" w14:paraId="1C4EAA62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Мудрого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10EB2DD9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294A92CF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725,12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47BB" w:rsidP="00D66866" w14:paraId="2CEED2C9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2013</w:t>
            </w:r>
          </w:p>
        </w:tc>
      </w:tr>
      <w:tr w14:paraId="09798502" w14:textId="77777777" w:rsidTr="00D66866">
        <w:tblPrEx>
          <w:tblW w:w="0" w:type="auto"/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  <w:tblLook w:val="04A0"/>
        </w:tblPrEx>
        <w:trPr>
          <w:trHeight w:hRule="exact" w:val="1224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203B0E33" w14:textId="77777777">
            <w:pPr>
              <w:pStyle w:val="a3"/>
              <w:shd w:val="clear" w:color="auto" w:fill="auto"/>
              <w:ind w:firstLine="400"/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16.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149C8C94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Дерево (тополя </w:t>
            </w:r>
            <w:r>
              <w:rPr>
                <w:color w:val="000000"/>
                <w:sz w:val="24"/>
                <w:szCs w:val="24"/>
                <w:lang w:bidi="uk-UA"/>
              </w:rPr>
              <w:t>п</w:t>
            </w:r>
            <w:r>
              <w:rPr>
                <w:color w:val="000000"/>
                <w:sz w:val="24"/>
                <w:szCs w:val="24"/>
                <w:lang w:bidi="uk-UA"/>
              </w:rPr>
              <w:t>ірамідальна)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54C9B945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bidi="uk-UA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47BB" w:rsidP="00D66866" w14:paraId="59D56C0C" w14:textId="77777777">
            <w:pPr>
              <w:pStyle w:val="a3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bidi="uk-UA"/>
              </w:rPr>
              <w:t>Тополя трухлява, дупляста становить небезпеку для здоров'я та життя мешканців міста. Дерево підлягає видаленню.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6B9EFC59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бульв. Незалежності навпроти ліцею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4D43C310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3B9F29D5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90,64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47BB" w:rsidP="00D66866" w14:paraId="6414B53B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2013</w:t>
            </w:r>
          </w:p>
        </w:tc>
      </w:tr>
      <w:tr w14:paraId="10B2C99A" w14:textId="77777777" w:rsidTr="00D66866">
        <w:tblPrEx>
          <w:tblW w:w="0" w:type="auto"/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  <w:tblLook w:val="04A0"/>
        </w:tblPrEx>
        <w:trPr>
          <w:trHeight w:hRule="exact" w:val="677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47BB" w:rsidP="00D66866" w14:paraId="15F058C6" w14:textId="77777777">
            <w:pPr>
              <w:pStyle w:val="a3"/>
              <w:shd w:val="clear" w:color="auto" w:fill="auto"/>
              <w:jc w:val="right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17.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847BB" w:rsidP="00D66866" w14:paraId="408A5C80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Дерева </w:t>
            </w:r>
            <w:r>
              <w:rPr>
                <w:color w:val="000000"/>
                <w:sz w:val="24"/>
                <w:szCs w:val="24"/>
                <w:lang w:bidi="uk-UA"/>
              </w:rPr>
              <w:t>(</w:t>
            </w:r>
            <w:r>
              <w:rPr>
                <w:color w:val="000000"/>
                <w:sz w:val="24"/>
                <w:szCs w:val="24"/>
                <w:lang w:bidi="uk-UA"/>
              </w:rPr>
              <w:t>р</w:t>
            </w:r>
            <w:r>
              <w:rPr>
                <w:color w:val="000000"/>
                <w:sz w:val="24"/>
                <w:szCs w:val="24"/>
                <w:lang w:bidi="uk-UA"/>
              </w:rPr>
              <w:t>ізних порід)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847BB" w:rsidP="00D66866" w14:paraId="170B79A9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bidi="uk-UA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847BB" w:rsidP="00D66866" w14:paraId="2E471619" w14:textId="77777777">
            <w:pPr>
              <w:pStyle w:val="a3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bidi="uk-UA"/>
              </w:rPr>
              <w:t>Частина дерев досягла та перевищила вікову межу, частина похилена 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847BB" w:rsidP="00D66866" w14:paraId="78277E6B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вул. Київська (від вул. Героїв України до вул.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47BB" w:rsidP="00D66866" w14:paraId="1E29B7B3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77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47BB" w:rsidP="00D66866" w14:paraId="41790600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6979,28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47BB" w:rsidP="00D66866" w14:paraId="5AE7FBC6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2013</w:t>
            </w:r>
          </w:p>
        </w:tc>
      </w:tr>
    </w:tbl>
    <w:p w:rsidR="009847BB" w:rsidP="009847BB" w14:paraId="35ECD749" w14:textId="77777777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4A0"/>
      </w:tblPr>
      <w:tblGrid>
        <w:gridCol w:w="854"/>
        <w:gridCol w:w="1843"/>
        <w:gridCol w:w="1277"/>
        <w:gridCol w:w="4536"/>
        <w:gridCol w:w="2693"/>
        <w:gridCol w:w="1133"/>
        <w:gridCol w:w="1133"/>
        <w:gridCol w:w="1282"/>
      </w:tblGrid>
      <w:tr w14:paraId="11411659" w14:textId="77777777" w:rsidTr="00D66866">
        <w:tblPrEx>
          <w:tblW w:w="0" w:type="auto"/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  <w:tblLook w:val="04A0"/>
        </w:tblPrEx>
        <w:trPr>
          <w:trHeight w:hRule="exact" w:val="1507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5A0BEA27" w14:textId="77777777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1622C3D2" w14:textId="77777777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4EBF071C" w14:textId="77777777">
            <w:pPr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47BB" w:rsidP="00D66866" w14:paraId="1180A361" w14:textId="77777777">
            <w:pPr>
              <w:pStyle w:val="a3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bidi="uk-UA"/>
              </w:rPr>
              <w:t xml:space="preserve">проїжджу </w:t>
            </w:r>
            <w:r w:rsidRPr="003528A7">
              <w:rPr>
                <w:color w:val="000000"/>
                <w:sz w:val="24"/>
                <w:szCs w:val="24"/>
                <w:lang w:eastAsia="ru-RU" w:bidi="ru-RU"/>
              </w:rPr>
              <w:t xml:space="preserve">частину та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пішохідні доріжки.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Враховуючи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вище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перераховані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фактори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більша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частина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дерев становить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загрозу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для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здоров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'я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,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життя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та майна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мешканців міста.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Дерева </w:t>
            </w:r>
            <w:r>
              <w:rPr>
                <w:color w:val="000000"/>
                <w:sz w:val="24"/>
                <w:szCs w:val="24"/>
                <w:lang w:bidi="uk-UA"/>
              </w:rPr>
              <w:t>п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ідлягають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видаленню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0F086A6D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Чорних Запорожців)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50E79530" w14:textId="77777777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5F53381D" w14:textId="77777777">
            <w:pPr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47BB" w:rsidP="00D66866" w14:paraId="169C9D09" w14:textId="77777777">
            <w:pPr>
              <w:rPr>
                <w:sz w:val="10"/>
                <w:szCs w:val="10"/>
              </w:rPr>
            </w:pPr>
          </w:p>
        </w:tc>
      </w:tr>
      <w:tr w14:paraId="181D6C19" w14:textId="77777777" w:rsidTr="00D66866">
        <w:tblPrEx>
          <w:tblW w:w="0" w:type="auto"/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  <w:tblLook w:val="04A0"/>
        </w:tblPrEx>
        <w:trPr>
          <w:trHeight w:hRule="exact" w:val="672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47BB" w:rsidP="00D66866" w14:paraId="09031107" w14:textId="77777777">
            <w:pPr>
              <w:pStyle w:val="a3"/>
              <w:shd w:val="clear" w:color="auto" w:fill="auto"/>
              <w:ind w:firstLine="400"/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18.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47BB" w:rsidP="00D66866" w14:paraId="55B0F1F7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Дерево (липа)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47BB" w:rsidP="00D66866" w14:paraId="003F61F5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47BB" w:rsidP="00D66866" w14:paraId="1A9DA396" w14:textId="77777777">
            <w:pPr>
              <w:pStyle w:val="a3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Дерево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повністю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заражена омелою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білою,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дерево </w:t>
            </w:r>
            <w:r>
              <w:rPr>
                <w:color w:val="000000"/>
                <w:sz w:val="24"/>
                <w:szCs w:val="24"/>
                <w:lang w:bidi="uk-UA"/>
              </w:rPr>
              <w:t>п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ідлягає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видаленню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2C997215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вул. Благодатна, 81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47BB" w:rsidP="00D66866" w14:paraId="15BA6781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2B217DAE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90,64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47BB" w:rsidP="00D66866" w14:paraId="3EDF506E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2013</w:t>
            </w:r>
          </w:p>
        </w:tc>
      </w:tr>
      <w:tr w14:paraId="01E4D770" w14:textId="77777777" w:rsidTr="00D66866">
        <w:tblPrEx>
          <w:tblW w:w="0" w:type="auto"/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  <w:tblLook w:val="04A0"/>
        </w:tblPrEx>
        <w:trPr>
          <w:trHeight w:hRule="exact" w:val="1776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3BC8B048" w14:textId="77777777">
            <w:pPr>
              <w:pStyle w:val="a3"/>
              <w:shd w:val="clear" w:color="auto" w:fill="auto"/>
              <w:ind w:firstLine="400"/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19.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1D1F92A6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Дерева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(тополі </w:t>
            </w:r>
            <w:r>
              <w:rPr>
                <w:color w:val="000000"/>
                <w:sz w:val="24"/>
                <w:szCs w:val="24"/>
                <w:lang w:bidi="uk-UA"/>
              </w:rPr>
              <w:t>п</w:t>
            </w:r>
            <w:r>
              <w:rPr>
                <w:color w:val="000000"/>
                <w:sz w:val="24"/>
                <w:szCs w:val="24"/>
                <w:lang w:bidi="uk-UA"/>
              </w:rPr>
              <w:t>ірамідальні)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5F49B1A3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47BB" w:rsidP="00D66866" w14:paraId="2930910F" w14:textId="77777777">
            <w:pPr>
              <w:pStyle w:val="a3"/>
              <w:shd w:val="clear" w:color="auto" w:fill="auto"/>
              <w:tabs>
                <w:tab w:val="left" w:pos="1891"/>
                <w:tab w:val="left" w:pos="3283"/>
              </w:tabs>
              <w:jc w:val="both"/>
            </w:pPr>
            <w:r w:rsidRPr="003528A7">
              <w:rPr>
                <w:color w:val="000000"/>
                <w:sz w:val="24"/>
                <w:szCs w:val="24"/>
                <w:lang w:eastAsia="ru-RU" w:bidi="ru-RU"/>
              </w:rPr>
              <w:t xml:space="preserve">Дерева досягли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вікової межі, сухі, дуплясті, трухляві </w:t>
            </w:r>
            <w:r w:rsidRPr="003528A7">
              <w:rPr>
                <w:color w:val="000000"/>
                <w:sz w:val="24"/>
                <w:szCs w:val="24"/>
                <w:lang w:eastAsia="ru-RU" w:bidi="ru-RU"/>
              </w:rPr>
              <w:t xml:space="preserve">становлять небезпеку </w:t>
            </w:r>
            <w:r>
              <w:rPr>
                <w:color w:val="000000"/>
                <w:sz w:val="24"/>
                <w:szCs w:val="24"/>
                <w:lang w:bidi="uk-UA"/>
              </w:rPr>
              <w:t>для життя здоров'я мешканців міста та можуть завдати матеріальні збитки транспорту.</w:t>
            </w:r>
            <w:r>
              <w:rPr>
                <w:color w:val="000000"/>
                <w:sz w:val="24"/>
                <w:szCs w:val="24"/>
                <w:lang w:bidi="uk-UA"/>
              </w:rPr>
              <w:tab/>
              <w:t>Дерева</w:t>
            </w:r>
            <w:r>
              <w:rPr>
                <w:color w:val="000000"/>
                <w:sz w:val="24"/>
                <w:szCs w:val="24"/>
                <w:lang w:bidi="uk-UA"/>
              </w:rPr>
              <w:tab/>
              <w:t>підлягають</w:t>
            </w:r>
          </w:p>
          <w:p w:rsidR="009847BB" w:rsidP="00D66866" w14:paraId="4739B3EE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bidi="uk-UA"/>
              </w:rPr>
              <w:t>видаленню.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0BB8963E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бульв. Незалежності, 24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436887C3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1C2D295F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271,92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47BB" w:rsidP="00D66866" w14:paraId="0B98D9B6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2013</w:t>
            </w:r>
          </w:p>
        </w:tc>
      </w:tr>
      <w:tr w14:paraId="413C2469" w14:textId="77777777" w:rsidTr="00D66866">
        <w:tblPrEx>
          <w:tblW w:w="0" w:type="auto"/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  <w:tblLook w:val="04A0"/>
        </w:tblPrEx>
        <w:trPr>
          <w:trHeight w:hRule="exact" w:val="1224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43299FA1" w14:textId="77777777">
            <w:pPr>
              <w:pStyle w:val="a3"/>
              <w:shd w:val="clear" w:color="auto" w:fill="auto"/>
              <w:ind w:firstLine="400"/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20.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2EDDC952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Дерева </w:t>
            </w:r>
            <w:r>
              <w:rPr>
                <w:color w:val="000000"/>
                <w:sz w:val="24"/>
                <w:szCs w:val="24"/>
                <w:lang w:bidi="uk-UA"/>
              </w:rPr>
              <w:t>(</w:t>
            </w:r>
            <w:r>
              <w:rPr>
                <w:color w:val="000000"/>
                <w:sz w:val="24"/>
                <w:szCs w:val="24"/>
                <w:lang w:bidi="uk-UA"/>
              </w:rPr>
              <w:t>р</w:t>
            </w:r>
            <w:r>
              <w:rPr>
                <w:color w:val="000000"/>
                <w:sz w:val="24"/>
                <w:szCs w:val="24"/>
                <w:lang w:bidi="uk-UA"/>
              </w:rPr>
              <w:t>ізних порід)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0D811380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47BB" w:rsidP="00D66866" w14:paraId="2BD5DEA2" w14:textId="77777777">
            <w:pPr>
              <w:pStyle w:val="a3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bidi="uk-UA"/>
              </w:rPr>
              <w:t>Дерева дійшли вікової межі - дуплясті, сухі, напівсухі, похилені та знаходяться в незадовільному стані. Дерева підлягають видаленню.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46CAAB1E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вул. Ярмаркова та вул. Відродження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68137590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11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4D920315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997,04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47BB" w:rsidP="00D66866" w14:paraId="758D1A70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2013</w:t>
            </w:r>
          </w:p>
        </w:tc>
      </w:tr>
      <w:tr w14:paraId="714D5CFB" w14:textId="77777777" w:rsidTr="00D66866">
        <w:tblPrEx>
          <w:tblW w:w="0" w:type="auto"/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  <w:tblLook w:val="04A0"/>
        </w:tblPrEx>
        <w:trPr>
          <w:trHeight w:hRule="exact" w:val="1224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3B4DB560" w14:textId="77777777">
            <w:pPr>
              <w:pStyle w:val="a3"/>
              <w:shd w:val="clear" w:color="auto" w:fill="auto"/>
              <w:ind w:firstLine="400"/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21.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2F33E690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Дерева </w:t>
            </w:r>
            <w:r>
              <w:rPr>
                <w:color w:val="000000"/>
                <w:sz w:val="24"/>
                <w:szCs w:val="24"/>
                <w:lang w:bidi="uk-UA"/>
              </w:rPr>
              <w:t>(</w:t>
            </w:r>
            <w:r>
              <w:rPr>
                <w:color w:val="000000"/>
                <w:sz w:val="24"/>
                <w:szCs w:val="24"/>
                <w:lang w:bidi="uk-UA"/>
              </w:rPr>
              <w:t>р</w:t>
            </w:r>
            <w:r>
              <w:rPr>
                <w:color w:val="000000"/>
                <w:sz w:val="24"/>
                <w:szCs w:val="24"/>
                <w:lang w:bidi="uk-UA"/>
              </w:rPr>
              <w:t>ізних порід)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7520EF1C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47BB" w:rsidP="00D66866" w14:paraId="0B820C59" w14:textId="77777777">
            <w:pPr>
              <w:pStyle w:val="a3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bidi="uk-UA"/>
              </w:rPr>
              <w:t>Дерева дійшли вікової межі - дуплясті, сухі, напівсухі, похилені та знаходяться в незадовільному стані. Дерева підлягають видаленню.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17205986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вул. Дорошенка Петра,</w:t>
            </w:r>
          </w:p>
          <w:p w:rsidR="009847BB" w:rsidP="00D66866" w14:paraId="4F171D14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35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44C37955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1A128F64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362,56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47BB" w:rsidP="00D66866" w14:paraId="5513BD2D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2013</w:t>
            </w:r>
          </w:p>
        </w:tc>
      </w:tr>
      <w:tr w14:paraId="2708799E" w14:textId="77777777" w:rsidTr="00D66866">
        <w:tblPrEx>
          <w:tblW w:w="0" w:type="auto"/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  <w:tblLook w:val="04A0"/>
        </w:tblPrEx>
        <w:trPr>
          <w:trHeight w:hRule="exact" w:val="1224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3FF51021" w14:textId="77777777">
            <w:pPr>
              <w:pStyle w:val="a3"/>
              <w:shd w:val="clear" w:color="auto" w:fill="auto"/>
              <w:ind w:firstLine="400"/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22.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3778A113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Дерево (тополя </w:t>
            </w:r>
            <w:r>
              <w:rPr>
                <w:color w:val="000000"/>
                <w:sz w:val="24"/>
                <w:szCs w:val="24"/>
                <w:lang w:bidi="uk-UA"/>
              </w:rPr>
              <w:t>п</w:t>
            </w:r>
            <w:r>
              <w:rPr>
                <w:color w:val="000000"/>
                <w:sz w:val="24"/>
                <w:szCs w:val="24"/>
                <w:lang w:bidi="uk-UA"/>
              </w:rPr>
              <w:t>ірамідальна)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29C81CA3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47BB" w:rsidP="00D66866" w14:paraId="7CFF5EAC" w14:textId="77777777">
            <w:pPr>
              <w:pStyle w:val="a3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bidi="uk-UA"/>
              </w:rPr>
              <w:t xml:space="preserve">Дерево дійшло вікової межі - дуплясте, сухе становить небезпеку для </w:t>
            </w:r>
            <w:r>
              <w:rPr>
                <w:color w:val="000000"/>
                <w:sz w:val="24"/>
                <w:szCs w:val="24"/>
                <w:lang w:bidi="uk-UA"/>
              </w:rPr>
              <w:t>здоров'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 я, життя та майна мешканців будинку. Дерево підлягає видаленню.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6BDFD4EF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вул. Ярослава Мудрого,</w:t>
            </w:r>
          </w:p>
          <w:p w:rsidR="009847BB" w:rsidP="00D66866" w14:paraId="04F8B6C2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28-а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5487F389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7E96BE69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90,64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47BB" w:rsidP="00D66866" w14:paraId="7813B4B5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2013</w:t>
            </w:r>
          </w:p>
        </w:tc>
      </w:tr>
      <w:tr w14:paraId="7308CAF3" w14:textId="77777777" w:rsidTr="00D66866">
        <w:tblPrEx>
          <w:tblW w:w="0" w:type="auto"/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  <w:tblLook w:val="04A0"/>
        </w:tblPrEx>
        <w:trPr>
          <w:trHeight w:hRule="exact" w:val="1229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47BB" w:rsidP="00D66866" w14:paraId="0B2E719A" w14:textId="77777777">
            <w:pPr>
              <w:pStyle w:val="a3"/>
              <w:shd w:val="clear" w:color="auto" w:fill="auto"/>
              <w:ind w:firstLine="400"/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23.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47BB" w:rsidP="00D66866" w14:paraId="0FC8D433" w14:textId="77777777">
            <w:pPr>
              <w:pStyle w:val="a3"/>
              <w:shd w:val="clear" w:color="auto" w:fill="auto"/>
              <w:spacing w:line="233" w:lineRule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Дерева </w:t>
            </w:r>
            <w:r>
              <w:rPr>
                <w:color w:val="000000"/>
                <w:sz w:val="24"/>
                <w:szCs w:val="24"/>
                <w:lang w:bidi="uk-UA"/>
              </w:rPr>
              <w:t>(</w:t>
            </w:r>
            <w:r>
              <w:rPr>
                <w:color w:val="000000"/>
                <w:sz w:val="24"/>
                <w:szCs w:val="24"/>
                <w:lang w:bidi="uk-UA"/>
              </w:rPr>
              <w:t>р</w:t>
            </w:r>
            <w:r>
              <w:rPr>
                <w:color w:val="000000"/>
                <w:sz w:val="24"/>
                <w:szCs w:val="24"/>
                <w:lang w:bidi="uk-UA"/>
              </w:rPr>
              <w:t>ізних порід)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47BB" w:rsidP="00D66866" w14:paraId="2681654C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847BB" w:rsidP="00D66866" w14:paraId="4D17D400" w14:textId="77777777">
            <w:pPr>
              <w:pStyle w:val="a3"/>
              <w:shd w:val="clear" w:color="auto" w:fill="auto"/>
              <w:tabs>
                <w:tab w:val="left" w:pos="1354"/>
                <w:tab w:val="left" w:pos="2654"/>
                <w:tab w:val="left" w:pos="4320"/>
              </w:tabs>
              <w:jc w:val="both"/>
            </w:pPr>
            <w:r>
              <w:rPr>
                <w:color w:val="000000"/>
                <w:sz w:val="24"/>
                <w:szCs w:val="24"/>
                <w:lang w:bidi="uk-UA"/>
              </w:rPr>
              <w:t>Частина дерев дійшли вікової межі старі, дуплясті,</w:t>
            </w:r>
            <w:r>
              <w:rPr>
                <w:color w:val="000000"/>
                <w:sz w:val="24"/>
                <w:szCs w:val="24"/>
                <w:lang w:bidi="uk-UA"/>
              </w:rPr>
              <w:tab/>
              <w:t>трухляві</w:t>
            </w:r>
            <w:r>
              <w:rPr>
                <w:color w:val="000000"/>
                <w:sz w:val="24"/>
                <w:szCs w:val="24"/>
                <w:lang w:bidi="uk-UA"/>
              </w:rPr>
              <w:tab/>
              <w:t>знаходяться</w:t>
            </w:r>
            <w:r>
              <w:rPr>
                <w:color w:val="000000"/>
                <w:sz w:val="24"/>
                <w:szCs w:val="24"/>
                <w:lang w:bidi="uk-UA"/>
              </w:rPr>
              <w:tab/>
              <w:t>в</w:t>
            </w:r>
          </w:p>
          <w:p w:rsidR="009847BB" w:rsidP="00D66866" w14:paraId="262CD11A" w14:textId="77777777">
            <w:pPr>
              <w:pStyle w:val="a3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bidi="uk-UA"/>
              </w:rPr>
              <w:t>незадовільному стані, плодові дерева знаходяться в задовільному стані. 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47BB" w:rsidP="00D66866" w14:paraId="205EA8C4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вул. Броварської сотні, 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47BB" w:rsidP="00D66866" w14:paraId="6A7D2444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47BB" w:rsidP="00D66866" w14:paraId="5DE54654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634,48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47BB" w:rsidP="00D66866" w14:paraId="3FC7E77F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2013</w:t>
            </w:r>
          </w:p>
        </w:tc>
      </w:tr>
    </w:tbl>
    <w:p w:rsidR="009847BB" w:rsidP="009847BB" w14:paraId="335EC7FC" w14:textId="77777777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4A0"/>
      </w:tblPr>
      <w:tblGrid>
        <w:gridCol w:w="854"/>
        <w:gridCol w:w="1843"/>
        <w:gridCol w:w="1277"/>
        <w:gridCol w:w="4536"/>
        <w:gridCol w:w="2693"/>
        <w:gridCol w:w="1133"/>
        <w:gridCol w:w="1133"/>
        <w:gridCol w:w="1282"/>
      </w:tblGrid>
      <w:tr w14:paraId="497F7E36" w14:textId="77777777" w:rsidTr="00D66866">
        <w:tblPrEx>
          <w:tblW w:w="0" w:type="auto"/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  <w:tblLook w:val="04A0"/>
        </w:tblPrEx>
        <w:trPr>
          <w:trHeight w:hRule="exact" w:val="955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562AE430" w14:textId="77777777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4680F6E1" w14:textId="77777777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5C8BEFBA" w14:textId="77777777">
            <w:pPr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47BB" w:rsidP="00D66866" w14:paraId="7F78922D" w14:textId="77777777">
            <w:pPr>
              <w:pStyle w:val="a3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зв'язку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з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реконструкцією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спортивного комплексу </w:t>
            </w:r>
            <w:r>
              <w:rPr>
                <w:color w:val="000000"/>
                <w:sz w:val="24"/>
                <w:szCs w:val="24"/>
                <w:lang w:bidi="uk-UA"/>
              </w:rPr>
              <w:t>«</w:t>
            </w:r>
            <w:r>
              <w:rPr>
                <w:color w:val="000000"/>
                <w:sz w:val="24"/>
                <w:szCs w:val="24"/>
                <w:lang w:bidi="uk-UA"/>
              </w:rPr>
              <w:t>Св</w:t>
            </w:r>
            <w:r>
              <w:rPr>
                <w:color w:val="000000"/>
                <w:sz w:val="24"/>
                <w:szCs w:val="24"/>
                <w:lang w:bidi="uk-UA"/>
              </w:rPr>
              <w:t>ітотехнік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»,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дерева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підлягають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видаленню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4F8CBFDC" w14:textId="77777777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65A929F8" w14:textId="77777777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25BC0123" w14:textId="77777777">
            <w:pPr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47BB" w:rsidP="00D66866" w14:paraId="388460B9" w14:textId="77777777">
            <w:pPr>
              <w:rPr>
                <w:sz w:val="10"/>
                <w:szCs w:val="10"/>
              </w:rPr>
            </w:pPr>
          </w:p>
        </w:tc>
      </w:tr>
      <w:tr w14:paraId="031AA460" w14:textId="77777777" w:rsidTr="00D66866">
        <w:tblPrEx>
          <w:tblW w:w="0" w:type="auto"/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  <w:tblLook w:val="04A0"/>
        </w:tblPrEx>
        <w:trPr>
          <w:trHeight w:hRule="exact" w:val="1776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3B19B1C3" w14:textId="77777777">
            <w:pPr>
              <w:pStyle w:val="a3"/>
              <w:shd w:val="clear" w:color="auto" w:fill="auto"/>
              <w:ind w:firstLine="400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24.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63C55F01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Дерева </w:t>
            </w:r>
            <w:r>
              <w:rPr>
                <w:color w:val="000000"/>
                <w:sz w:val="24"/>
                <w:szCs w:val="24"/>
                <w:lang w:bidi="uk-UA"/>
              </w:rPr>
              <w:t>(</w:t>
            </w:r>
            <w:r>
              <w:rPr>
                <w:color w:val="000000"/>
                <w:sz w:val="24"/>
                <w:szCs w:val="24"/>
                <w:lang w:bidi="uk-UA"/>
              </w:rPr>
              <w:t>р</w:t>
            </w:r>
            <w:r>
              <w:rPr>
                <w:color w:val="000000"/>
                <w:sz w:val="24"/>
                <w:szCs w:val="24"/>
                <w:lang w:bidi="uk-UA"/>
              </w:rPr>
              <w:t>ізних порід)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25DA890C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47BB" w:rsidP="00D66866" w14:paraId="4BC8697A" w14:textId="77777777">
            <w:pPr>
              <w:pStyle w:val="a3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У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зв'язку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з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проведенням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реконструкції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частини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bidi="uk-UA"/>
              </w:rPr>
              <w:t>буді</w:t>
            </w:r>
            <w:r>
              <w:rPr>
                <w:color w:val="000000"/>
                <w:sz w:val="24"/>
                <w:szCs w:val="24"/>
                <w:lang w:bidi="uk-UA"/>
              </w:rPr>
              <w:t>вл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і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з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прибудовою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басейну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оздоровчого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призначення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,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будівництвом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альтанки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,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тимчасової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автостоянки та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автомобільних воріт,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дерева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підлягають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видаленню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6283382C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вул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.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Героїв України,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8-а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5F0EDB6E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5804F6EE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634,48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47BB" w:rsidP="00D66866" w14:paraId="5181FED9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2013</w:t>
            </w:r>
          </w:p>
        </w:tc>
      </w:tr>
      <w:tr w14:paraId="517A17E3" w14:textId="77777777" w:rsidTr="00D66866">
        <w:tblPrEx>
          <w:tblW w:w="0" w:type="auto"/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  <w:tblLook w:val="04A0"/>
        </w:tblPrEx>
        <w:trPr>
          <w:trHeight w:hRule="exact" w:val="2976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3020ACAD" w14:textId="77777777">
            <w:pPr>
              <w:pStyle w:val="a3"/>
              <w:shd w:val="clear" w:color="auto" w:fill="auto"/>
              <w:ind w:firstLine="400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25.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708D2C5C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Дерева </w:t>
            </w:r>
            <w:r>
              <w:rPr>
                <w:color w:val="000000"/>
                <w:sz w:val="24"/>
                <w:szCs w:val="24"/>
                <w:lang w:bidi="uk-UA"/>
              </w:rPr>
              <w:t>(</w:t>
            </w:r>
            <w:r>
              <w:rPr>
                <w:color w:val="000000"/>
                <w:sz w:val="24"/>
                <w:szCs w:val="24"/>
                <w:lang w:bidi="uk-UA"/>
              </w:rPr>
              <w:t>р</w:t>
            </w:r>
            <w:r>
              <w:rPr>
                <w:color w:val="000000"/>
                <w:sz w:val="24"/>
                <w:szCs w:val="24"/>
                <w:lang w:bidi="uk-UA"/>
              </w:rPr>
              <w:t>ізних порід)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72EBA926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47BB" w:rsidP="00D66866" w14:paraId="55C50E04" w14:textId="77777777">
            <w:pPr>
              <w:pStyle w:val="a3"/>
              <w:shd w:val="clear" w:color="auto" w:fill="auto"/>
              <w:spacing w:line="276" w:lineRule="auto"/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Дерева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знаходяться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в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незадовільному стані. Тополі дуплясті, трухляві, дійшли вікової межі, </w:t>
            </w:r>
            <w:r w:rsidRPr="009847BB">
              <w:rPr>
                <w:color w:val="000000"/>
                <w:sz w:val="24"/>
                <w:szCs w:val="24"/>
                <w:lang w:eastAsia="ru-RU" w:bidi="ru-RU"/>
              </w:rPr>
              <w:t xml:space="preserve">були </w:t>
            </w:r>
            <w:r>
              <w:rPr>
                <w:color w:val="000000"/>
                <w:sz w:val="24"/>
                <w:szCs w:val="24"/>
                <w:lang w:bidi="uk-UA"/>
              </w:rPr>
              <w:t>кроновані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 </w:t>
            </w:r>
            <w:r w:rsidRPr="009847BB">
              <w:rPr>
                <w:color w:val="000000"/>
                <w:sz w:val="24"/>
                <w:szCs w:val="24"/>
                <w:lang w:eastAsia="ru-RU" w:bidi="ru-RU"/>
              </w:rPr>
              <w:t xml:space="preserve">7-8 </w:t>
            </w:r>
            <w:r>
              <w:rPr>
                <w:color w:val="000000"/>
                <w:sz w:val="24"/>
                <w:szCs w:val="24"/>
                <w:lang w:bidi="uk-UA"/>
              </w:rPr>
              <w:t>ркі</w:t>
            </w:r>
            <w:r>
              <w:rPr>
                <w:color w:val="000000"/>
                <w:sz w:val="24"/>
                <w:szCs w:val="24"/>
                <w:lang w:bidi="uk-UA"/>
              </w:rPr>
              <w:t>в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 </w:t>
            </w:r>
            <w:r w:rsidRPr="009847BB">
              <w:rPr>
                <w:color w:val="000000"/>
                <w:sz w:val="24"/>
                <w:szCs w:val="24"/>
                <w:lang w:eastAsia="ru-RU" w:bidi="ru-RU"/>
              </w:rPr>
              <w:t xml:space="preserve">тому.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Клени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bidi="uk-UA"/>
              </w:rPr>
              <w:t>сух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і, напівсухі,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частина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похилена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на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проїжджу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частину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дороги. Дерева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становлять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загрозу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для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здоров'я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,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життя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громадян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та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їхнього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майна (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транспортних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засобів).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Дерева </w:t>
            </w:r>
            <w:r>
              <w:rPr>
                <w:color w:val="000000"/>
                <w:sz w:val="24"/>
                <w:szCs w:val="24"/>
                <w:lang w:bidi="uk-UA"/>
              </w:rPr>
              <w:t>п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ідлягають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видаленню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03B788FF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вул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. </w:t>
            </w:r>
            <w:r>
              <w:rPr>
                <w:color w:val="000000"/>
                <w:sz w:val="24"/>
                <w:szCs w:val="24"/>
                <w:lang w:bidi="uk-UA"/>
              </w:rPr>
              <w:t>Онікієнка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Олега,</w:t>
            </w:r>
          </w:p>
          <w:p w:rsidR="009847BB" w:rsidP="00D66866" w14:paraId="330F5470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125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6E271032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27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6BA54140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2447,28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47BB" w:rsidP="00D66866" w14:paraId="3DC53474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2013</w:t>
            </w:r>
          </w:p>
        </w:tc>
      </w:tr>
      <w:tr w14:paraId="0021002A" w14:textId="77777777" w:rsidTr="00D66866">
        <w:tblPrEx>
          <w:tblW w:w="0" w:type="auto"/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  <w:tblLook w:val="04A0"/>
        </w:tblPrEx>
        <w:trPr>
          <w:trHeight w:hRule="exact" w:val="2026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53F33FD2" w14:textId="77777777">
            <w:pPr>
              <w:pStyle w:val="a3"/>
              <w:shd w:val="clear" w:color="auto" w:fill="auto"/>
              <w:ind w:firstLine="400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26.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35E44BC2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Дерева (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верби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123B1D9B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47BB" w:rsidP="00D66866" w14:paraId="00EB8BC5" w14:textId="77777777">
            <w:pPr>
              <w:pStyle w:val="a3"/>
              <w:shd w:val="clear" w:color="auto" w:fill="auto"/>
              <w:spacing w:line="276" w:lineRule="auto"/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Дерева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знаходяться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в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незадовільному стані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-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напівсухі, похилені,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частина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кореневої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системи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знаходиться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в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руслі </w:t>
            </w:r>
            <w:r>
              <w:rPr>
                <w:color w:val="000000"/>
                <w:sz w:val="24"/>
                <w:szCs w:val="24"/>
                <w:lang w:bidi="uk-UA"/>
              </w:rPr>
              <w:t>р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івчака.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Дерева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становлять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загрозу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для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здоров'я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,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життя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та майна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громадян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. Дерева </w:t>
            </w:r>
            <w:r>
              <w:rPr>
                <w:color w:val="000000"/>
                <w:sz w:val="24"/>
                <w:szCs w:val="24"/>
                <w:lang w:bidi="uk-UA"/>
              </w:rPr>
              <w:t>п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ідлягають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видаленню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675DAA7A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вул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. Благодатна, 137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0F620715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3EB659C4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181,28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47BB" w:rsidP="00D66866" w14:paraId="749E8353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2013</w:t>
            </w:r>
          </w:p>
        </w:tc>
      </w:tr>
      <w:tr w14:paraId="724B797F" w14:textId="77777777" w:rsidTr="00D66866">
        <w:tblPrEx>
          <w:tblW w:w="0" w:type="auto"/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  <w:tblLook w:val="04A0"/>
        </w:tblPrEx>
        <w:trPr>
          <w:trHeight w:hRule="exact" w:val="758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47BB" w:rsidP="00D66866" w14:paraId="0D100C39" w14:textId="77777777">
            <w:pPr>
              <w:pStyle w:val="a3"/>
              <w:shd w:val="clear" w:color="auto" w:fill="auto"/>
              <w:ind w:firstLine="400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27.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47BB" w:rsidP="00D66866" w14:paraId="3BB1ACB1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Дерева </w:t>
            </w:r>
            <w:r>
              <w:rPr>
                <w:color w:val="000000"/>
                <w:sz w:val="24"/>
                <w:szCs w:val="24"/>
                <w:lang w:bidi="uk-UA"/>
              </w:rPr>
              <w:t>(акації)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847BB" w:rsidP="00D66866" w14:paraId="2A3ADD2E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847BB" w:rsidP="00D66866" w14:paraId="2F4404EE" w14:textId="77777777">
            <w:pPr>
              <w:pStyle w:val="a3"/>
              <w:shd w:val="clear" w:color="auto" w:fill="auto"/>
              <w:spacing w:line="271" w:lineRule="auto"/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Дерева </w:t>
            </w:r>
            <w:r>
              <w:rPr>
                <w:color w:val="000000"/>
                <w:sz w:val="24"/>
                <w:szCs w:val="24"/>
                <w:lang w:bidi="uk-UA"/>
              </w:rPr>
              <w:t>сух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і, похилені,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становлять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загрозу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життю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,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здоров'ю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та майну </w:t>
            </w:r>
            <w:r>
              <w:rPr>
                <w:color w:val="000000"/>
                <w:sz w:val="24"/>
                <w:szCs w:val="24"/>
                <w:lang w:bidi="uk-UA"/>
              </w:rPr>
              <w:t>мешканців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847BB" w:rsidP="00D66866" w14:paraId="5F7DE26B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вул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.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Чорних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bidi="uk-UA"/>
              </w:rPr>
              <w:t>Запорожців,</w:t>
            </w:r>
          </w:p>
          <w:p w:rsidR="009847BB" w:rsidP="00D66866" w14:paraId="7B641968" w14:textId="77777777">
            <w:pPr>
              <w:pStyle w:val="a3"/>
              <w:shd w:val="clear" w:color="auto" w:fill="auto"/>
              <w:spacing w:line="233" w:lineRule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53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47BB" w:rsidP="00D66866" w14:paraId="4A2F9242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47BB" w:rsidP="00D66866" w14:paraId="1E0AC1F9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271,92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47BB" w:rsidP="00D66866" w14:paraId="1DC038B0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2013</w:t>
            </w:r>
          </w:p>
        </w:tc>
      </w:tr>
    </w:tbl>
    <w:p w:rsidR="009847BB" w:rsidP="009847BB" w14:paraId="5480FADE" w14:textId="77777777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4A0"/>
      </w:tblPr>
      <w:tblGrid>
        <w:gridCol w:w="854"/>
        <w:gridCol w:w="1843"/>
        <w:gridCol w:w="1277"/>
        <w:gridCol w:w="4536"/>
        <w:gridCol w:w="2693"/>
        <w:gridCol w:w="1133"/>
        <w:gridCol w:w="1133"/>
        <w:gridCol w:w="1282"/>
      </w:tblGrid>
      <w:tr w14:paraId="5210A05F" w14:textId="77777777" w:rsidTr="00D66866">
        <w:tblPrEx>
          <w:tblW w:w="0" w:type="auto"/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  <w:tblLook w:val="04A0"/>
        </w:tblPrEx>
        <w:trPr>
          <w:trHeight w:hRule="exact" w:val="643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7324E8B1" w14:textId="77777777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69FFCA88" w14:textId="77777777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1509A38B" w14:textId="77777777">
            <w:pPr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47BB" w:rsidP="00D66866" w14:paraId="2DD3C0B2" w14:textId="77777777">
            <w:pPr>
              <w:pStyle w:val="a3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bidi="uk-UA"/>
              </w:rPr>
              <w:t xml:space="preserve">міста.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Дерева </w:t>
            </w:r>
            <w:r>
              <w:rPr>
                <w:color w:val="000000"/>
                <w:sz w:val="24"/>
                <w:szCs w:val="24"/>
                <w:lang w:bidi="uk-UA"/>
              </w:rPr>
              <w:t>п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ідлягають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видаленню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2F944528" w14:textId="77777777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662DD6DC" w14:textId="77777777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0798B321" w14:textId="77777777">
            <w:pPr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47BB" w:rsidP="00D66866" w14:paraId="081CC079" w14:textId="77777777">
            <w:pPr>
              <w:rPr>
                <w:sz w:val="10"/>
                <w:szCs w:val="10"/>
              </w:rPr>
            </w:pPr>
          </w:p>
        </w:tc>
      </w:tr>
      <w:tr w14:paraId="0E069482" w14:textId="77777777" w:rsidTr="00D66866">
        <w:tblPrEx>
          <w:tblW w:w="0" w:type="auto"/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  <w:tblLook w:val="04A0"/>
        </w:tblPrEx>
        <w:trPr>
          <w:trHeight w:hRule="exact" w:val="1392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62E5421D" w14:textId="77777777">
            <w:pPr>
              <w:pStyle w:val="a3"/>
              <w:shd w:val="clear" w:color="auto" w:fill="auto"/>
              <w:ind w:firstLine="400"/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28.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10263811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Дерево (липа)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25419C60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47BB" w:rsidP="00D66866" w14:paraId="6118CB31" w14:textId="77777777">
            <w:pPr>
              <w:pStyle w:val="a3"/>
              <w:shd w:val="clear" w:color="auto" w:fill="auto"/>
              <w:spacing w:line="276" w:lineRule="auto"/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Дерева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сухе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,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похилене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,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дуплясте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становить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загрозу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життю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,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здоров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'ю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та майну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мешканців міста.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Дерево </w:t>
            </w:r>
            <w:r>
              <w:rPr>
                <w:color w:val="000000"/>
                <w:sz w:val="24"/>
                <w:szCs w:val="24"/>
                <w:lang w:bidi="uk-UA"/>
              </w:rPr>
              <w:t>п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ідлягає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видаленню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0F37F91C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вул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.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Чорних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bidi="uk-UA"/>
              </w:rPr>
              <w:t>Запорожців,</w:t>
            </w:r>
          </w:p>
          <w:p w:rsidR="009847BB" w:rsidP="00D66866" w14:paraId="715C66A2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65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00DA4F4A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522075DD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90,64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47BB" w:rsidP="00D66866" w14:paraId="42569107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2013</w:t>
            </w:r>
          </w:p>
        </w:tc>
      </w:tr>
      <w:tr w14:paraId="2D9C919C" w14:textId="77777777" w:rsidTr="00D66866">
        <w:tblPrEx>
          <w:tblW w:w="0" w:type="auto"/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  <w:tblLook w:val="04A0"/>
        </w:tblPrEx>
        <w:trPr>
          <w:trHeight w:hRule="exact" w:val="754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2D7C0656" w14:textId="77777777">
            <w:pPr>
              <w:pStyle w:val="a3"/>
              <w:shd w:val="clear" w:color="auto" w:fill="auto"/>
              <w:ind w:firstLine="400"/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29.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0A0BD32F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Дерева (липа)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47BB" w:rsidP="00D66866" w14:paraId="02B15F8F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47BB" w:rsidP="00D66866" w14:paraId="69ABAE3D" w14:textId="77777777">
            <w:pPr>
              <w:pStyle w:val="a3"/>
              <w:shd w:val="clear" w:color="auto" w:fill="auto"/>
              <w:spacing w:line="271" w:lineRule="auto"/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Дерева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сухі, похилені </w:t>
            </w:r>
            <w:r>
              <w:rPr>
                <w:color w:val="000000"/>
                <w:sz w:val="24"/>
                <w:szCs w:val="24"/>
                <w:lang w:bidi="uk-UA"/>
              </w:rPr>
              <w:t>п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ідлягають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видаленню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47BB" w:rsidP="00D66866" w14:paraId="7A484A54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вул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.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Петлюри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Симона,</w:t>
            </w:r>
          </w:p>
          <w:p w:rsidR="009847BB" w:rsidP="00D66866" w14:paraId="42586623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47BB" w:rsidP="00D66866" w14:paraId="54531CAA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47BB" w:rsidP="00D66866" w14:paraId="137F7855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181,28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47BB" w:rsidP="00D66866" w14:paraId="1C380ECD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2013</w:t>
            </w:r>
          </w:p>
        </w:tc>
      </w:tr>
      <w:tr w14:paraId="163B4299" w14:textId="77777777" w:rsidTr="00D66866">
        <w:tblPrEx>
          <w:tblW w:w="0" w:type="auto"/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  <w:tblLook w:val="04A0"/>
        </w:tblPrEx>
        <w:trPr>
          <w:trHeight w:hRule="exact" w:val="1387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6A8ADDEB" w14:textId="77777777">
            <w:pPr>
              <w:pStyle w:val="a3"/>
              <w:shd w:val="clear" w:color="auto" w:fill="auto"/>
              <w:ind w:firstLine="400"/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30.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6C706ED0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Дерева </w:t>
            </w:r>
            <w:r>
              <w:rPr>
                <w:color w:val="000000"/>
                <w:sz w:val="24"/>
                <w:szCs w:val="24"/>
                <w:lang w:bidi="uk-UA"/>
              </w:rPr>
              <w:t>(</w:t>
            </w:r>
            <w:r>
              <w:rPr>
                <w:color w:val="000000"/>
                <w:sz w:val="24"/>
                <w:szCs w:val="24"/>
                <w:lang w:bidi="uk-UA"/>
              </w:rPr>
              <w:t>р</w:t>
            </w:r>
            <w:r>
              <w:rPr>
                <w:color w:val="000000"/>
                <w:sz w:val="24"/>
                <w:szCs w:val="24"/>
                <w:lang w:bidi="uk-UA"/>
              </w:rPr>
              <w:t>ізних порід)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305817BA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47BB" w:rsidP="00D66866" w14:paraId="3E92FF48" w14:textId="77777777">
            <w:pPr>
              <w:pStyle w:val="a3"/>
              <w:shd w:val="clear" w:color="auto" w:fill="auto"/>
              <w:spacing w:line="276" w:lineRule="auto"/>
              <w:jc w:val="both"/>
            </w:pPr>
            <w:r w:rsidRPr="003528A7">
              <w:rPr>
                <w:color w:val="000000"/>
                <w:sz w:val="24"/>
                <w:szCs w:val="24"/>
                <w:lang w:eastAsia="ru-RU" w:bidi="ru-RU"/>
              </w:rPr>
              <w:t xml:space="preserve">Дерева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сухі, дуплясті, похилені, деякі дійшли вікової межі </w:t>
            </w:r>
            <w:r w:rsidRPr="003528A7">
              <w:rPr>
                <w:color w:val="000000"/>
                <w:sz w:val="24"/>
                <w:szCs w:val="24"/>
                <w:lang w:eastAsia="ru-RU" w:bidi="ru-RU"/>
              </w:rPr>
              <w:t xml:space="preserve">загрожують життю та майну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мешканців міста.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Дерева </w:t>
            </w:r>
            <w:r>
              <w:rPr>
                <w:color w:val="000000"/>
                <w:sz w:val="24"/>
                <w:szCs w:val="24"/>
                <w:lang w:bidi="uk-UA"/>
              </w:rPr>
              <w:t>п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ідлягають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видаленню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2858364A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парк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Приозерний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5B277326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56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13795079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5075,84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47BB" w:rsidP="00D66866" w14:paraId="3010F95D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2013</w:t>
            </w:r>
          </w:p>
        </w:tc>
      </w:tr>
      <w:tr w14:paraId="7A28615F" w14:textId="77777777" w:rsidTr="00D66866">
        <w:tblPrEx>
          <w:tblW w:w="0" w:type="auto"/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  <w:tblLook w:val="04A0"/>
        </w:tblPrEx>
        <w:trPr>
          <w:trHeight w:hRule="exact" w:val="1709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7A76AAF0" w14:textId="77777777">
            <w:pPr>
              <w:pStyle w:val="a3"/>
              <w:shd w:val="clear" w:color="auto" w:fill="auto"/>
              <w:ind w:firstLine="400"/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31.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3588C4B4" w14:textId="77777777">
            <w:pPr>
              <w:pStyle w:val="a3"/>
              <w:shd w:val="clear" w:color="auto" w:fill="auto"/>
              <w:spacing w:line="233" w:lineRule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Дерева </w:t>
            </w:r>
            <w:r>
              <w:rPr>
                <w:color w:val="000000"/>
                <w:sz w:val="24"/>
                <w:szCs w:val="24"/>
                <w:lang w:bidi="uk-UA"/>
              </w:rPr>
              <w:t>(</w:t>
            </w:r>
            <w:r>
              <w:rPr>
                <w:color w:val="000000"/>
                <w:sz w:val="24"/>
                <w:szCs w:val="24"/>
                <w:lang w:bidi="uk-UA"/>
              </w:rPr>
              <w:t>р</w:t>
            </w:r>
            <w:r>
              <w:rPr>
                <w:color w:val="000000"/>
                <w:sz w:val="24"/>
                <w:szCs w:val="24"/>
                <w:lang w:bidi="uk-UA"/>
              </w:rPr>
              <w:t>ізних порід)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5AEF0F9F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47BB" w:rsidP="00D66866" w14:paraId="203725A0" w14:textId="77777777">
            <w:pPr>
              <w:pStyle w:val="a3"/>
              <w:shd w:val="clear" w:color="auto" w:fill="auto"/>
              <w:spacing w:line="276" w:lineRule="auto"/>
              <w:jc w:val="both"/>
            </w:pPr>
            <w:r w:rsidRPr="003528A7">
              <w:rPr>
                <w:color w:val="000000"/>
                <w:sz w:val="24"/>
                <w:szCs w:val="24"/>
                <w:lang w:eastAsia="ru-RU" w:bidi="ru-RU"/>
              </w:rPr>
              <w:t xml:space="preserve">Дерева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сухі, дуплясті, похилені, </w:t>
            </w:r>
            <w:r w:rsidRPr="003528A7">
              <w:rPr>
                <w:color w:val="000000"/>
                <w:sz w:val="24"/>
                <w:szCs w:val="24"/>
                <w:lang w:eastAsia="ru-RU" w:bidi="ru-RU"/>
              </w:rPr>
              <w:t xml:space="preserve">кора пошкоджена,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дійшли вікової межі </w:t>
            </w:r>
            <w:r w:rsidRPr="003528A7">
              <w:rPr>
                <w:color w:val="000000"/>
                <w:sz w:val="24"/>
                <w:szCs w:val="24"/>
                <w:lang w:eastAsia="ru-RU" w:bidi="ru-RU"/>
              </w:rPr>
              <w:t xml:space="preserve">загрожують життю, здоров'ю та майну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мешканців міста.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Дерева </w:t>
            </w:r>
            <w:r>
              <w:rPr>
                <w:color w:val="000000"/>
                <w:sz w:val="24"/>
                <w:szCs w:val="24"/>
                <w:lang w:bidi="uk-UA"/>
              </w:rPr>
              <w:t>п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ідлягають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видаленню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7EAB1CF3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парк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ім.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Тараса</w:t>
            </w:r>
          </w:p>
          <w:p w:rsidR="009847BB" w:rsidP="00D66866" w14:paraId="05828E77" w14:textId="77777777">
            <w:pPr>
              <w:pStyle w:val="a3"/>
              <w:shd w:val="clear" w:color="auto" w:fill="auto"/>
              <w:spacing w:line="233" w:lineRule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Шевченка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7CA02C31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27CC4026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453,20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47BB" w:rsidP="00D66866" w14:paraId="61C5BE74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2013</w:t>
            </w:r>
          </w:p>
        </w:tc>
      </w:tr>
      <w:tr w14:paraId="66E0AC82" w14:textId="77777777" w:rsidTr="00D66866">
        <w:tblPrEx>
          <w:tblW w:w="0" w:type="auto"/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  <w:tblLook w:val="04A0"/>
        </w:tblPrEx>
        <w:trPr>
          <w:trHeight w:hRule="exact" w:val="2050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7A2C75AA" w14:textId="77777777">
            <w:pPr>
              <w:pStyle w:val="a3"/>
              <w:shd w:val="clear" w:color="auto" w:fill="auto"/>
              <w:ind w:firstLine="400"/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32.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16AAFA37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Дерево (липа)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384DC268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47BB" w:rsidP="00D66866" w14:paraId="1A27F2FD" w14:textId="77777777">
            <w:pPr>
              <w:pStyle w:val="a3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Дерево росте </w:t>
            </w:r>
            <w:r>
              <w:rPr>
                <w:color w:val="000000"/>
                <w:sz w:val="24"/>
                <w:szCs w:val="24"/>
                <w:lang w:bidi="uk-UA"/>
              </w:rPr>
              <w:t>п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ід лінією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електромереж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при сильному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вітрі пошкоджує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електромережу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,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що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може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призвести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до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обриву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проводів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з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падінням їх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на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пішохідну доріжку,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яка проходить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поряд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зі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стовбуром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дерева. Дерево </w:t>
            </w:r>
            <w:r>
              <w:rPr>
                <w:color w:val="000000"/>
                <w:sz w:val="24"/>
                <w:szCs w:val="24"/>
                <w:lang w:bidi="uk-UA"/>
              </w:rPr>
              <w:t>п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ідлягає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видаленню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09A19A45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вул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.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Київська,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272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17A8120D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25C92D0E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90,64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47BB" w:rsidP="00D66866" w14:paraId="31D22BA2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2013</w:t>
            </w:r>
          </w:p>
        </w:tc>
      </w:tr>
      <w:tr w14:paraId="4D69378C" w14:textId="77777777" w:rsidTr="00D66866">
        <w:tblPrEx>
          <w:tblW w:w="0" w:type="auto"/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  <w:tblLook w:val="04A0"/>
        </w:tblPrEx>
        <w:trPr>
          <w:trHeight w:hRule="exact" w:val="763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47BB" w:rsidP="00D66866" w14:paraId="5446DC14" w14:textId="77777777">
            <w:pPr>
              <w:pStyle w:val="a3"/>
              <w:shd w:val="clear" w:color="auto" w:fill="auto"/>
              <w:ind w:firstLine="400"/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33.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847BB" w:rsidP="00D66866" w14:paraId="3D75D7D6" w14:textId="77777777">
            <w:pPr>
              <w:pStyle w:val="a3"/>
              <w:shd w:val="clear" w:color="auto" w:fill="auto"/>
              <w:spacing w:line="233" w:lineRule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Дерева </w:t>
            </w:r>
            <w:r>
              <w:rPr>
                <w:color w:val="000000"/>
                <w:sz w:val="24"/>
                <w:szCs w:val="24"/>
                <w:lang w:bidi="uk-UA"/>
              </w:rPr>
              <w:t>(</w:t>
            </w:r>
            <w:r>
              <w:rPr>
                <w:color w:val="000000"/>
                <w:sz w:val="24"/>
                <w:szCs w:val="24"/>
                <w:lang w:bidi="uk-UA"/>
              </w:rPr>
              <w:t>р</w:t>
            </w:r>
            <w:r>
              <w:rPr>
                <w:color w:val="000000"/>
                <w:sz w:val="24"/>
                <w:szCs w:val="24"/>
                <w:lang w:bidi="uk-UA"/>
              </w:rPr>
              <w:t>ізних порід)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847BB" w:rsidP="00D66866" w14:paraId="6CE60E26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847BB" w:rsidP="00D66866" w14:paraId="50B9A6BD" w14:textId="77777777">
            <w:pPr>
              <w:pStyle w:val="a3"/>
              <w:shd w:val="clear" w:color="auto" w:fill="auto"/>
              <w:spacing w:line="271" w:lineRule="auto"/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Дерева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в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bidi="uk-UA"/>
              </w:rPr>
              <w:t>задов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ільному стані розташовані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в межах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ділянки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де </w:t>
            </w:r>
            <w:r>
              <w:rPr>
                <w:color w:val="000000"/>
                <w:sz w:val="24"/>
                <w:szCs w:val="24"/>
                <w:lang w:bidi="uk-UA"/>
              </w:rPr>
              <w:t>виконується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47BB" w:rsidP="00D66866" w14:paraId="7D3E7FE4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вул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.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Київська,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298-а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47BB" w:rsidP="00D66866" w14:paraId="61BD48DC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47BB" w:rsidP="00D66866" w14:paraId="35A103A7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815,76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47BB" w:rsidP="00D66866" w14:paraId="7D15EE70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2013</w:t>
            </w:r>
          </w:p>
        </w:tc>
      </w:tr>
    </w:tbl>
    <w:p w:rsidR="009847BB" w:rsidP="009847BB" w14:paraId="5884CF3F" w14:textId="77777777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4A0"/>
      </w:tblPr>
      <w:tblGrid>
        <w:gridCol w:w="854"/>
        <w:gridCol w:w="1843"/>
        <w:gridCol w:w="1277"/>
        <w:gridCol w:w="4536"/>
        <w:gridCol w:w="2693"/>
        <w:gridCol w:w="1133"/>
        <w:gridCol w:w="1133"/>
        <w:gridCol w:w="1282"/>
      </w:tblGrid>
      <w:tr w14:paraId="7428FC61" w14:textId="77777777" w:rsidTr="00D66866">
        <w:tblPrEx>
          <w:tblW w:w="0" w:type="auto"/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  <w:tblLook w:val="04A0"/>
        </w:tblPrEx>
        <w:trPr>
          <w:trHeight w:hRule="exact" w:val="1397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7A0F9879" w14:textId="77777777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43594C13" w14:textId="77777777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53C840F4" w14:textId="77777777">
            <w:pPr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47BB" w:rsidP="00D66866" w14:paraId="4470B87E" w14:textId="77777777">
            <w:pPr>
              <w:pStyle w:val="a3"/>
              <w:shd w:val="clear" w:color="auto" w:fill="auto"/>
              <w:spacing w:line="276" w:lineRule="auto"/>
              <w:jc w:val="both"/>
            </w:pPr>
            <w:r>
              <w:rPr>
                <w:color w:val="000000"/>
                <w:sz w:val="24"/>
                <w:szCs w:val="24"/>
                <w:lang w:bidi="uk-UA"/>
              </w:rPr>
              <w:t xml:space="preserve">«Капітальний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ремонт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внутрішньо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квартальних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bidi="uk-UA"/>
              </w:rPr>
              <w:t>міжбудинкових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 проїздів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та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тротуарів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по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вул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.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Київська,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298-а». Дерева </w:t>
            </w:r>
            <w:r>
              <w:rPr>
                <w:color w:val="000000"/>
                <w:sz w:val="24"/>
                <w:szCs w:val="24"/>
                <w:lang w:bidi="uk-UA"/>
              </w:rPr>
              <w:t>п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ідлягають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видаленню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33628A2C" w14:textId="77777777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665B9000" w14:textId="77777777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61B03DEB" w14:textId="77777777">
            <w:pPr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47BB" w:rsidP="00D66866" w14:paraId="41444C1E" w14:textId="77777777">
            <w:pPr>
              <w:rPr>
                <w:sz w:val="10"/>
                <w:szCs w:val="10"/>
              </w:rPr>
            </w:pPr>
          </w:p>
        </w:tc>
      </w:tr>
      <w:tr w14:paraId="41570C7B" w14:textId="77777777" w:rsidTr="00D66866">
        <w:tblPrEx>
          <w:tblW w:w="0" w:type="auto"/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  <w:tblLook w:val="04A0"/>
        </w:tblPrEx>
        <w:trPr>
          <w:trHeight w:hRule="exact" w:val="2342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6366FB24" w14:textId="77777777">
            <w:pPr>
              <w:pStyle w:val="a3"/>
              <w:shd w:val="clear" w:color="auto" w:fill="auto"/>
              <w:ind w:firstLine="400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34.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00BD6F1F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Дерева </w:t>
            </w:r>
            <w:r>
              <w:rPr>
                <w:color w:val="000000"/>
                <w:sz w:val="24"/>
                <w:szCs w:val="24"/>
                <w:lang w:bidi="uk-UA"/>
              </w:rPr>
              <w:t>(</w:t>
            </w:r>
            <w:r>
              <w:rPr>
                <w:color w:val="000000"/>
                <w:sz w:val="24"/>
                <w:szCs w:val="24"/>
                <w:lang w:bidi="uk-UA"/>
              </w:rPr>
              <w:t>р</w:t>
            </w:r>
            <w:r>
              <w:rPr>
                <w:color w:val="000000"/>
                <w:sz w:val="24"/>
                <w:szCs w:val="24"/>
                <w:lang w:bidi="uk-UA"/>
              </w:rPr>
              <w:t>ізних порід)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7E5C9FF8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47BB" w:rsidP="00D66866" w14:paraId="4271F7A3" w14:textId="77777777">
            <w:pPr>
              <w:pStyle w:val="a3"/>
              <w:shd w:val="clear" w:color="auto" w:fill="auto"/>
              <w:spacing w:line="276" w:lineRule="auto"/>
              <w:jc w:val="both"/>
            </w:pPr>
            <w:r w:rsidRPr="003528A7">
              <w:rPr>
                <w:color w:val="000000"/>
                <w:sz w:val="24"/>
                <w:szCs w:val="24"/>
                <w:lang w:eastAsia="ru-RU" w:bidi="ru-RU"/>
              </w:rPr>
              <w:t xml:space="preserve">Дерева в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незадовільному стані старі, дуплясті, розташовані </w:t>
            </w:r>
            <w:r w:rsidRPr="003528A7">
              <w:rPr>
                <w:color w:val="000000"/>
                <w:sz w:val="24"/>
                <w:szCs w:val="24"/>
                <w:lang w:eastAsia="ru-RU" w:bidi="ru-RU"/>
              </w:rPr>
              <w:t xml:space="preserve">в межах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ділянки </w:t>
            </w:r>
            <w:r w:rsidRPr="003528A7">
              <w:rPr>
                <w:color w:val="000000"/>
                <w:sz w:val="24"/>
                <w:szCs w:val="24"/>
                <w:lang w:eastAsia="ru-RU" w:bidi="ru-RU"/>
              </w:rPr>
              <w:t xml:space="preserve">де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виконується «Капітальний </w:t>
            </w:r>
            <w:r w:rsidRPr="003528A7">
              <w:rPr>
                <w:color w:val="000000"/>
                <w:sz w:val="24"/>
                <w:szCs w:val="24"/>
                <w:lang w:eastAsia="ru-RU" w:bidi="ru-RU"/>
              </w:rPr>
              <w:t xml:space="preserve">ремонт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внутрішньо </w:t>
            </w:r>
            <w:r w:rsidRPr="003528A7">
              <w:rPr>
                <w:color w:val="000000"/>
                <w:sz w:val="24"/>
                <w:szCs w:val="24"/>
                <w:lang w:eastAsia="ru-RU" w:bidi="ru-RU"/>
              </w:rPr>
              <w:t xml:space="preserve">квартальних </w:t>
            </w:r>
            <w:r>
              <w:rPr>
                <w:color w:val="000000"/>
                <w:sz w:val="24"/>
                <w:szCs w:val="24"/>
                <w:lang w:bidi="uk-UA"/>
              </w:rPr>
              <w:t>міжбудинкових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 проїздів </w:t>
            </w:r>
            <w:r w:rsidRPr="003528A7">
              <w:rPr>
                <w:color w:val="000000"/>
                <w:sz w:val="24"/>
                <w:szCs w:val="24"/>
                <w:lang w:eastAsia="ru-RU" w:bidi="ru-RU"/>
              </w:rPr>
              <w:t xml:space="preserve">та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тротуарів </w:t>
            </w:r>
            <w:r w:rsidRPr="003528A7">
              <w:rPr>
                <w:color w:val="000000"/>
                <w:sz w:val="24"/>
                <w:szCs w:val="24"/>
                <w:lang w:eastAsia="ru-RU" w:bidi="ru-RU"/>
              </w:rPr>
              <w:t xml:space="preserve">по вул.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Чорних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Запорожців,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65-67». Дерева </w:t>
            </w:r>
            <w:r>
              <w:rPr>
                <w:color w:val="000000"/>
                <w:sz w:val="24"/>
                <w:szCs w:val="24"/>
                <w:lang w:bidi="uk-UA"/>
              </w:rPr>
              <w:t>п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ідлягають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видаленню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2936080D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вул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.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Чорних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bidi="uk-UA"/>
              </w:rPr>
              <w:t>Запорожців,</w:t>
            </w:r>
          </w:p>
          <w:p w:rsidR="009847BB" w:rsidP="00D66866" w14:paraId="18DF9A6A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65-67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5533971E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37394619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271,92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47BB" w:rsidP="00D66866" w14:paraId="2B42EBA6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2013</w:t>
            </w:r>
          </w:p>
        </w:tc>
      </w:tr>
      <w:tr w14:paraId="4C7FA4A3" w14:textId="77777777" w:rsidTr="00D66866">
        <w:tblPrEx>
          <w:tblW w:w="0" w:type="auto"/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  <w:tblLook w:val="04A0"/>
        </w:tblPrEx>
        <w:trPr>
          <w:trHeight w:hRule="exact" w:val="2342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4386A7F8" w14:textId="77777777">
            <w:pPr>
              <w:pStyle w:val="a3"/>
              <w:shd w:val="clear" w:color="auto" w:fill="auto"/>
              <w:ind w:firstLine="400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35.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1FE6B468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Дерево (вишня)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70A3AF0D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47BB" w:rsidP="00D66866" w14:paraId="527F8B8B" w14:textId="77777777">
            <w:pPr>
              <w:pStyle w:val="a3"/>
              <w:shd w:val="clear" w:color="auto" w:fill="auto"/>
              <w:tabs>
                <w:tab w:val="left" w:pos="3106"/>
              </w:tabs>
              <w:spacing w:line="276" w:lineRule="auto"/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Дерево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напівсухе,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дуплясте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,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похилене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, в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незадовільному стані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розташоване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в межах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ділянки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де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</w:r>
            <w:r>
              <w:rPr>
                <w:color w:val="000000"/>
                <w:sz w:val="24"/>
                <w:szCs w:val="24"/>
                <w:lang w:bidi="uk-UA"/>
              </w:rPr>
              <w:t>виконується</w:t>
            </w:r>
          </w:p>
          <w:p w:rsidR="009847BB" w:rsidP="00D66866" w14:paraId="02193D39" w14:textId="77777777">
            <w:pPr>
              <w:pStyle w:val="a3"/>
              <w:shd w:val="clear" w:color="auto" w:fill="auto"/>
              <w:tabs>
                <w:tab w:val="left" w:pos="3106"/>
              </w:tabs>
              <w:spacing w:line="276" w:lineRule="auto"/>
              <w:jc w:val="both"/>
            </w:pPr>
            <w:r>
              <w:rPr>
                <w:color w:val="000000"/>
                <w:sz w:val="24"/>
                <w:szCs w:val="24"/>
                <w:lang w:bidi="uk-UA"/>
              </w:rPr>
              <w:t xml:space="preserve">«Капітальний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ремонт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</w:r>
            <w:r>
              <w:rPr>
                <w:color w:val="000000"/>
                <w:sz w:val="24"/>
                <w:szCs w:val="24"/>
                <w:lang w:bidi="uk-UA"/>
              </w:rPr>
              <w:t>внутрішньо</w:t>
            </w:r>
          </w:p>
          <w:p w:rsidR="009847BB" w:rsidP="00D66866" w14:paraId="1D4E7280" w14:textId="77777777">
            <w:pPr>
              <w:pStyle w:val="a3"/>
              <w:shd w:val="clear" w:color="auto" w:fill="auto"/>
              <w:spacing w:line="276" w:lineRule="auto"/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квартальних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bidi="uk-UA"/>
              </w:rPr>
              <w:t>міжбудинкових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 проїздів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та </w:t>
            </w:r>
            <w:r>
              <w:rPr>
                <w:color w:val="000000"/>
                <w:sz w:val="24"/>
                <w:szCs w:val="24"/>
                <w:lang w:bidi="uk-UA"/>
              </w:rPr>
              <w:t>тротуарі</w:t>
            </w:r>
            <w:r>
              <w:rPr>
                <w:color w:val="000000"/>
                <w:sz w:val="24"/>
                <w:szCs w:val="24"/>
                <w:lang w:bidi="uk-UA"/>
              </w:rPr>
              <w:t>в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по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бульв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.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Незалежності,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6-а». Дерево </w:t>
            </w:r>
            <w:r>
              <w:rPr>
                <w:color w:val="000000"/>
                <w:sz w:val="24"/>
                <w:szCs w:val="24"/>
                <w:lang w:bidi="uk-UA"/>
              </w:rPr>
              <w:t>п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ідлягає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видаленню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658B5438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бульв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.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Незалежності,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6-а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2D2AD045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5E84BE6E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90,64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47BB" w:rsidP="00D66866" w14:paraId="258A7A39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2013</w:t>
            </w:r>
          </w:p>
        </w:tc>
      </w:tr>
      <w:tr w14:paraId="54B1CDD4" w14:textId="77777777" w:rsidTr="00D66866">
        <w:tblPrEx>
          <w:tblW w:w="0" w:type="auto"/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  <w:tblLook w:val="04A0"/>
        </w:tblPrEx>
        <w:trPr>
          <w:trHeight w:hRule="exact" w:val="1771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57DBE970" w14:textId="77777777">
            <w:pPr>
              <w:pStyle w:val="a3"/>
              <w:shd w:val="clear" w:color="auto" w:fill="auto"/>
              <w:ind w:firstLine="400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36.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2A9760EE" w14:textId="77777777">
            <w:pPr>
              <w:pStyle w:val="a3"/>
              <w:shd w:val="clear" w:color="auto" w:fill="auto"/>
              <w:spacing w:line="233" w:lineRule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Дерева </w:t>
            </w:r>
            <w:r>
              <w:rPr>
                <w:color w:val="000000"/>
                <w:sz w:val="24"/>
                <w:szCs w:val="24"/>
                <w:lang w:bidi="uk-UA"/>
              </w:rPr>
              <w:t>(</w:t>
            </w:r>
            <w:r>
              <w:rPr>
                <w:color w:val="000000"/>
                <w:sz w:val="24"/>
                <w:szCs w:val="24"/>
                <w:lang w:bidi="uk-UA"/>
              </w:rPr>
              <w:t>р</w:t>
            </w:r>
            <w:r>
              <w:rPr>
                <w:color w:val="000000"/>
                <w:sz w:val="24"/>
                <w:szCs w:val="24"/>
                <w:lang w:bidi="uk-UA"/>
              </w:rPr>
              <w:t>ізних порід)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0C6E4BE0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47BB" w:rsidP="00D66866" w14:paraId="7E6199CD" w14:textId="77777777">
            <w:pPr>
              <w:pStyle w:val="a3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Дерева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похилені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в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незадовільному стані розташовані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в межах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ділянки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де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виконується «Будівництво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футбольного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стадіону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в парку «Перемога», а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саме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на </w:t>
            </w:r>
            <w:r>
              <w:rPr>
                <w:color w:val="000000"/>
                <w:sz w:val="24"/>
                <w:szCs w:val="24"/>
                <w:lang w:bidi="uk-UA"/>
              </w:rPr>
              <w:t>ви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їзді від стадіону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до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вул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. Ярослава Мудрого». Дерева </w:t>
            </w:r>
            <w:r>
              <w:rPr>
                <w:color w:val="000000"/>
                <w:sz w:val="24"/>
                <w:szCs w:val="24"/>
                <w:lang w:bidi="uk-UA"/>
              </w:rPr>
              <w:t>п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ідлягають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видаленню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01564DFB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вул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. Ярослава Мудрого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66FA3713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12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281FCA24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1087,68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47BB" w:rsidP="00D66866" w14:paraId="669A9E25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2013</w:t>
            </w:r>
          </w:p>
        </w:tc>
      </w:tr>
      <w:tr w14:paraId="16EA7F00" w14:textId="77777777" w:rsidTr="00D66866">
        <w:tblPrEx>
          <w:tblW w:w="0" w:type="auto"/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  <w:tblLook w:val="04A0"/>
        </w:tblPrEx>
        <w:trPr>
          <w:trHeight w:hRule="exact" w:val="955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47BB" w:rsidP="00D66866" w14:paraId="4432166E" w14:textId="77777777">
            <w:pPr>
              <w:pStyle w:val="a3"/>
              <w:shd w:val="clear" w:color="auto" w:fill="auto"/>
              <w:ind w:firstLine="400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37.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47BB" w:rsidP="00D66866" w14:paraId="509360B0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Дерево (береза)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847BB" w:rsidP="00D66866" w14:paraId="40F11AE7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847BB" w:rsidP="00D66866" w14:paraId="7CA1D706" w14:textId="77777777">
            <w:pPr>
              <w:pStyle w:val="a3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Дерево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старе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,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сухе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при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поривах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bidi="uk-UA"/>
              </w:rPr>
              <w:t>в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ітру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може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впасти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і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зашкодити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життю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та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майну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мешканців міста.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Дерево </w:t>
            </w:r>
            <w:r>
              <w:rPr>
                <w:color w:val="000000"/>
                <w:sz w:val="24"/>
                <w:szCs w:val="24"/>
                <w:lang w:bidi="uk-UA"/>
              </w:rPr>
              <w:t>п</w:t>
            </w:r>
            <w:r>
              <w:rPr>
                <w:color w:val="000000"/>
                <w:sz w:val="24"/>
                <w:szCs w:val="24"/>
                <w:lang w:bidi="uk-UA"/>
              </w:rPr>
              <w:t>ідлягає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47BB" w:rsidP="00D66866" w14:paraId="67C2E97A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вул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.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Херсонська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, 42-44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847BB" w:rsidP="00D66866" w14:paraId="3B83E787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47BB" w:rsidP="00D66866" w14:paraId="4E5609B2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90,64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47BB" w:rsidP="00D66866" w14:paraId="55BEE1D5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2013</w:t>
            </w:r>
          </w:p>
        </w:tc>
      </w:tr>
    </w:tbl>
    <w:p w:rsidR="009847BB" w:rsidP="009847BB" w14:paraId="3D16D594" w14:textId="77777777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4A0"/>
      </w:tblPr>
      <w:tblGrid>
        <w:gridCol w:w="854"/>
        <w:gridCol w:w="1843"/>
        <w:gridCol w:w="1277"/>
        <w:gridCol w:w="4536"/>
        <w:gridCol w:w="2693"/>
        <w:gridCol w:w="1133"/>
        <w:gridCol w:w="1133"/>
        <w:gridCol w:w="1282"/>
      </w:tblGrid>
      <w:tr w14:paraId="200DE88B" w14:textId="77777777" w:rsidTr="00D66866">
        <w:tblPrEx>
          <w:tblW w:w="0" w:type="auto"/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300C598C" w14:textId="77777777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64D40DF9" w14:textId="77777777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3628F98D" w14:textId="77777777">
            <w:pPr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47BB" w:rsidP="00D66866" w14:paraId="5CFA65DF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bidi="uk-UA"/>
              </w:rPr>
              <w:t>видаленню.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0D22F913" w14:textId="77777777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11BA184F" w14:textId="77777777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2B435057" w14:textId="77777777">
            <w:pPr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47BB" w:rsidP="00D66866" w14:paraId="506DD194" w14:textId="77777777">
            <w:pPr>
              <w:rPr>
                <w:sz w:val="10"/>
                <w:szCs w:val="10"/>
              </w:rPr>
            </w:pPr>
          </w:p>
        </w:tc>
      </w:tr>
      <w:tr w14:paraId="1E5D8594" w14:textId="77777777" w:rsidTr="00D66866">
        <w:tblPrEx>
          <w:tblW w:w="0" w:type="auto"/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  <w:tblLook w:val="04A0"/>
        </w:tblPrEx>
        <w:trPr>
          <w:trHeight w:hRule="exact" w:val="1224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509EE4CD" w14:textId="77777777">
            <w:pPr>
              <w:pStyle w:val="a3"/>
              <w:shd w:val="clear" w:color="auto" w:fill="auto"/>
              <w:ind w:firstLine="400"/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38.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7ABC712C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Дерева (тополя)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2A4EA9FC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47BB" w:rsidP="00D66866" w14:paraId="26DBEBE9" w14:textId="77777777">
            <w:pPr>
              <w:pStyle w:val="a3"/>
              <w:shd w:val="clear" w:color="auto" w:fill="auto"/>
              <w:tabs>
                <w:tab w:val="left" w:pos="1090"/>
                <w:tab w:val="left" w:pos="2650"/>
                <w:tab w:val="left" w:pos="3706"/>
              </w:tabs>
              <w:jc w:val="both"/>
            </w:pPr>
            <w:r>
              <w:rPr>
                <w:color w:val="000000"/>
                <w:sz w:val="24"/>
                <w:szCs w:val="24"/>
                <w:lang w:bidi="uk-UA"/>
              </w:rPr>
              <w:t>Дерева старі, напівсухі при поривах вітру можуть впасти і зашкодити життю та майну</w:t>
            </w:r>
            <w:r>
              <w:rPr>
                <w:color w:val="000000"/>
                <w:sz w:val="24"/>
                <w:szCs w:val="24"/>
                <w:lang w:bidi="uk-UA"/>
              </w:rPr>
              <w:tab/>
              <w:t>мешканців</w:t>
            </w:r>
            <w:r>
              <w:rPr>
                <w:color w:val="000000"/>
                <w:sz w:val="24"/>
                <w:szCs w:val="24"/>
                <w:lang w:bidi="uk-UA"/>
              </w:rPr>
              <w:tab/>
              <w:t>міста.</w:t>
            </w:r>
            <w:r>
              <w:rPr>
                <w:color w:val="000000"/>
                <w:sz w:val="24"/>
                <w:szCs w:val="24"/>
                <w:lang w:bidi="uk-UA"/>
              </w:rPr>
              <w:tab/>
              <w:t>Дерева</w:t>
            </w:r>
          </w:p>
          <w:p w:rsidR="009847BB" w:rsidP="00D66866" w14:paraId="5DF6086F" w14:textId="77777777">
            <w:pPr>
              <w:pStyle w:val="a3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bidi="uk-UA"/>
              </w:rPr>
              <w:t>підлягають видаленню.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42AE6C68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вул. Ярмаркова, 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3881A2B4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604BB3D2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271,92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47BB" w:rsidP="00D66866" w14:paraId="533E76B9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2013</w:t>
            </w:r>
          </w:p>
        </w:tc>
      </w:tr>
      <w:tr w14:paraId="2EAC6063" w14:textId="77777777" w:rsidTr="00D66866">
        <w:tblPrEx>
          <w:tblW w:w="0" w:type="auto"/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  <w:tblLook w:val="04A0"/>
        </w:tblPrEx>
        <w:trPr>
          <w:trHeight w:hRule="exact" w:val="1387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04DA479A" w14:textId="77777777">
            <w:pPr>
              <w:pStyle w:val="a3"/>
              <w:shd w:val="clear" w:color="auto" w:fill="auto"/>
              <w:ind w:firstLine="400"/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39.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44F98156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Дерево (тополя)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32E3A865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47BB" w:rsidP="00D66866" w14:paraId="62BFF099" w14:textId="77777777">
            <w:pPr>
              <w:pStyle w:val="a3"/>
              <w:shd w:val="clear" w:color="auto" w:fill="auto"/>
              <w:spacing w:line="276" w:lineRule="auto"/>
              <w:jc w:val="both"/>
            </w:pPr>
            <w:r>
              <w:rPr>
                <w:color w:val="000000"/>
                <w:sz w:val="24"/>
                <w:szCs w:val="24"/>
                <w:lang w:bidi="uk-UA"/>
              </w:rPr>
              <w:t xml:space="preserve">Дерево </w:t>
            </w:r>
            <w:r>
              <w:rPr>
                <w:color w:val="000000"/>
                <w:sz w:val="24"/>
                <w:szCs w:val="24"/>
                <w:lang w:bidi="uk-UA"/>
              </w:rPr>
              <w:t>кроноване</w:t>
            </w:r>
            <w:r>
              <w:rPr>
                <w:color w:val="000000"/>
                <w:sz w:val="24"/>
                <w:szCs w:val="24"/>
                <w:lang w:bidi="uk-UA"/>
              </w:rPr>
              <w:t>, старе, досягло вікової межі, сухе при поривах вітру може впасти і зашкодити здоров'ю та майну мешканців міста. Дерево підлягає видаленню.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787E097A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вул. Грушевського</w:t>
            </w:r>
          </w:p>
          <w:p w:rsidR="009847BB" w:rsidP="00D66866" w14:paraId="163E7CBE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Михайла, 3б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76443C64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32CDD173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90,64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47BB" w:rsidP="00D66866" w14:paraId="1CE8EBD7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2013</w:t>
            </w:r>
          </w:p>
        </w:tc>
      </w:tr>
      <w:tr w14:paraId="5887A5C6" w14:textId="77777777" w:rsidTr="00D66866">
        <w:tblPrEx>
          <w:tblW w:w="0" w:type="auto"/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  <w:tblLook w:val="04A0"/>
        </w:tblPrEx>
        <w:trPr>
          <w:trHeight w:hRule="exact" w:val="1709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25FA822B" w14:textId="77777777">
            <w:pPr>
              <w:pStyle w:val="a3"/>
              <w:shd w:val="clear" w:color="auto" w:fill="auto"/>
              <w:ind w:firstLine="400"/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40.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16607B0C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Дерево (каштан)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0E5D4385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47BB" w:rsidP="00D66866" w14:paraId="2AF3F5B9" w14:textId="77777777">
            <w:pPr>
              <w:pStyle w:val="a3"/>
              <w:shd w:val="clear" w:color="auto" w:fill="auto"/>
              <w:spacing w:line="276" w:lineRule="auto"/>
              <w:jc w:val="both"/>
            </w:pPr>
            <w:r>
              <w:rPr>
                <w:color w:val="000000"/>
                <w:sz w:val="24"/>
                <w:szCs w:val="24"/>
                <w:lang w:bidi="uk-UA"/>
              </w:rPr>
              <w:t>Дерево старе, похилене, трухляве, напівсухе, дійшло вікової межі при поривах вітру може впасти і зашкодити здоров'ю та майну мешканців будинку. Дерево підлягає видаленню.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6C267AB8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bidi="uk-UA"/>
              </w:rPr>
              <w:t>вул. Орлика Пилипа, 25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1B3ECDBF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5367D740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90,64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47BB" w:rsidP="00D66866" w14:paraId="51B99B4C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2013</w:t>
            </w:r>
          </w:p>
        </w:tc>
      </w:tr>
      <w:tr w14:paraId="734C165C" w14:textId="77777777" w:rsidTr="00D66866">
        <w:tblPrEx>
          <w:tblW w:w="0" w:type="auto"/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  <w:tblLook w:val="04A0"/>
        </w:tblPrEx>
        <w:trPr>
          <w:trHeight w:hRule="exact" w:val="754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66EF7DBC" w14:textId="77777777">
            <w:pPr>
              <w:pStyle w:val="a3"/>
              <w:shd w:val="clear" w:color="auto" w:fill="auto"/>
              <w:ind w:firstLine="400"/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41.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47BB" w:rsidP="00D66866" w14:paraId="0CB78937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Дерева </w:t>
            </w:r>
            <w:r>
              <w:rPr>
                <w:color w:val="000000"/>
                <w:sz w:val="24"/>
                <w:szCs w:val="24"/>
                <w:lang w:bidi="uk-UA"/>
              </w:rPr>
              <w:t>(</w:t>
            </w:r>
            <w:r>
              <w:rPr>
                <w:color w:val="000000"/>
                <w:sz w:val="24"/>
                <w:szCs w:val="24"/>
                <w:lang w:bidi="uk-UA"/>
              </w:rPr>
              <w:t>р</w:t>
            </w:r>
            <w:r>
              <w:rPr>
                <w:color w:val="000000"/>
                <w:sz w:val="24"/>
                <w:szCs w:val="24"/>
                <w:lang w:bidi="uk-UA"/>
              </w:rPr>
              <w:t>ізних порід)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47BB" w:rsidP="00D66866" w14:paraId="7817B661" w14:textId="77777777">
            <w:pPr>
              <w:pStyle w:val="a3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47BB" w:rsidP="00D66866" w14:paraId="40BC984E" w14:textId="77777777">
            <w:pPr>
              <w:pStyle w:val="a3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bidi="uk-UA"/>
              </w:rPr>
              <w:t>Дерева, напівсухі в незадовільному стані.</w:t>
            </w:r>
          </w:p>
          <w:p w:rsidR="009847BB" w:rsidP="00D66866" w14:paraId="1E2BC5EC" w14:textId="77777777">
            <w:pPr>
              <w:pStyle w:val="a3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bidi="uk-UA"/>
              </w:rPr>
              <w:t>Дерева підлягають видаленню.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1054C38E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bidi="uk-UA"/>
              </w:rPr>
              <w:t xml:space="preserve">вул. </w:t>
            </w:r>
            <w:r>
              <w:rPr>
                <w:color w:val="000000"/>
                <w:sz w:val="24"/>
                <w:szCs w:val="24"/>
                <w:lang w:bidi="uk-UA"/>
              </w:rPr>
              <w:t>Онікієнка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 Олега,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8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softHyphen/>
            </w:r>
          </w:p>
          <w:p w:rsidR="009847BB" w:rsidP="00D66866" w14:paraId="1EDEE9BE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10-12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68B9D89D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3CB800E3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453,20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47BB" w:rsidP="00D66866" w14:paraId="7A06D5FC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2013</w:t>
            </w:r>
          </w:p>
        </w:tc>
      </w:tr>
      <w:tr w14:paraId="0137E7C3" w14:textId="77777777" w:rsidTr="00D66866">
        <w:tblPrEx>
          <w:tblW w:w="0" w:type="auto"/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  <w:tblLook w:val="04A0"/>
        </w:tblPrEx>
        <w:trPr>
          <w:trHeight w:hRule="exact" w:val="754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4902C454" w14:textId="77777777">
            <w:pPr>
              <w:pStyle w:val="a3"/>
              <w:shd w:val="clear" w:color="auto" w:fill="auto"/>
              <w:ind w:firstLine="400"/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42.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0A329C91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Дерево (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яблуня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47BB" w:rsidP="00D66866" w14:paraId="52AD162E" w14:textId="77777777">
            <w:pPr>
              <w:pStyle w:val="a3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47BB" w:rsidP="00D66866" w14:paraId="5538C2B1" w14:textId="77777777">
            <w:pPr>
              <w:pStyle w:val="a3"/>
              <w:shd w:val="clear" w:color="auto" w:fill="auto"/>
              <w:spacing w:line="276" w:lineRule="auto"/>
              <w:jc w:val="both"/>
            </w:pPr>
            <w:r>
              <w:rPr>
                <w:color w:val="000000"/>
                <w:sz w:val="24"/>
                <w:szCs w:val="24"/>
                <w:lang w:bidi="uk-UA"/>
              </w:rPr>
              <w:t>У зв'язку з проведенням капітального ремонту дерева підлягають видаленню.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7D91F449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bidi="uk-UA"/>
              </w:rPr>
              <w:t xml:space="preserve">вул. </w:t>
            </w:r>
            <w:r>
              <w:rPr>
                <w:color w:val="000000"/>
                <w:sz w:val="24"/>
                <w:szCs w:val="24"/>
                <w:lang w:bidi="uk-UA"/>
              </w:rPr>
              <w:t>Онікієнка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 Олега, 75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47BB" w:rsidP="00D66866" w14:paraId="63559B9D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663FC30E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90,64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47BB" w:rsidP="00D66866" w14:paraId="372AD4F1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2013</w:t>
            </w:r>
          </w:p>
        </w:tc>
      </w:tr>
      <w:tr w14:paraId="7C770793" w14:textId="77777777" w:rsidTr="00D66866">
        <w:tblPrEx>
          <w:tblW w:w="0" w:type="auto"/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  <w:tblLook w:val="04A0"/>
        </w:tblPrEx>
        <w:trPr>
          <w:trHeight w:hRule="exact" w:val="758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58C2DEE2" w14:textId="77777777">
            <w:pPr>
              <w:pStyle w:val="a3"/>
              <w:shd w:val="clear" w:color="auto" w:fill="auto"/>
              <w:ind w:firstLine="400"/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43.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47BB" w:rsidP="00D66866" w14:paraId="46ED6309" w14:textId="77777777">
            <w:pPr>
              <w:pStyle w:val="a3"/>
              <w:shd w:val="clear" w:color="auto" w:fill="auto"/>
              <w:spacing w:line="233" w:lineRule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Дерева </w:t>
            </w:r>
            <w:r>
              <w:rPr>
                <w:color w:val="000000"/>
                <w:sz w:val="24"/>
                <w:szCs w:val="24"/>
                <w:lang w:bidi="uk-UA"/>
              </w:rPr>
              <w:t>(</w:t>
            </w:r>
            <w:r>
              <w:rPr>
                <w:color w:val="000000"/>
                <w:sz w:val="24"/>
                <w:szCs w:val="24"/>
                <w:lang w:bidi="uk-UA"/>
              </w:rPr>
              <w:t>р</w:t>
            </w:r>
            <w:r>
              <w:rPr>
                <w:color w:val="000000"/>
                <w:sz w:val="24"/>
                <w:szCs w:val="24"/>
                <w:lang w:bidi="uk-UA"/>
              </w:rPr>
              <w:t>ізних порід)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47BB" w:rsidP="00D66866" w14:paraId="1BFD3AE5" w14:textId="77777777">
            <w:pPr>
              <w:pStyle w:val="a3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47BB" w:rsidP="00D66866" w14:paraId="5CC928E0" w14:textId="77777777">
            <w:pPr>
              <w:pStyle w:val="a3"/>
              <w:shd w:val="clear" w:color="auto" w:fill="auto"/>
              <w:spacing w:line="276" w:lineRule="auto"/>
              <w:jc w:val="both"/>
            </w:pPr>
            <w:r>
              <w:rPr>
                <w:color w:val="000000"/>
                <w:sz w:val="24"/>
                <w:szCs w:val="24"/>
                <w:lang w:bidi="uk-UA"/>
              </w:rPr>
              <w:t>У зв'язку з проведенням капітального ремонту дерева підлягають видаленню.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2C31F05E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bidi="uk-UA"/>
              </w:rPr>
              <w:t xml:space="preserve">вул. </w:t>
            </w:r>
            <w:r>
              <w:rPr>
                <w:color w:val="000000"/>
                <w:sz w:val="24"/>
                <w:szCs w:val="24"/>
                <w:lang w:bidi="uk-UA"/>
              </w:rPr>
              <w:t>Онікієнка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 Олега, 73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47BB" w:rsidP="00D66866" w14:paraId="12DF1B92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47BB" w:rsidP="00D66866" w14:paraId="14316637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181,28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47BB" w:rsidP="00D66866" w14:paraId="462B0BF8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2013</w:t>
            </w:r>
          </w:p>
        </w:tc>
      </w:tr>
      <w:tr w14:paraId="21CCD452" w14:textId="77777777" w:rsidTr="00D66866">
        <w:tblPrEx>
          <w:tblW w:w="0" w:type="auto"/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  <w:tblLook w:val="04A0"/>
        </w:tblPrEx>
        <w:trPr>
          <w:trHeight w:hRule="exact" w:val="754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7D6A9479" w14:textId="77777777">
            <w:pPr>
              <w:pStyle w:val="a3"/>
              <w:shd w:val="clear" w:color="auto" w:fill="auto"/>
              <w:ind w:firstLine="400"/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44.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47BB" w:rsidP="00D66866" w14:paraId="7CCEF2BE" w14:textId="77777777">
            <w:pPr>
              <w:pStyle w:val="a3"/>
              <w:shd w:val="clear" w:color="auto" w:fill="auto"/>
              <w:spacing w:line="233" w:lineRule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Дерева </w:t>
            </w:r>
            <w:r>
              <w:rPr>
                <w:color w:val="000000"/>
                <w:sz w:val="24"/>
                <w:szCs w:val="24"/>
                <w:lang w:bidi="uk-UA"/>
              </w:rPr>
              <w:t>(</w:t>
            </w:r>
            <w:r>
              <w:rPr>
                <w:color w:val="000000"/>
                <w:sz w:val="24"/>
                <w:szCs w:val="24"/>
                <w:lang w:bidi="uk-UA"/>
              </w:rPr>
              <w:t>р</w:t>
            </w:r>
            <w:r>
              <w:rPr>
                <w:color w:val="000000"/>
                <w:sz w:val="24"/>
                <w:szCs w:val="24"/>
                <w:lang w:bidi="uk-UA"/>
              </w:rPr>
              <w:t>ізних порід)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47BB" w:rsidP="00D66866" w14:paraId="2A436EEB" w14:textId="77777777">
            <w:pPr>
              <w:pStyle w:val="a3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47BB" w:rsidP="00D66866" w14:paraId="7802E5A4" w14:textId="77777777">
            <w:pPr>
              <w:pStyle w:val="a3"/>
              <w:shd w:val="clear" w:color="auto" w:fill="auto"/>
              <w:spacing w:line="276" w:lineRule="auto"/>
              <w:jc w:val="both"/>
            </w:pPr>
            <w:r>
              <w:rPr>
                <w:color w:val="000000"/>
                <w:sz w:val="24"/>
                <w:szCs w:val="24"/>
                <w:lang w:bidi="uk-UA"/>
              </w:rPr>
              <w:t>У зв'язку з проведенням капітального ремонту дерева підлягають видаленню.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2230AE3B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вул.Онікієнка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 Олега,71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4098C568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3FD9F48F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271,92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47BB" w:rsidP="00D66866" w14:paraId="2787DA42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2013</w:t>
            </w:r>
          </w:p>
        </w:tc>
      </w:tr>
      <w:tr w14:paraId="606911B6" w14:textId="77777777" w:rsidTr="00D66866">
        <w:tblPrEx>
          <w:tblW w:w="0" w:type="auto"/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  <w:tblLook w:val="04A0"/>
        </w:tblPrEx>
        <w:trPr>
          <w:trHeight w:hRule="exact" w:val="960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47BB" w:rsidP="00D66866" w14:paraId="49FA060F" w14:textId="77777777">
            <w:pPr>
              <w:pStyle w:val="a3"/>
              <w:shd w:val="clear" w:color="auto" w:fill="auto"/>
              <w:ind w:firstLine="400"/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45.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47BB" w:rsidP="00D66866" w14:paraId="17C7571A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Дерева </w:t>
            </w:r>
            <w:r>
              <w:rPr>
                <w:color w:val="000000"/>
                <w:sz w:val="24"/>
                <w:szCs w:val="24"/>
                <w:lang w:bidi="uk-UA"/>
              </w:rPr>
              <w:t>(</w:t>
            </w:r>
            <w:r>
              <w:rPr>
                <w:color w:val="000000"/>
                <w:sz w:val="24"/>
                <w:szCs w:val="24"/>
                <w:lang w:bidi="uk-UA"/>
              </w:rPr>
              <w:t>р</w:t>
            </w:r>
            <w:r>
              <w:rPr>
                <w:color w:val="000000"/>
                <w:sz w:val="24"/>
                <w:szCs w:val="24"/>
                <w:lang w:bidi="uk-UA"/>
              </w:rPr>
              <w:t>ізних порід)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47BB" w:rsidP="00D66866" w14:paraId="55653844" w14:textId="77777777">
            <w:pPr>
              <w:pStyle w:val="a3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847BB" w:rsidP="00D66866" w14:paraId="272C6EE8" w14:textId="77777777">
            <w:pPr>
              <w:pStyle w:val="a3"/>
              <w:shd w:val="clear" w:color="auto" w:fill="auto"/>
              <w:tabs>
                <w:tab w:val="left" w:pos="1272"/>
                <w:tab w:val="left" w:pos="2189"/>
                <w:tab w:val="left" w:pos="3278"/>
              </w:tabs>
              <w:jc w:val="both"/>
            </w:pPr>
            <w:r>
              <w:rPr>
                <w:color w:val="000000"/>
                <w:sz w:val="24"/>
                <w:szCs w:val="24"/>
                <w:lang w:bidi="uk-UA"/>
              </w:rPr>
              <w:t>У зв'язку з проведенням ремонтних робіт на пішохідній доріжці по вул. Петлюри Симона,</w:t>
            </w:r>
            <w:r>
              <w:rPr>
                <w:color w:val="000000"/>
                <w:sz w:val="24"/>
                <w:szCs w:val="24"/>
                <w:lang w:bidi="uk-UA"/>
              </w:rPr>
              <w:tab/>
              <w:t>19-в,</w:t>
            </w:r>
            <w:r>
              <w:rPr>
                <w:color w:val="000000"/>
                <w:sz w:val="24"/>
                <w:szCs w:val="24"/>
                <w:lang w:bidi="uk-UA"/>
              </w:rPr>
              <w:tab/>
              <w:t>дерева</w:t>
            </w:r>
            <w:r>
              <w:rPr>
                <w:color w:val="000000"/>
                <w:sz w:val="24"/>
                <w:szCs w:val="24"/>
                <w:lang w:bidi="uk-UA"/>
              </w:rPr>
              <w:tab/>
              <w:t>підлягають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47BB" w:rsidP="00D66866" w14:paraId="6EA78AD4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bidi="uk-UA"/>
              </w:rPr>
              <w:t>вул. Петлюри Симона,</w:t>
            </w:r>
          </w:p>
          <w:p w:rsidR="009847BB" w:rsidP="00D66866" w14:paraId="2C85CAF9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bidi="uk-UA"/>
              </w:rPr>
              <w:t>19-в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847BB" w:rsidP="00D66866" w14:paraId="23C871EC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47BB" w:rsidP="00D66866" w14:paraId="5BC73ECD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634,48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47BB" w:rsidP="00D66866" w14:paraId="05C13709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2013</w:t>
            </w:r>
          </w:p>
        </w:tc>
      </w:tr>
    </w:tbl>
    <w:p w:rsidR="009847BB" w:rsidP="009847BB" w14:paraId="39D94ADC" w14:textId="77777777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4A0"/>
      </w:tblPr>
      <w:tblGrid>
        <w:gridCol w:w="854"/>
        <w:gridCol w:w="1843"/>
        <w:gridCol w:w="1277"/>
        <w:gridCol w:w="4536"/>
        <w:gridCol w:w="2693"/>
        <w:gridCol w:w="1133"/>
        <w:gridCol w:w="1133"/>
        <w:gridCol w:w="1282"/>
      </w:tblGrid>
      <w:tr w14:paraId="1A2702FF" w14:textId="77777777" w:rsidTr="00D66866">
        <w:tblPrEx>
          <w:tblW w:w="0" w:type="auto"/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6019A84C" w14:textId="77777777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535A454C" w14:textId="77777777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49215EB5" w14:textId="77777777">
            <w:pPr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47BB" w:rsidP="00D66866" w14:paraId="203B2763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bidi="uk-UA"/>
              </w:rPr>
              <w:t>видаленню. Дерева в задовільному стані.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1862CE72" w14:textId="77777777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219697D9" w14:textId="77777777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294C2EA9" w14:textId="77777777">
            <w:pPr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47BB" w:rsidP="00D66866" w14:paraId="6AA6C02A" w14:textId="77777777">
            <w:pPr>
              <w:rPr>
                <w:sz w:val="10"/>
                <w:szCs w:val="10"/>
              </w:rPr>
            </w:pPr>
          </w:p>
        </w:tc>
      </w:tr>
      <w:tr w14:paraId="078E8DEA" w14:textId="77777777" w:rsidTr="00D66866">
        <w:tblPrEx>
          <w:tblW w:w="0" w:type="auto"/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  <w:tblLook w:val="04A0"/>
        </w:tblPrEx>
        <w:trPr>
          <w:trHeight w:hRule="exact" w:val="1224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65AAAE27" w14:textId="77777777">
            <w:pPr>
              <w:pStyle w:val="a3"/>
              <w:shd w:val="clear" w:color="auto" w:fill="auto"/>
              <w:ind w:firstLine="400"/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46.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5FE7ECE0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Дерево (клен)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5F773DFE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47BB" w:rsidP="00D66866" w14:paraId="7C921355" w14:textId="77777777">
            <w:pPr>
              <w:pStyle w:val="a3"/>
              <w:shd w:val="clear" w:color="auto" w:fill="auto"/>
              <w:tabs>
                <w:tab w:val="left" w:pos="1488"/>
                <w:tab w:val="left" w:pos="2462"/>
              </w:tabs>
              <w:jc w:val="both"/>
            </w:pPr>
            <w:r>
              <w:rPr>
                <w:color w:val="000000"/>
                <w:sz w:val="24"/>
                <w:szCs w:val="24"/>
                <w:lang w:bidi="uk-UA"/>
              </w:rPr>
              <w:t>Дерево в незадовільному стані, становить загрозу життю, здоров'ю та майну мешканців</w:t>
            </w:r>
            <w:r>
              <w:rPr>
                <w:color w:val="000000"/>
                <w:sz w:val="24"/>
                <w:szCs w:val="24"/>
                <w:lang w:bidi="uk-UA"/>
              </w:rPr>
              <w:tab/>
              <w:t>міста.</w:t>
            </w:r>
            <w:r>
              <w:rPr>
                <w:color w:val="000000"/>
                <w:sz w:val="24"/>
                <w:szCs w:val="24"/>
                <w:lang w:bidi="uk-UA"/>
              </w:rPr>
              <w:tab/>
              <w:t>Дерево підлягає</w:t>
            </w:r>
          </w:p>
          <w:p w:rsidR="009847BB" w:rsidP="00D66866" w14:paraId="0AFCB0D3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bidi="uk-UA"/>
              </w:rPr>
              <w:t>видаленню.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1B183565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вул. Київська, 137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0AC513A6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458F845F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90,64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47BB" w:rsidP="00D66866" w14:paraId="2DD60BC7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2013</w:t>
            </w:r>
          </w:p>
        </w:tc>
      </w:tr>
      <w:tr w14:paraId="28A84041" w14:textId="77777777" w:rsidTr="00D66866">
        <w:tblPrEx>
          <w:tblW w:w="0" w:type="auto"/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  <w:tblLook w:val="04A0"/>
        </w:tblPrEx>
        <w:trPr>
          <w:trHeight w:hRule="exact" w:val="1224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02E6FB77" w14:textId="77777777">
            <w:pPr>
              <w:pStyle w:val="a3"/>
              <w:shd w:val="clear" w:color="auto" w:fill="auto"/>
              <w:ind w:firstLine="400"/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47.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7249B335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Дерева </w:t>
            </w:r>
            <w:r>
              <w:rPr>
                <w:color w:val="000000"/>
                <w:sz w:val="24"/>
                <w:szCs w:val="24"/>
                <w:lang w:bidi="uk-UA"/>
              </w:rPr>
              <w:t>(</w:t>
            </w:r>
            <w:r>
              <w:rPr>
                <w:color w:val="000000"/>
                <w:sz w:val="24"/>
                <w:szCs w:val="24"/>
                <w:lang w:bidi="uk-UA"/>
              </w:rPr>
              <w:t>р</w:t>
            </w:r>
            <w:r>
              <w:rPr>
                <w:color w:val="000000"/>
                <w:sz w:val="24"/>
                <w:szCs w:val="24"/>
                <w:lang w:bidi="uk-UA"/>
              </w:rPr>
              <w:t>ізних порід)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106CF431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47BB" w:rsidP="00D66866" w14:paraId="3EE0B0A0" w14:textId="77777777">
            <w:pPr>
              <w:pStyle w:val="a3"/>
              <w:shd w:val="clear" w:color="auto" w:fill="auto"/>
              <w:tabs>
                <w:tab w:val="left" w:pos="1651"/>
              </w:tabs>
              <w:jc w:val="both"/>
            </w:pPr>
            <w:r>
              <w:rPr>
                <w:color w:val="000000"/>
                <w:sz w:val="24"/>
                <w:szCs w:val="24"/>
                <w:lang w:bidi="uk-UA"/>
              </w:rPr>
              <w:t>У зв'язку з проведенням робіт з будівництва</w:t>
            </w:r>
            <w:r>
              <w:rPr>
                <w:color w:val="000000"/>
                <w:sz w:val="24"/>
                <w:szCs w:val="24"/>
                <w:lang w:bidi="uk-UA"/>
              </w:rPr>
              <w:tab/>
              <w:t>зони відпочинку, дерева</w:t>
            </w:r>
          </w:p>
          <w:p w:rsidR="009847BB" w:rsidP="00D66866" w14:paraId="4CE4C623" w14:textId="77777777">
            <w:pPr>
              <w:pStyle w:val="a3"/>
              <w:shd w:val="clear" w:color="auto" w:fill="auto"/>
              <w:tabs>
                <w:tab w:val="left" w:pos="1570"/>
                <w:tab w:val="left" w:pos="3178"/>
                <w:tab w:val="left" w:pos="4320"/>
              </w:tabs>
              <w:jc w:val="both"/>
            </w:pPr>
            <w:r>
              <w:rPr>
                <w:color w:val="000000"/>
                <w:sz w:val="24"/>
                <w:szCs w:val="24"/>
                <w:lang w:bidi="uk-UA"/>
              </w:rPr>
              <w:t>підлягають</w:t>
            </w:r>
            <w:r>
              <w:rPr>
                <w:color w:val="000000"/>
                <w:sz w:val="24"/>
                <w:szCs w:val="24"/>
                <w:lang w:bidi="uk-UA"/>
              </w:rPr>
              <w:tab/>
              <w:t>видаленню.</w:t>
            </w:r>
            <w:r>
              <w:rPr>
                <w:color w:val="000000"/>
                <w:sz w:val="24"/>
                <w:szCs w:val="24"/>
                <w:lang w:bidi="uk-UA"/>
              </w:rPr>
              <w:tab/>
              <w:t>Дерева</w:t>
            </w:r>
            <w:r>
              <w:rPr>
                <w:color w:val="000000"/>
                <w:sz w:val="24"/>
                <w:szCs w:val="24"/>
                <w:lang w:bidi="uk-UA"/>
              </w:rPr>
              <w:tab/>
              <w:t>в</w:t>
            </w:r>
          </w:p>
          <w:p w:rsidR="009847BB" w:rsidP="00D66866" w14:paraId="7F9208A6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bidi="uk-UA"/>
              </w:rPr>
              <w:t>задовільному стані.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2062C3A4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вул. Київська, 137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07F81D75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548ED1CB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543,84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47BB" w:rsidP="00D66866" w14:paraId="06132CBF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2013</w:t>
            </w:r>
          </w:p>
        </w:tc>
      </w:tr>
      <w:tr w14:paraId="454375A7" w14:textId="77777777" w:rsidTr="00D66866">
        <w:tblPrEx>
          <w:tblW w:w="0" w:type="auto"/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  <w:tblLook w:val="04A0"/>
        </w:tblPrEx>
        <w:trPr>
          <w:trHeight w:hRule="exact" w:val="1387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59B5BF2D" w14:textId="77777777">
            <w:pPr>
              <w:pStyle w:val="a3"/>
              <w:shd w:val="clear" w:color="auto" w:fill="auto"/>
              <w:ind w:firstLine="400"/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48.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2C73F8B7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Дерево (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ялина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78195660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47BB" w:rsidP="00D66866" w14:paraId="7F138F2A" w14:textId="77777777">
            <w:pPr>
              <w:pStyle w:val="a3"/>
              <w:shd w:val="clear" w:color="auto" w:fill="auto"/>
              <w:spacing w:line="276" w:lineRule="auto"/>
              <w:jc w:val="both"/>
            </w:pPr>
            <w:r>
              <w:rPr>
                <w:color w:val="000000"/>
                <w:sz w:val="24"/>
                <w:szCs w:val="24"/>
                <w:lang w:bidi="uk-UA"/>
              </w:rPr>
              <w:t>Дерево знаходиться в аварійному стані несе загрозу для життя, здоров'я та майна мешканців будинку. Дерево підлягає видаленню.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2C684CD9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вул. Ярослава Мудрого,</w:t>
            </w:r>
          </w:p>
          <w:p w:rsidR="009847BB" w:rsidP="00D66866" w14:paraId="3858EDC9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34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46A70066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0FC734BB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90,64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47BB" w:rsidP="00D66866" w14:paraId="683E9E15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2013</w:t>
            </w:r>
          </w:p>
        </w:tc>
      </w:tr>
      <w:tr w14:paraId="414133A7" w14:textId="77777777" w:rsidTr="00D66866">
        <w:tblPrEx>
          <w:tblW w:w="0" w:type="auto"/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  <w:tblLook w:val="04A0"/>
        </w:tblPrEx>
        <w:trPr>
          <w:trHeight w:hRule="exact" w:val="1392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48056255" w14:textId="77777777">
            <w:pPr>
              <w:pStyle w:val="a3"/>
              <w:shd w:val="clear" w:color="auto" w:fill="auto"/>
              <w:ind w:firstLine="400"/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49.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119A287B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Дерево (береза)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620FA2BD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47BB" w:rsidP="00D66866" w14:paraId="0CE32560" w14:textId="77777777">
            <w:pPr>
              <w:pStyle w:val="a3"/>
              <w:shd w:val="clear" w:color="auto" w:fill="auto"/>
              <w:spacing w:line="276" w:lineRule="auto"/>
              <w:jc w:val="both"/>
            </w:pPr>
            <w:r>
              <w:rPr>
                <w:color w:val="000000"/>
                <w:sz w:val="24"/>
                <w:szCs w:val="24"/>
                <w:lang w:bidi="uk-UA"/>
              </w:rPr>
              <w:t>Дерево трухляве, напівсухе знаходиться в аварійному стані несе загрозу для життя, здоров'я та майна мешканців міста. Дерево підлягає видаленню.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011D78E5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вул. Орлика Пилипа,</w:t>
            </w:r>
          </w:p>
          <w:p w:rsidR="009847BB" w:rsidP="00D66866" w14:paraId="62B39253" w14:textId="77777777">
            <w:pPr>
              <w:pStyle w:val="a3"/>
              <w:shd w:val="clear" w:color="auto" w:fill="auto"/>
              <w:spacing w:line="233" w:lineRule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10/1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1E016FA5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3824C4B0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90,64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47BB" w:rsidP="00D66866" w14:paraId="759A732B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2013</w:t>
            </w:r>
          </w:p>
        </w:tc>
      </w:tr>
      <w:tr w14:paraId="4BAA8ACE" w14:textId="77777777" w:rsidTr="00D66866">
        <w:tblPrEx>
          <w:tblW w:w="0" w:type="auto"/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  <w:tblLook w:val="04A0"/>
        </w:tblPrEx>
        <w:trPr>
          <w:trHeight w:hRule="exact" w:val="1387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7D677165" w14:textId="77777777">
            <w:pPr>
              <w:pStyle w:val="a3"/>
              <w:shd w:val="clear" w:color="auto" w:fill="auto"/>
              <w:ind w:firstLine="400"/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50.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047626D5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Дерева (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берези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43BC65A9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47BB" w:rsidP="00D66866" w14:paraId="2D94EBA6" w14:textId="77777777">
            <w:pPr>
              <w:pStyle w:val="a3"/>
              <w:shd w:val="clear" w:color="auto" w:fill="auto"/>
              <w:spacing w:line="276" w:lineRule="auto"/>
              <w:jc w:val="both"/>
            </w:pPr>
            <w:r>
              <w:rPr>
                <w:color w:val="000000"/>
                <w:sz w:val="24"/>
                <w:szCs w:val="24"/>
                <w:lang w:bidi="uk-UA"/>
              </w:rPr>
              <w:t>Дерева трухляві, сухі знаходиться в аварійному стані несуть загрозу для життя, здоров'я та майна мешканців міста. Дерева підлягають видаленню.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4520FE52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вул. Героїв України, 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1DC9606A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51848711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271,92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47BB" w:rsidP="00D66866" w14:paraId="643E78BB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2013</w:t>
            </w:r>
          </w:p>
        </w:tc>
      </w:tr>
      <w:tr w14:paraId="41C1AC9C" w14:textId="77777777" w:rsidTr="00D66866">
        <w:tblPrEx>
          <w:tblW w:w="0" w:type="auto"/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  <w:tblLook w:val="04A0"/>
        </w:tblPrEx>
        <w:trPr>
          <w:trHeight w:hRule="exact" w:val="1714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47BB" w:rsidP="00D66866" w14:paraId="689BD7C0" w14:textId="77777777">
            <w:pPr>
              <w:pStyle w:val="a3"/>
              <w:shd w:val="clear" w:color="auto" w:fill="auto"/>
              <w:ind w:firstLine="400"/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51.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47BB" w:rsidP="00D66866" w14:paraId="3DB0D590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Дерева </w:t>
            </w:r>
            <w:r>
              <w:rPr>
                <w:color w:val="000000"/>
                <w:sz w:val="24"/>
                <w:szCs w:val="24"/>
                <w:lang w:bidi="uk-UA"/>
              </w:rPr>
              <w:t>(акації)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47BB" w:rsidP="00D66866" w14:paraId="43FDD5F8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847BB" w:rsidP="00D66866" w14:paraId="7C067111" w14:textId="77777777">
            <w:pPr>
              <w:pStyle w:val="a3"/>
              <w:shd w:val="clear" w:color="auto" w:fill="auto"/>
              <w:spacing w:line="276" w:lineRule="auto"/>
              <w:jc w:val="both"/>
            </w:pPr>
            <w:r>
              <w:rPr>
                <w:color w:val="000000"/>
                <w:sz w:val="24"/>
                <w:szCs w:val="24"/>
                <w:lang w:bidi="uk-UA"/>
              </w:rPr>
              <w:t>Дерева трухляві, дуплясті, напівсухі одне з них похилене на проїжджу частину, а друге на колонку для води, дерева знаходиться в аварійному стані несуть загрозу для життя, здоров'я та майна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47BB" w:rsidP="00D66866" w14:paraId="1E2CA18C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вул. Петлюри Симона,</w:t>
            </w:r>
          </w:p>
          <w:p w:rsidR="009847BB" w:rsidP="00D66866" w14:paraId="313E41D1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47BB" w:rsidP="00D66866" w14:paraId="3C6FAD1E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47BB" w:rsidP="00D66866" w14:paraId="23512899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181,28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47BB" w:rsidP="00D66866" w14:paraId="7B8F411B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2013</w:t>
            </w:r>
          </w:p>
        </w:tc>
      </w:tr>
    </w:tbl>
    <w:p w:rsidR="009847BB" w:rsidP="009847BB" w14:paraId="3E07A3A1" w14:textId="77777777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4A0"/>
      </w:tblPr>
      <w:tblGrid>
        <w:gridCol w:w="854"/>
        <w:gridCol w:w="1843"/>
        <w:gridCol w:w="1277"/>
        <w:gridCol w:w="4536"/>
        <w:gridCol w:w="2693"/>
        <w:gridCol w:w="1133"/>
        <w:gridCol w:w="1133"/>
        <w:gridCol w:w="1282"/>
      </w:tblGrid>
      <w:tr w14:paraId="130A5CBB" w14:textId="77777777" w:rsidTr="00D66866">
        <w:tblPrEx>
          <w:tblW w:w="0" w:type="auto"/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  <w:tblLook w:val="04A0"/>
        </w:tblPrEx>
        <w:trPr>
          <w:trHeight w:hRule="exact" w:val="960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461D31DA" w14:textId="77777777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690E5448" w14:textId="77777777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65C4310F" w14:textId="77777777">
            <w:pPr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47BB" w:rsidP="00D66866" w14:paraId="329B03A9" w14:textId="77777777">
            <w:pPr>
              <w:pStyle w:val="a3"/>
              <w:shd w:val="clear" w:color="auto" w:fill="auto"/>
              <w:spacing w:line="276" w:lineRule="auto"/>
              <w:jc w:val="both"/>
            </w:pPr>
            <w:r>
              <w:rPr>
                <w:color w:val="000000"/>
                <w:sz w:val="24"/>
                <w:szCs w:val="24"/>
                <w:lang w:bidi="uk-UA"/>
              </w:rPr>
              <w:t xml:space="preserve">мешканців міста.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Дерева </w:t>
            </w:r>
            <w:r>
              <w:rPr>
                <w:color w:val="000000"/>
                <w:sz w:val="24"/>
                <w:szCs w:val="24"/>
                <w:lang w:bidi="uk-UA"/>
              </w:rPr>
              <w:t>п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ідлягають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видаленню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7FE843DB" w14:textId="77777777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0C80241E" w14:textId="77777777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2AF65A9B" w14:textId="77777777">
            <w:pPr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47BB" w:rsidP="00D66866" w14:paraId="47FEBFA1" w14:textId="77777777">
            <w:pPr>
              <w:rPr>
                <w:sz w:val="10"/>
                <w:szCs w:val="10"/>
              </w:rPr>
            </w:pPr>
          </w:p>
        </w:tc>
      </w:tr>
      <w:tr w14:paraId="385562E4" w14:textId="77777777" w:rsidTr="00D66866">
        <w:tblPrEx>
          <w:tblW w:w="0" w:type="auto"/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  <w:tblLook w:val="04A0"/>
        </w:tblPrEx>
        <w:trPr>
          <w:trHeight w:hRule="exact" w:val="1392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0F94323A" w14:textId="77777777">
            <w:pPr>
              <w:pStyle w:val="a3"/>
              <w:shd w:val="clear" w:color="auto" w:fill="auto"/>
              <w:ind w:firstLine="400"/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52.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435788B4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Дерево (верба)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10242C9F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47BB" w:rsidP="00D66866" w14:paraId="56D09153" w14:textId="77777777">
            <w:pPr>
              <w:pStyle w:val="a3"/>
              <w:shd w:val="clear" w:color="auto" w:fill="auto"/>
              <w:spacing w:line="276" w:lineRule="auto"/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Дерево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напівсухе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знаходиться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в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аварійному стані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несе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загрозу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для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життя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,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здоров'я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та майна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мешканців </w:t>
            </w:r>
            <w:r>
              <w:rPr>
                <w:color w:val="000000"/>
                <w:sz w:val="24"/>
                <w:szCs w:val="24"/>
                <w:lang w:bidi="uk-UA"/>
              </w:rPr>
              <w:t>м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іста.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Дерево </w:t>
            </w:r>
            <w:r>
              <w:rPr>
                <w:color w:val="000000"/>
                <w:sz w:val="24"/>
                <w:szCs w:val="24"/>
                <w:lang w:bidi="uk-UA"/>
              </w:rPr>
              <w:t>п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ідлягає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видаленню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1A63F485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бульв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.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Незалежності,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16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softHyphen/>
              <w:t>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07A86437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621959E9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90,64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47BB" w:rsidP="00D66866" w14:paraId="019B27E0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2013</w:t>
            </w:r>
          </w:p>
        </w:tc>
      </w:tr>
      <w:tr w14:paraId="46F28D1C" w14:textId="77777777" w:rsidTr="00D66866">
        <w:tblPrEx>
          <w:tblW w:w="0" w:type="auto"/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  <w:tblLook w:val="04A0"/>
        </w:tblPrEx>
        <w:trPr>
          <w:trHeight w:hRule="exact" w:val="1070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3EBF863E" w14:textId="77777777">
            <w:pPr>
              <w:pStyle w:val="a3"/>
              <w:shd w:val="clear" w:color="auto" w:fill="auto"/>
              <w:ind w:firstLine="400"/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53.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548DCD6B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Дерево (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ялина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5F0E53FE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47BB" w:rsidP="00D66866" w14:paraId="43B9141C" w14:textId="77777777">
            <w:pPr>
              <w:pStyle w:val="a3"/>
              <w:shd w:val="clear" w:color="auto" w:fill="auto"/>
              <w:spacing w:line="276" w:lineRule="auto"/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Дерево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сухе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несе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загрозу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для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життя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,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здоров'я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та майна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мешканців </w:t>
            </w:r>
            <w:r>
              <w:rPr>
                <w:color w:val="000000"/>
                <w:sz w:val="24"/>
                <w:szCs w:val="24"/>
                <w:lang w:bidi="uk-UA"/>
              </w:rPr>
              <w:t>м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іста.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Дерево </w:t>
            </w:r>
            <w:r>
              <w:rPr>
                <w:color w:val="000000"/>
                <w:sz w:val="24"/>
                <w:szCs w:val="24"/>
                <w:lang w:bidi="uk-UA"/>
              </w:rPr>
              <w:t>п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ідлягає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видаленню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2E455209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вул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.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Героїв України,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22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3468F145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38FCC147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90,64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47BB" w:rsidP="00D66866" w14:paraId="538F9922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2013</w:t>
            </w:r>
          </w:p>
        </w:tc>
      </w:tr>
      <w:tr w14:paraId="4F85A36F" w14:textId="77777777" w:rsidTr="00D66866">
        <w:tblPrEx>
          <w:tblW w:w="0" w:type="auto"/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  <w:tblLook w:val="04A0"/>
        </w:tblPrEx>
        <w:trPr>
          <w:trHeight w:hRule="exact" w:val="950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621C4A41" w14:textId="77777777">
            <w:pPr>
              <w:pStyle w:val="a3"/>
              <w:shd w:val="clear" w:color="auto" w:fill="auto"/>
              <w:ind w:firstLine="400"/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54.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47BB" w:rsidP="00D66866" w14:paraId="72598CB5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Дерева </w:t>
            </w:r>
            <w:r>
              <w:rPr>
                <w:color w:val="000000"/>
                <w:sz w:val="24"/>
                <w:szCs w:val="24"/>
                <w:lang w:bidi="uk-UA"/>
              </w:rPr>
              <w:t>(</w:t>
            </w:r>
            <w:r>
              <w:rPr>
                <w:color w:val="000000"/>
                <w:sz w:val="24"/>
                <w:szCs w:val="24"/>
                <w:lang w:bidi="uk-UA"/>
              </w:rPr>
              <w:t>р</w:t>
            </w:r>
            <w:r>
              <w:rPr>
                <w:color w:val="000000"/>
                <w:sz w:val="24"/>
                <w:szCs w:val="24"/>
                <w:lang w:bidi="uk-UA"/>
              </w:rPr>
              <w:t>ізних порід)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47BB" w:rsidP="00D66866" w14:paraId="7077E793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47BB" w:rsidP="00D66866" w14:paraId="42FBDAED" w14:textId="77777777">
            <w:pPr>
              <w:pStyle w:val="a3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Дерева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розташовані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в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bidi="uk-UA"/>
              </w:rPr>
              <w:t>зон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і капітального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ремонту тротуару. Дерева </w:t>
            </w:r>
            <w:r>
              <w:rPr>
                <w:color w:val="000000"/>
                <w:sz w:val="24"/>
                <w:szCs w:val="24"/>
                <w:lang w:bidi="uk-UA"/>
              </w:rPr>
              <w:t>п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ідлягають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видаленню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530A9EEC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вул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.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Петлюри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Симона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47BB" w:rsidP="00D66866" w14:paraId="597FA1FE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56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10767A72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5075,84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47BB" w:rsidP="00D66866" w14:paraId="2C4433D8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2013</w:t>
            </w:r>
          </w:p>
        </w:tc>
      </w:tr>
      <w:tr w14:paraId="21E45CC5" w14:textId="77777777" w:rsidTr="00D66866">
        <w:tblPrEx>
          <w:tblW w:w="0" w:type="auto"/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  <w:tblLook w:val="04A0"/>
        </w:tblPrEx>
        <w:trPr>
          <w:trHeight w:hRule="exact" w:val="946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54DBBB7B" w14:textId="77777777">
            <w:pPr>
              <w:pStyle w:val="a3"/>
              <w:shd w:val="clear" w:color="auto" w:fill="auto"/>
              <w:ind w:firstLine="400"/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55.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47BB" w:rsidP="00D66866" w14:paraId="0CB43594" w14:textId="77777777">
            <w:pPr>
              <w:pStyle w:val="a3"/>
              <w:shd w:val="clear" w:color="auto" w:fill="auto"/>
              <w:spacing w:line="233" w:lineRule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Дерева </w:t>
            </w:r>
            <w:r>
              <w:rPr>
                <w:color w:val="000000"/>
                <w:sz w:val="24"/>
                <w:szCs w:val="24"/>
                <w:lang w:bidi="uk-UA"/>
              </w:rPr>
              <w:t>(</w:t>
            </w:r>
            <w:r>
              <w:rPr>
                <w:color w:val="000000"/>
                <w:sz w:val="24"/>
                <w:szCs w:val="24"/>
                <w:lang w:bidi="uk-UA"/>
              </w:rPr>
              <w:t>р</w:t>
            </w:r>
            <w:r>
              <w:rPr>
                <w:color w:val="000000"/>
                <w:sz w:val="24"/>
                <w:szCs w:val="24"/>
                <w:lang w:bidi="uk-UA"/>
              </w:rPr>
              <w:t>ізних порід)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47BB" w:rsidP="00D66866" w14:paraId="787824B6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47BB" w:rsidP="00D66866" w14:paraId="342551EE" w14:textId="77777777">
            <w:pPr>
              <w:pStyle w:val="a3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Дерево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розташоване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в межах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будівництва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зони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відпочинку.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Дерево </w:t>
            </w:r>
            <w:r>
              <w:rPr>
                <w:color w:val="000000"/>
                <w:sz w:val="24"/>
                <w:szCs w:val="24"/>
                <w:lang w:bidi="uk-UA"/>
              </w:rPr>
              <w:t>п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ідлягає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видаленню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16C4DC06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бульв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.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Незалежності,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12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47BB" w:rsidP="00D66866" w14:paraId="19398D60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4FF16262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1268,96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47BB" w:rsidP="00D66866" w14:paraId="7A582084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2013</w:t>
            </w:r>
          </w:p>
        </w:tc>
      </w:tr>
      <w:tr w14:paraId="65E78F30" w14:textId="77777777" w:rsidTr="00D66866">
        <w:tblPrEx>
          <w:tblW w:w="0" w:type="auto"/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  <w:tblLook w:val="04A0"/>
        </w:tblPrEx>
        <w:trPr>
          <w:trHeight w:hRule="exact" w:val="1502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50C7ABEF" w14:textId="77777777">
            <w:pPr>
              <w:pStyle w:val="a3"/>
              <w:shd w:val="clear" w:color="auto" w:fill="auto"/>
              <w:ind w:firstLine="400"/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56.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171BDCC6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Дерево (груша)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22F14F74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47BB" w:rsidP="00D66866" w14:paraId="1E81DF79" w14:textId="77777777">
            <w:pPr>
              <w:pStyle w:val="a3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Дерево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похилене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на дитячий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майданчик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,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аварійне, напівсухе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в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незадовільному стані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становить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загрозу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життю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,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здоров'ю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та майну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мешканців будинків.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Дерево </w:t>
            </w:r>
            <w:r>
              <w:rPr>
                <w:color w:val="000000"/>
                <w:sz w:val="24"/>
                <w:szCs w:val="24"/>
                <w:lang w:bidi="uk-UA"/>
              </w:rPr>
              <w:t>п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ідлягає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видаленню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7766DF9F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вул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. Ярослава Мудрого,</w:t>
            </w:r>
          </w:p>
          <w:p w:rsidR="009847BB" w:rsidP="00D66866" w14:paraId="409DDF95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36 та 36-а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039724AF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586700F9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90,64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47BB" w:rsidP="00D66866" w14:paraId="029D4187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2013</w:t>
            </w:r>
          </w:p>
        </w:tc>
      </w:tr>
      <w:tr w14:paraId="5F4E0D8B" w14:textId="77777777" w:rsidTr="00D66866">
        <w:tblPrEx>
          <w:tblW w:w="0" w:type="auto"/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  <w:tblLook w:val="04A0"/>
        </w:tblPrEx>
        <w:trPr>
          <w:trHeight w:hRule="exact" w:val="1502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47BB" w:rsidP="00D66866" w14:paraId="7F6D18A6" w14:textId="77777777">
            <w:pPr>
              <w:pStyle w:val="a3"/>
              <w:shd w:val="clear" w:color="auto" w:fill="auto"/>
              <w:ind w:firstLine="400"/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57.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47BB" w:rsidP="00D66866" w14:paraId="1757A4F3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Дерево (береза)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47BB" w:rsidP="00D66866" w14:paraId="185FAF82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847BB" w:rsidP="00D66866" w14:paraId="29DCCEAB" w14:textId="77777777">
            <w:pPr>
              <w:pStyle w:val="a3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Дерево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дуплясте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,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дійшло вікової межі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знаходиться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в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незадовільному стані,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становить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загрозу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життю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,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здоров'ю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та майну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жителів </w:t>
            </w:r>
            <w:r>
              <w:rPr>
                <w:color w:val="000000"/>
                <w:sz w:val="24"/>
                <w:szCs w:val="24"/>
                <w:lang w:bidi="uk-UA"/>
              </w:rPr>
              <w:t>м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іста.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Дерево </w:t>
            </w:r>
            <w:r>
              <w:rPr>
                <w:color w:val="000000"/>
                <w:sz w:val="24"/>
                <w:szCs w:val="24"/>
                <w:lang w:bidi="uk-UA"/>
              </w:rPr>
              <w:t>п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ідлягає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видаленню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47BB" w:rsidP="00D66866" w14:paraId="16F131B1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вул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.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Хмельницького</w:t>
            </w:r>
          </w:p>
          <w:p w:rsidR="009847BB" w:rsidP="00D66866" w14:paraId="3E0C164A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Богдана, 32-35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47BB" w:rsidP="00D66866" w14:paraId="70BFD731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47BB" w:rsidP="00D66866" w14:paraId="0AAF697E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90,64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47BB" w:rsidP="00D66866" w14:paraId="066EAF77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2013</w:t>
            </w:r>
          </w:p>
        </w:tc>
      </w:tr>
    </w:tbl>
    <w:p w:rsidR="009847BB" w:rsidP="009847BB" w14:paraId="506A78DE" w14:textId="77777777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4A0"/>
      </w:tblPr>
      <w:tblGrid>
        <w:gridCol w:w="854"/>
        <w:gridCol w:w="1843"/>
        <w:gridCol w:w="1277"/>
        <w:gridCol w:w="4536"/>
        <w:gridCol w:w="2693"/>
        <w:gridCol w:w="1133"/>
        <w:gridCol w:w="1133"/>
        <w:gridCol w:w="1282"/>
      </w:tblGrid>
      <w:tr w14:paraId="025DAA8D" w14:textId="77777777" w:rsidTr="00D66866">
        <w:tblPrEx>
          <w:tblW w:w="0" w:type="auto"/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  <w:tblLook w:val="04A0"/>
        </w:tblPrEx>
        <w:trPr>
          <w:trHeight w:hRule="exact" w:val="1714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1FABC1A7" w14:textId="77777777">
            <w:pPr>
              <w:pStyle w:val="a3"/>
              <w:shd w:val="clear" w:color="auto" w:fill="auto"/>
              <w:ind w:firstLine="400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58.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1B30F7D1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Дерево (тополя)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409FBFBA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bidi="uk-UA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47BB" w:rsidP="00D66866" w14:paraId="4B8B2241" w14:textId="77777777">
            <w:pPr>
              <w:pStyle w:val="a3"/>
              <w:shd w:val="clear" w:color="auto" w:fill="auto"/>
              <w:tabs>
                <w:tab w:val="left" w:pos="2554"/>
              </w:tabs>
              <w:spacing w:line="276" w:lineRule="auto"/>
              <w:jc w:val="both"/>
            </w:pPr>
            <w:r>
              <w:rPr>
                <w:color w:val="000000"/>
                <w:sz w:val="24"/>
                <w:szCs w:val="24"/>
                <w:lang w:bidi="uk-UA"/>
              </w:rPr>
              <w:t xml:space="preserve">Дерево </w:t>
            </w:r>
            <w:r>
              <w:rPr>
                <w:color w:val="000000"/>
                <w:sz w:val="24"/>
                <w:szCs w:val="24"/>
                <w:lang w:bidi="uk-UA"/>
              </w:rPr>
              <w:t>кроноване</w:t>
            </w:r>
            <w:r>
              <w:rPr>
                <w:color w:val="000000"/>
                <w:sz w:val="24"/>
                <w:szCs w:val="24"/>
                <w:lang w:bidi="uk-UA"/>
              </w:rPr>
              <w:t>, дуплясте, трухляве знаходиться в аварійному стані, становить загрозу життю, здоров'ю та майну мешканців міста.</w:t>
            </w:r>
            <w:r>
              <w:rPr>
                <w:color w:val="000000"/>
                <w:sz w:val="24"/>
                <w:szCs w:val="24"/>
                <w:lang w:bidi="uk-UA"/>
              </w:rPr>
              <w:tab/>
              <w:t>Дерево підлягає</w:t>
            </w:r>
          </w:p>
          <w:p w:rsidR="009847BB" w:rsidP="00D66866" w14:paraId="33ADEFBB" w14:textId="77777777">
            <w:pPr>
              <w:pStyle w:val="a3"/>
              <w:shd w:val="clear" w:color="auto" w:fill="auto"/>
              <w:spacing w:line="276" w:lineRule="auto"/>
            </w:pPr>
            <w:r>
              <w:rPr>
                <w:color w:val="000000"/>
                <w:sz w:val="24"/>
                <w:szCs w:val="24"/>
                <w:lang w:bidi="uk-UA"/>
              </w:rPr>
              <w:t>видаленню.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32D2A3CA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вул. Київська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55E24177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63F65E33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90,64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47BB" w:rsidP="00D66866" w14:paraId="7D88C0E9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2013</w:t>
            </w:r>
          </w:p>
        </w:tc>
      </w:tr>
      <w:tr w14:paraId="67CF9EC7" w14:textId="77777777" w:rsidTr="00D66866">
        <w:tblPrEx>
          <w:tblW w:w="0" w:type="auto"/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  <w:tblLook w:val="04A0"/>
        </w:tblPrEx>
        <w:trPr>
          <w:trHeight w:hRule="exact" w:val="1387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5E649918" w14:textId="77777777">
            <w:pPr>
              <w:pStyle w:val="a3"/>
              <w:shd w:val="clear" w:color="auto" w:fill="auto"/>
              <w:ind w:firstLine="400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59.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54521E90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Дерева </w:t>
            </w:r>
            <w:r>
              <w:rPr>
                <w:color w:val="000000"/>
                <w:sz w:val="24"/>
                <w:szCs w:val="24"/>
                <w:lang w:bidi="uk-UA"/>
              </w:rPr>
              <w:t>(</w:t>
            </w:r>
            <w:r>
              <w:rPr>
                <w:color w:val="000000"/>
                <w:sz w:val="24"/>
                <w:szCs w:val="24"/>
                <w:lang w:bidi="uk-UA"/>
              </w:rPr>
              <w:t>р</w:t>
            </w:r>
            <w:r>
              <w:rPr>
                <w:color w:val="000000"/>
                <w:sz w:val="24"/>
                <w:szCs w:val="24"/>
                <w:lang w:bidi="uk-UA"/>
              </w:rPr>
              <w:t>ізних порід)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6D6B59EB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bidi="uk-UA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47BB" w:rsidP="00D66866" w14:paraId="4A6583E2" w14:textId="77777777">
            <w:pPr>
              <w:pStyle w:val="a3"/>
              <w:shd w:val="clear" w:color="auto" w:fill="auto"/>
              <w:spacing w:line="276" w:lineRule="auto"/>
              <w:jc w:val="both"/>
            </w:pPr>
            <w:r>
              <w:rPr>
                <w:color w:val="000000"/>
                <w:sz w:val="24"/>
                <w:szCs w:val="24"/>
                <w:lang w:bidi="uk-UA"/>
              </w:rPr>
              <w:t>Дерева дуплясті, трухляві знаходяться в аварійному стані, становлять загрозу життю, здоров'ю та майну мешканців міста. Дерева підлягають видаленню.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33814427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вул. Волноваська, 20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012057DA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50D6E4D7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271,92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47BB" w:rsidP="00D66866" w14:paraId="5F15F11C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2013</w:t>
            </w:r>
          </w:p>
        </w:tc>
      </w:tr>
      <w:tr w14:paraId="4924ABCE" w14:textId="77777777" w:rsidTr="00D66866">
        <w:tblPrEx>
          <w:tblW w:w="0" w:type="auto"/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  <w:tblLook w:val="04A0"/>
        </w:tblPrEx>
        <w:trPr>
          <w:trHeight w:hRule="exact" w:val="1709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230B2FCE" w14:textId="77777777">
            <w:pPr>
              <w:pStyle w:val="a3"/>
              <w:shd w:val="clear" w:color="auto" w:fill="auto"/>
              <w:ind w:firstLine="400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60.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7F35C0CF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Дерево (сосна)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4C32B045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bidi="uk-UA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47BB" w:rsidP="00D66866" w14:paraId="4FA136A2" w14:textId="77777777">
            <w:pPr>
              <w:pStyle w:val="a3"/>
              <w:shd w:val="clear" w:color="auto" w:fill="auto"/>
              <w:tabs>
                <w:tab w:val="left" w:pos="1982"/>
              </w:tabs>
              <w:spacing w:line="276" w:lineRule="auto"/>
              <w:jc w:val="both"/>
            </w:pPr>
            <w:r>
              <w:rPr>
                <w:color w:val="000000"/>
                <w:sz w:val="24"/>
                <w:szCs w:val="24"/>
                <w:lang w:bidi="uk-UA"/>
              </w:rPr>
              <w:t>Дерево сухе,</w:t>
            </w:r>
            <w:r>
              <w:rPr>
                <w:color w:val="000000"/>
                <w:sz w:val="24"/>
                <w:szCs w:val="24"/>
                <w:lang w:bidi="uk-UA"/>
              </w:rPr>
              <w:tab/>
              <w:t>дійшло вікової межі</w:t>
            </w:r>
          </w:p>
          <w:p w:rsidR="009847BB" w:rsidP="00D66866" w14:paraId="76B9D072" w14:textId="77777777">
            <w:pPr>
              <w:pStyle w:val="a3"/>
              <w:shd w:val="clear" w:color="auto" w:fill="auto"/>
              <w:tabs>
                <w:tab w:val="left" w:pos="2554"/>
              </w:tabs>
              <w:spacing w:line="276" w:lineRule="auto"/>
              <w:jc w:val="both"/>
            </w:pPr>
            <w:r>
              <w:rPr>
                <w:color w:val="000000"/>
                <w:sz w:val="24"/>
                <w:szCs w:val="24"/>
                <w:lang w:bidi="uk-UA"/>
              </w:rPr>
              <w:t>знаходиться в аварійному стані, становить загрозу життю, здоров'ю та майну мешканців міста.</w:t>
            </w:r>
            <w:r>
              <w:rPr>
                <w:color w:val="000000"/>
                <w:sz w:val="24"/>
                <w:szCs w:val="24"/>
                <w:lang w:bidi="uk-UA"/>
              </w:rPr>
              <w:tab/>
              <w:t>Дерево підлягає</w:t>
            </w:r>
          </w:p>
          <w:p w:rsidR="009847BB" w:rsidP="00D66866" w14:paraId="517E9F52" w14:textId="77777777">
            <w:pPr>
              <w:pStyle w:val="a3"/>
              <w:shd w:val="clear" w:color="auto" w:fill="auto"/>
              <w:spacing w:line="276" w:lineRule="auto"/>
              <w:jc w:val="both"/>
            </w:pPr>
            <w:r>
              <w:rPr>
                <w:color w:val="000000"/>
                <w:sz w:val="24"/>
                <w:szCs w:val="24"/>
                <w:lang w:bidi="uk-UA"/>
              </w:rPr>
              <w:t>видаленню.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01B2FB03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вул. Шевченка, 4-б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4A545CFC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2180008D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90,64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47BB" w:rsidP="00D66866" w14:paraId="46A1D2E6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2013</w:t>
            </w:r>
          </w:p>
        </w:tc>
      </w:tr>
      <w:tr w14:paraId="11A2C7D9" w14:textId="77777777" w:rsidTr="00D66866">
        <w:tblPrEx>
          <w:tblW w:w="0" w:type="auto"/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  <w:tblLook w:val="04A0"/>
        </w:tblPrEx>
        <w:trPr>
          <w:trHeight w:hRule="exact" w:val="1224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1EDFC70B" w14:textId="77777777">
            <w:pPr>
              <w:pStyle w:val="a3"/>
              <w:shd w:val="clear" w:color="auto" w:fill="auto"/>
              <w:ind w:firstLine="400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61.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09E3B63C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Дерева (каштан)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7FD2C8FA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bidi="uk-UA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47BB" w:rsidP="00D66866" w14:paraId="54750CF7" w14:textId="77777777">
            <w:pPr>
              <w:pStyle w:val="a3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bidi="uk-UA"/>
              </w:rPr>
              <w:t>Дерева розташовані в межах проведення робіт з будівництва зони відпочинку, дерева в задовільному стані. Дерева підлягають видаленню.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297F3A2C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вул. Київська, 137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10E766AE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185AD9A2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181,28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47BB" w:rsidP="00D66866" w14:paraId="705BED12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2013</w:t>
            </w:r>
          </w:p>
        </w:tc>
      </w:tr>
      <w:tr w14:paraId="20F5FD87" w14:textId="77777777" w:rsidTr="00D66866">
        <w:tblPrEx>
          <w:tblW w:w="0" w:type="auto"/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  <w:tblLook w:val="04A0"/>
        </w:tblPrEx>
        <w:trPr>
          <w:trHeight w:hRule="exact" w:val="1502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2CD9907F" w14:textId="77777777">
            <w:pPr>
              <w:pStyle w:val="a3"/>
              <w:shd w:val="clear" w:color="auto" w:fill="auto"/>
              <w:ind w:firstLine="400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62.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3189289C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Дерево (липа)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75E7C5A8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bidi="uk-UA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47BB" w:rsidP="00D66866" w14:paraId="5796A7D4" w14:textId="77777777">
            <w:pPr>
              <w:pStyle w:val="a3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bidi="uk-UA"/>
              </w:rPr>
              <w:t>Дерево сухе, дуплясте, росте під лінією електропередач, знаходиться в аварійному стані, несе загрозу життю, здоров'ю та майну мешканців міста. Дерево підлягає видаленню.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49B15C23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вул. Мирного Панаса, 46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342888AD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12102626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90,64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47BB" w:rsidP="00D66866" w14:paraId="1094365B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2013</w:t>
            </w:r>
          </w:p>
        </w:tc>
      </w:tr>
      <w:tr w14:paraId="5C58AAF7" w14:textId="77777777" w:rsidTr="00D66866">
        <w:tblPrEx>
          <w:tblW w:w="0" w:type="auto"/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  <w:tblLook w:val="04A0"/>
        </w:tblPrEx>
        <w:trPr>
          <w:trHeight w:hRule="exact" w:val="672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180BEDED" w14:textId="77777777">
            <w:pPr>
              <w:pStyle w:val="a3"/>
              <w:shd w:val="clear" w:color="auto" w:fill="auto"/>
              <w:ind w:firstLine="400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63.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47BB" w:rsidP="00D66866" w14:paraId="1CB35453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Дерева </w:t>
            </w:r>
            <w:r>
              <w:rPr>
                <w:color w:val="000000"/>
                <w:sz w:val="24"/>
                <w:szCs w:val="24"/>
                <w:lang w:bidi="uk-UA"/>
              </w:rPr>
              <w:t>(</w:t>
            </w:r>
            <w:r>
              <w:rPr>
                <w:color w:val="000000"/>
                <w:sz w:val="24"/>
                <w:szCs w:val="24"/>
                <w:lang w:bidi="uk-UA"/>
              </w:rPr>
              <w:t>р</w:t>
            </w:r>
            <w:r>
              <w:rPr>
                <w:color w:val="000000"/>
                <w:sz w:val="24"/>
                <w:szCs w:val="24"/>
                <w:lang w:bidi="uk-UA"/>
              </w:rPr>
              <w:t>ізних порід)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47BB" w:rsidP="00D66866" w14:paraId="26B6A29C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bidi="uk-UA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47BB" w:rsidP="00D66866" w14:paraId="478905D3" w14:textId="77777777">
            <w:pPr>
              <w:pStyle w:val="a3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bidi="uk-UA"/>
              </w:rPr>
              <w:t>У зв'язку з реконструкцією пішохідного бульвару, дерева підлягають видаленню.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47BB" w:rsidP="00D66866" w14:paraId="6EB1509B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вул. Чорних Запорожців,</w:t>
            </w:r>
          </w:p>
          <w:p w:rsidR="009847BB" w:rsidP="00D66866" w14:paraId="236E4C29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60а-60б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596C927D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19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353CBE32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1722,16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47BB" w:rsidP="00D66866" w14:paraId="76595682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2013</w:t>
            </w:r>
          </w:p>
        </w:tc>
      </w:tr>
      <w:tr w14:paraId="7449804B" w14:textId="77777777" w:rsidTr="00D66866">
        <w:tblPrEx>
          <w:tblW w:w="0" w:type="auto"/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  <w:tblLook w:val="04A0"/>
        </w:tblPrEx>
        <w:trPr>
          <w:trHeight w:hRule="exact" w:val="672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47BB" w:rsidP="00D66866" w14:paraId="50A3BBBE" w14:textId="77777777">
            <w:pPr>
              <w:pStyle w:val="a3"/>
              <w:shd w:val="clear" w:color="auto" w:fill="auto"/>
              <w:ind w:firstLine="400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64.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847BB" w:rsidP="00D66866" w14:paraId="34664516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Дерева (різних порід)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847BB" w:rsidP="00D66866" w14:paraId="52752765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bidi="uk-UA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47BB" w:rsidP="00D66866" w14:paraId="737535B0" w14:textId="77777777">
            <w:pPr>
              <w:pStyle w:val="a3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bidi="uk-UA"/>
              </w:rPr>
              <w:t>Дерева дуплясті, сухі при поривах вітру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847BB" w:rsidP="00D66866" w14:paraId="7299A5A2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вул. Драгоманова</w:t>
            </w:r>
          </w:p>
          <w:p w:rsidR="009847BB" w:rsidP="00D66866" w14:paraId="0B742C12" w14:textId="77777777">
            <w:pPr>
              <w:pStyle w:val="a3"/>
              <w:shd w:val="clear" w:color="auto" w:fill="auto"/>
              <w:spacing w:line="233" w:lineRule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Михайла, 55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47BB" w:rsidP="00D66866" w14:paraId="02CB5787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47BB" w:rsidP="00D66866" w14:paraId="4DE9973B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453,20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47BB" w:rsidP="00D66866" w14:paraId="155B8D54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2013</w:t>
            </w:r>
          </w:p>
        </w:tc>
      </w:tr>
    </w:tbl>
    <w:p w:rsidR="009847BB" w:rsidP="009847BB" w14:paraId="42CBA09A" w14:textId="77777777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4A0"/>
      </w:tblPr>
      <w:tblGrid>
        <w:gridCol w:w="854"/>
        <w:gridCol w:w="1843"/>
        <w:gridCol w:w="1277"/>
        <w:gridCol w:w="4536"/>
        <w:gridCol w:w="2693"/>
        <w:gridCol w:w="1133"/>
        <w:gridCol w:w="1133"/>
        <w:gridCol w:w="1282"/>
      </w:tblGrid>
      <w:tr w14:paraId="131F1357" w14:textId="77777777" w:rsidTr="00D66866">
        <w:tblPrEx>
          <w:tblW w:w="0" w:type="auto"/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  <w:tblLook w:val="04A0"/>
        </w:tblPrEx>
        <w:trPr>
          <w:trHeight w:hRule="exact" w:val="1397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18DD0864" w14:textId="77777777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7297B300" w14:textId="77777777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40BAFC90" w14:textId="77777777">
            <w:pPr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47BB" w:rsidP="00D66866" w14:paraId="6077FA00" w14:textId="77777777">
            <w:pPr>
              <w:pStyle w:val="a3"/>
              <w:shd w:val="clear" w:color="auto" w:fill="auto"/>
              <w:spacing w:line="276" w:lineRule="auto"/>
              <w:jc w:val="both"/>
            </w:pPr>
            <w:r>
              <w:rPr>
                <w:color w:val="000000"/>
                <w:sz w:val="24"/>
                <w:szCs w:val="24"/>
                <w:lang w:bidi="uk-UA"/>
              </w:rPr>
              <w:t xml:space="preserve">падає гілля,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знаходяться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в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незадовільному стані,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що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становить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загрозу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для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здоров'я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,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життя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та майна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мешканців міста.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Дерева </w:t>
            </w:r>
            <w:r>
              <w:rPr>
                <w:color w:val="000000"/>
                <w:sz w:val="24"/>
                <w:szCs w:val="24"/>
                <w:lang w:bidi="uk-UA"/>
              </w:rPr>
              <w:t>п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ідлягають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видаленню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75BEBC18" w14:textId="77777777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3142ECB7" w14:textId="77777777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6F7FF607" w14:textId="77777777">
            <w:pPr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47BB" w:rsidP="00D66866" w14:paraId="1B0E6AAC" w14:textId="77777777">
            <w:pPr>
              <w:rPr>
                <w:sz w:val="10"/>
                <w:szCs w:val="10"/>
              </w:rPr>
            </w:pPr>
          </w:p>
        </w:tc>
      </w:tr>
      <w:tr w14:paraId="2FCCA01F" w14:textId="77777777" w:rsidTr="00D66866">
        <w:tblPrEx>
          <w:tblW w:w="0" w:type="auto"/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  <w:tblLook w:val="04A0"/>
        </w:tblPrEx>
        <w:trPr>
          <w:trHeight w:hRule="exact" w:val="1387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2A35B5B1" w14:textId="77777777">
            <w:pPr>
              <w:pStyle w:val="a3"/>
              <w:shd w:val="clear" w:color="auto" w:fill="auto"/>
              <w:ind w:firstLine="400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65.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69880CE8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Дерева </w:t>
            </w:r>
            <w:r>
              <w:rPr>
                <w:color w:val="000000"/>
                <w:sz w:val="24"/>
                <w:szCs w:val="24"/>
                <w:lang w:bidi="uk-UA"/>
              </w:rPr>
              <w:t>(</w:t>
            </w:r>
            <w:r>
              <w:rPr>
                <w:color w:val="000000"/>
                <w:sz w:val="24"/>
                <w:szCs w:val="24"/>
                <w:lang w:bidi="uk-UA"/>
              </w:rPr>
              <w:t>р</w:t>
            </w:r>
            <w:r>
              <w:rPr>
                <w:color w:val="000000"/>
                <w:sz w:val="24"/>
                <w:szCs w:val="24"/>
                <w:lang w:bidi="uk-UA"/>
              </w:rPr>
              <w:t>ізних порід)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236416AC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47BB" w:rsidP="00D66866" w14:paraId="51C677A9" w14:textId="77777777">
            <w:pPr>
              <w:pStyle w:val="a3"/>
              <w:shd w:val="clear" w:color="auto" w:fill="auto"/>
              <w:spacing w:line="276" w:lineRule="auto"/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Дерева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дійшли вікової межі, старі, напівсухі, пошкоджені шкідниками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знаходяться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в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незадовільному стані.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Дерева </w:t>
            </w:r>
            <w:r>
              <w:rPr>
                <w:color w:val="000000"/>
                <w:sz w:val="24"/>
                <w:szCs w:val="24"/>
                <w:lang w:bidi="uk-UA"/>
              </w:rPr>
              <w:t>п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ідлягають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видаленню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45E96A8E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вул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. </w:t>
            </w:r>
            <w:r>
              <w:rPr>
                <w:color w:val="000000"/>
                <w:sz w:val="24"/>
                <w:szCs w:val="24"/>
                <w:lang w:bidi="uk-UA"/>
              </w:rPr>
              <w:t>Онікієнка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Олега, 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26A9B376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57568298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362,56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47BB" w:rsidP="00D66866" w14:paraId="2CDCDB0F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2013</w:t>
            </w:r>
          </w:p>
        </w:tc>
      </w:tr>
      <w:tr w14:paraId="2A937EA4" w14:textId="77777777" w:rsidTr="00D66866">
        <w:tblPrEx>
          <w:tblW w:w="0" w:type="auto"/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  <w:tblLook w:val="04A0"/>
        </w:tblPrEx>
        <w:trPr>
          <w:trHeight w:hRule="exact" w:val="1776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58279EA6" w14:textId="77777777">
            <w:pPr>
              <w:pStyle w:val="a3"/>
              <w:shd w:val="clear" w:color="auto" w:fill="auto"/>
              <w:ind w:firstLine="400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66.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02FE3AE6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Дерева (липа)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6E262EF1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47BB" w:rsidP="00D66866" w14:paraId="49E3C5E5" w14:textId="77777777">
            <w:pPr>
              <w:pStyle w:val="a3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Дерева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розташовані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в межах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ділянки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де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виконується «Капітальний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ремонт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внутрішньо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квартальних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bidi="uk-UA"/>
              </w:rPr>
              <w:t>міжбудинкових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 проїздів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та </w:t>
            </w:r>
            <w:r>
              <w:rPr>
                <w:color w:val="000000"/>
                <w:sz w:val="24"/>
                <w:szCs w:val="24"/>
                <w:lang w:bidi="uk-UA"/>
              </w:rPr>
              <w:t>тротуарі</w:t>
            </w:r>
            <w:r>
              <w:rPr>
                <w:color w:val="000000"/>
                <w:sz w:val="24"/>
                <w:szCs w:val="24"/>
                <w:lang w:bidi="uk-UA"/>
              </w:rPr>
              <w:t>в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по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вул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. </w:t>
            </w:r>
            <w:r>
              <w:rPr>
                <w:color w:val="000000"/>
                <w:sz w:val="24"/>
                <w:szCs w:val="24"/>
                <w:lang w:bidi="uk-UA"/>
              </w:rPr>
              <w:t>Онікієнка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Олега, 71». Дерева </w:t>
            </w:r>
            <w:r>
              <w:rPr>
                <w:color w:val="000000"/>
                <w:sz w:val="24"/>
                <w:szCs w:val="24"/>
                <w:lang w:bidi="uk-UA"/>
              </w:rPr>
              <w:t>п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ідлягають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видаленню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422BB3CA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вул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. </w:t>
            </w:r>
            <w:r>
              <w:rPr>
                <w:color w:val="000000"/>
                <w:sz w:val="24"/>
                <w:szCs w:val="24"/>
                <w:lang w:bidi="uk-UA"/>
              </w:rPr>
              <w:t>Онікієнка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Олега, 71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219D1ECE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23B3972F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181,28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47BB" w:rsidP="00D66866" w14:paraId="3BBBB174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2013</w:t>
            </w:r>
          </w:p>
        </w:tc>
      </w:tr>
      <w:tr w14:paraId="3A1EC5C8" w14:textId="77777777" w:rsidTr="00D66866">
        <w:tblPrEx>
          <w:tblW w:w="0" w:type="auto"/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  <w:tblLook w:val="04A0"/>
        </w:tblPrEx>
        <w:trPr>
          <w:trHeight w:hRule="exact" w:val="2054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776E28B3" w14:textId="77777777">
            <w:pPr>
              <w:pStyle w:val="a3"/>
              <w:shd w:val="clear" w:color="auto" w:fill="auto"/>
              <w:ind w:firstLine="400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67.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581C5409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Дерево (липа)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51D0C498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47BB" w:rsidP="00D66866" w14:paraId="5112E790" w14:textId="77777777">
            <w:pPr>
              <w:pStyle w:val="a3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Дерево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дуплясте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в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незадовільному стані,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розташоване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в межах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ділянки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де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виконується «Капітальний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ремонт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внутрішньо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квартальних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bidi="uk-UA"/>
              </w:rPr>
              <w:t>міжбудинкових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 проїздів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та </w:t>
            </w:r>
            <w:r>
              <w:rPr>
                <w:color w:val="000000"/>
                <w:sz w:val="24"/>
                <w:szCs w:val="24"/>
                <w:lang w:bidi="uk-UA"/>
              </w:rPr>
              <w:t>тротуарі</w:t>
            </w:r>
            <w:r>
              <w:rPr>
                <w:color w:val="000000"/>
                <w:sz w:val="24"/>
                <w:szCs w:val="24"/>
                <w:lang w:bidi="uk-UA"/>
              </w:rPr>
              <w:t>в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по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вул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.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вул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. </w:t>
            </w:r>
            <w:r>
              <w:rPr>
                <w:color w:val="000000"/>
                <w:sz w:val="24"/>
                <w:szCs w:val="24"/>
                <w:lang w:bidi="uk-UA"/>
              </w:rPr>
              <w:t>Онікієнка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Олега, 75». Дерево </w:t>
            </w:r>
            <w:r>
              <w:rPr>
                <w:color w:val="000000"/>
                <w:sz w:val="24"/>
                <w:szCs w:val="24"/>
                <w:lang w:bidi="uk-UA"/>
              </w:rPr>
              <w:t>п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ідлягає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видаленню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5D4A722D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вул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. </w:t>
            </w:r>
            <w:r>
              <w:rPr>
                <w:color w:val="000000"/>
                <w:sz w:val="24"/>
                <w:szCs w:val="24"/>
                <w:lang w:bidi="uk-UA"/>
              </w:rPr>
              <w:t>Онікієнка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Олега, 75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0C0B13A6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1FFD7EFB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90,64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47BB" w:rsidP="00D66866" w14:paraId="5AFD1516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2013</w:t>
            </w:r>
          </w:p>
        </w:tc>
      </w:tr>
      <w:tr w14:paraId="16A8291E" w14:textId="77777777" w:rsidTr="00D66866">
        <w:tblPrEx>
          <w:tblW w:w="0" w:type="auto"/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  <w:tblLook w:val="04A0"/>
        </w:tblPrEx>
        <w:trPr>
          <w:trHeight w:hRule="exact" w:val="2026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47BB" w:rsidP="00D66866" w14:paraId="49966CDC" w14:textId="77777777">
            <w:pPr>
              <w:pStyle w:val="a3"/>
              <w:shd w:val="clear" w:color="auto" w:fill="auto"/>
              <w:ind w:firstLine="400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68.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47BB" w:rsidP="00D66866" w14:paraId="2ADB20A5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Дерева </w:t>
            </w:r>
            <w:r>
              <w:rPr>
                <w:color w:val="000000"/>
                <w:sz w:val="24"/>
                <w:szCs w:val="24"/>
                <w:lang w:bidi="uk-UA"/>
              </w:rPr>
              <w:t>(тополі)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47BB" w:rsidP="00D66866" w14:paraId="338022EC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847BB" w:rsidP="00D66866" w14:paraId="55C88E6D" w14:textId="77777777">
            <w:pPr>
              <w:pStyle w:val="a3"/>
              <w:shd w:val="clear" w:color="auto" w:fill="auto"/>
              <w:spacing w:line="276" w:lineRule="auto"/>
              <w:jc w:val="both"/>
            </w:pPr>
            <w:r w:rsidRPr="009847BB">
              <w:rPr>
                <w:color w:val="000000"/>
                <w:sz w:val="24"/>
                <w:szCs w:val="24"/>
                <w:lang w:eastAsia="ru-RU" w:bidi="ru-RU"/>
              </w:rPr>
              <w:t xml:space="preserve">Дерева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пошкоджені </w:t>
            </w:r>
            <w:r w:rsidRPr="009847BB">
              <w:rPr>
                <w:color w:val="000000"/>
                <w:sz w:val="24"/>
                <w:szCs w:val="24"/>
                <w:lang w:eastAsia="ru-RU" w:bidi="ru-RU"/>
              </w:rPr>
              <w:t xml:space="preserve">омелою,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старі, дуплясті дійшли вікової межі </w:t>
            </w:r>
            <w:r w:rsidRPr="009847BB">
              <w:rPr>
                <w:color w:val="000000"/>
                <w:sz w:val="24"/>
                <w:szCs w:val="24"/>
                <w:lang w:eastAsia="ru-RU" w:bidi="ru-RU"/>
              </w:rPr>
              <w:t xml:space="preserve">знаходяться в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незадовільному стані </w:t>
            </w:r>
            <w:r w:rsidRPr="009847BB">
              <w:rPr>
                <w:color w:val="000000"/>
                <w:sz w:val="24"/>
                <w:szCs w:val="24"/>
                <w:lang w:eastAsia="ru-RU" w:bidi="ru-RU"/>
              </w:rPr>
              <w:t xml:space="preserve">становлять загрозу життю, здоров'ю та майну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працівників </w:t>
            </w:r>
            <w:r w:rsidRPr="009847BB">
              <w:rPr>
                <w:color w:val="000000"/>
                <w:sz w:val="24"/>
                <w:szCs w:val="24"/>
                <w:lang w:eastAsia="ru-RU" w:bidi="ru-RU"/>
              </w:rPr>
              <w:t xml:space="preserve">5 ДПРЗ Головного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управління </w:t>
            </w:r>
            <w:r w:rsidRPr="009847BB">
              <w:rPr>
                <w:color w:val="000000"/>
                <w:sz w:val="24"/>
                <w:szCs w:val="24"/>
                <w:lang w:eastAsia="ru-RU" w:bidi="ru-RU"/>
              </w:rPr>
              <w:t xml:space="preserve">ДСНС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України </w:t>
            </w:r>
            <w:r w:rsidRPr="009847BB">
              <w:rPr>
                <w:color w:val="000000"/>
                <w:sz w:val="24"/>
                <w:szCs w:val="24"/>
                <w:lang w:eastAsia="ru-RU" w:bidi="ru-RU"/>
              </w:rPr>
              <w:t xml:space="preserve">у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Київській області </w:t>
            </w:r>
            <w:r w:rsidRPr="009847BB">
              <w:rPr>
                <w:color w:val="000000"/>
                <w:sz w:val="24"/>
                <w:szCs w:val="24"/>
                <w:lang w:eastAsia="ru-RU" w:bidi="ru-RU"/>
              </w:rPr>
              <w:t xml:space="preserve">та </w:t>
            </w:r>
            <w:r>
              <w:rPr>
                <w:color w:val="000000"/>
                <w:sz w:val="24"/>
                <w:szCs w:val="24"/>
                <w:lang w:bidi="uk-UA"/>
              </w:rPr>
              <w:t>мешканців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47BB" w:rsidP="00D66866" w14:paraId="0A0CCB82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вул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. Ярослава Мудрого,</w:t>
            </w:r>
          </w:p>
          <w:p w:rsidR="009847BB" w:rsidP="00D66866" w14:paraId="27E800E3" w14:textId="77777777">
            <w:pPr>
              <w:pStyle w:val="a3"/>
              <w:shd w:val="clear" w:color="auto" w:fill="auto"/>
              <w:spacing w:line="233" w:lineRule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55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47BB" w:rsidP="00D66866" w14:paraId="0A76C2F5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47BB" w:rsidP="00D66866" w14:paraId="0921F737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181,28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47BB" w:rsidP="00D66866" w14:paraId="7715B405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2013</w:t>
            </w:r>
          </w:p>
        </w:tc>
      </w:tr>
    </w:tbl>
    <w:p w:rsidR="009847BB" w:rsidP="009847BB" w14:paraId="4C3E1CC5" w14:textId="77777777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4A0"/>
      </w:tblPr>
      <w:tblGrid>
        <w:gridCol w:w="854"/>
        <w:gridCol w:w="1843"/>
        <w:gridCol w:w="1277"/>
        <w:gridCol w:w="4536"/>
        <w:gridCol w:w="2693"/>
        <w:gridCol w:w="1133"/>
        <w:gridCol w:w="1133"/>
        <w:gridCol w:w="1282"/>
      </w:tblGrid>
      <w:tr w14:paraId="454240DB" w14:textId="77777777" w:rsidTr="00D66866">
        <w:tblPrEx>
          <w:tblW w:w="0" w:type="auto"/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  <w:tblLook w:val="04A0"/>
        </w:tblPrEx>
        <w:trPr>
          <w:trHeight w:hRule="exact" w:val="446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05E2863D" w14:textId="77777777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5E448F60" w14:textId="77777777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073D3F14" w14:textId="77777777">
            <w:pPr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47BB" w:rsidP="00D66866" w14:paraId="53A996A4" w14:textId="77777777">
            <w:pPr>
              <w:pStyle w:val="a3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bidi="uk-UA"/>
              </w:rPr>
              <w:t>міста. Дерева підлягають видаленню.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2C04EA25" w14:textId="77777777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53975BBE" w14:textId="77777777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70A75ABE" w14:textId="77777777">
            <w:pPr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47BB" w:rsidP="00D66866" w14:paraId="5F51193E" w14:textId="77777777">
            <w:pPr>
              <w:rPr>
                <w:sz w:val="10"/>
                <w:szCs w:val="10"/>
              </w:rPr>
            </w:pPr>
          </w:p>
        </w:tc>
      </w:tr>
      <w:tr w14:paraId="79FD78EC" w14:textId="77777777" w:rsidTr="00D66866">
        <w:tblPrEx>
          <w:tblW w:w="0" w:type="auto"/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  <w:tblLook w:val="04A0"/>
        </w:tblPrEx>
        <w:trPr>
          <w:trHeight w:hRule="exact" w:val="1704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19BEE987" w14:textId="77777777">
            <w:pPr>
              <w:pStyle w:val="a3"/>
              <w:shd w:val="clear" w:color="auto" w:fill="auto"/>
              <w:ind w:firstLine="400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69.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4C119CF6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Дерева </w:t>
            </w:r>
            <w:r>
              <w:rPr>
                <w:color w:val="000000"/>
                <w:sz w:val="24"/>
                <w:szCs w:val="24"/>
                <w:lang w:bidi="uk-UA"/>
              </w:rPr>
              <w:t>(тополі)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5ABF56B1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bidi="uk-UA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47BB" w:rsidP="00D66866" w14:paraId="796DAF85" w14:textId="77777777">
            <w:pPr>
              <w:pStyle w:val="a3"/>
              <w:shd w:val="clear" w:color="auto" w:fill="auto"/>
              <w:spacing w:line="276" w:lineRule="auto"/>
              <w:jc w:val="both"/>
            </w:pPr>
            <w:r>
              <w:rPr>
                <w:color w:val="000000"/>
                <w:sz w:val="24"/>
                <w:szCs w:val="24"/>
                <w:lang w:bidi="uk-UA"/>
              </w:rPr>
              <w:t>Дерева старі, дуплясті, дійшли вікової межі знаходяться в незадовільному стані, що становить загрозу для здоров'я, життя та майна мешканців міста. Дерева підлягають видаленню.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7FF37EBE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вул. Виговського, 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3B5241EC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5DB7E129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362,56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47BB" w:rsidP="00D66866" w14:paraId="7245C758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2013</w:t>
            </w:r>
          </w:p>
        </w:tc>
      </w:tr>
      <w:tr w14:paraId="25A85AA5" w14:textId="77777777" w:rsidTr="00D66866">
        <w:tblPrEx>
          <w:tblW w:w="0" w:type="auto"/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  <w:tblLook w:val="04A0"/>
        </w:tblPrEx>
        <w:trPr>
          <w:trHeight w:hRule="exact" w:val="1709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0C14DC9D" w14:textId="77777777">
            <w:pPr>
              <w:pStyle w:val="a3"/>
              <w:shd w:val="clear" w:color="auto" w:fill="auto"/>
              <w:ind w:firstLine="400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70.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176035A6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Дерево (тополя)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60F6E723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bidi="uk-UA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47BB" w:rsidP="00D66866" w14:paraId="7B0E0EA4" w14:textId="77777777">
            <w:pPr>
              <w:pStyle w:val="a3"/>
              <w:shd w:val="clear" w:color="auto" w:fill="auto"/>
              <w:tabs>
                <w:tab w:val="left" w:pos="2131"/>
              </w:tabs>
              <w:spacing w:line="276" w:lineRule="auto"/>
              <w:jc w:val="both"/>
            </w:pPr>
            <w:r>
              <w:rPr>
                <w:color w:val="000000"/>
                <w:sz w:val="24"/>
                <w:szCs w:val="24"/>
                <w:lang w:bidi="uk-UA"/>
              </w:rPr>
              <w:t>Дерево трухляве, напівсухе, знаходиться в незадовільному</w:t>
            </w:r>
            <w:r>
              <w:rPr>
                <w:color w:val="000000"/>
                <w:sz w:val="24"/>
                <w:szCs w:val="24"/>
                <w:lang w:bidi="uk-UA"/>
              </w:rPr>
              <w:tab/>
              <w:t>стані, несе загрозу</w:t>
            </w:r>
          </w:p>
          <w:p w:rsidR="009847BB" w:rsidP="00D66866" w14:paraId="65549D1E" w14:textId="77777777">
            <w:pPr>
              <w:pStyle w:val="a3"/>
              <w:shd w:val="clear" w:color="auto" w:fill="auto"/>
              <w:spacing w:line="276" w:lineRule="auto"/>
              <w:jc w:val="both"/>
            </w:pPr>
            <w:r>
              <w:rPr>
                <w:color w:val="000000"/>
                <w:sz w:val="24"/>
                <w:szCs w:val="24"/>
                <w:lang w:bidi="uk-UA"/>
              </w:rPr>
              <w:t>життю, здоров'ю та майну мешканців будинку та прилеглих будинків. Дерево підлягає видаленню.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7A1C6555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вул. Героїв УПА, 46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2E685B20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747CAE2B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90,64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47BB" w:rsidP="00D66866" w14:paraId="6E3295C3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2013</w:t>
            </w:r>
          </w:p>
        </w:tc>
      </w:tr>
      <w:tr w14:paraId="4D274A56" w14:textId="77777777" w:rsidTr="00D66866">
        <w:tblPrEx>
          <w:tblW w:w="0" w:type="auto"/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  <w:tblLook w:val="04A0"/>
        </w:tblPrEx>
        <w:trPr>
          <w:trHeight w:hRule="exact" w:val="1704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46AA28B5" w14:textId="77777777">
            <w:pPr>
              <w:pStyle w:val="a3"/>
              <w:shd w:val="clear" w:color="auto" w:fill="auto"/>
              <w:ind w:firstLine="400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71.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08E88D83" w14:textId="77777777">
            <w:pPr>
              <w:pStyle w:val="a3"/>
              <w:shd w:val="clear" w:color="auto" w:fill="auto"/>
              <w:spacing w:line="233" w:lineRule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Дерева </w:t>
            </w:r>
            <w:r>
              <w:rPr>
                <w:color w:val="000000"/>
                <w:sz w:val="24"/>
                <w:szCs w:val="24"/>
                <w:lang w:bidi="uk-UA"/>
              </w:rPr>
              <w:t>(</w:t>
            </w:r>
            <w:r>
              <w:rPr>
                <w:color w:val="000000"/>
                <w:sz w:val="24"/>
                <w:szCs w:val="24"/>
                <w:lang w:bidi="uk-UA"/>
              </w:rPr>
              <w:t>р</w:t>
            </w:r>
            <w:r>
              <w:rPr>
                <w:color w:val="000000"/>
                <w:sz w:val="24"/>
                <w:szCs w:val="24"/>
                <w:lang w:bidi="uk-UA"/>
              </w:rPr>
              <w:t>ізних порід)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5C898154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bidi="uk-UA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47BB" w:rsidP="00D66866" w14:paraId="223349D6" w14:textId="77777777">
            <w:pPr>
              <w:pStyle w:val="a3"/>
              <w:shd w:val="clear" w:color="auto" w:fill="auto"/>
              <w:spacing w:line="276" w:lineRule="auto"/>
              <w:jc w:val="both"/>
            </w:pPr>
            <w:r>
              <w:rPr>
                <w:color w:val="000000"/>
                <w:sz w:val="24"/>
                <w:szCs w:val="24"/>
                <w:lang w:bidi="uk-UA"/>
              </w:rPr>
              <w:t>Дерева трухляві, похилені, дуплясті знаходяться в незадовільному стані, що становить загрозу для здоров'я, життя та майна мешканців будинку. Дерева підлягають видаленню.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24A453D0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бульв. Незалежності, 10-</w:t>
            </w:r>
          </w:p>
          <w:p w:rsidR="009847BB" w:rsidP="00D66866" w14:paraId="4F300776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009B1CDA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7BB" w:rsidP="00D66866" w14:paraId="59AE88A6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362,56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47BB" w:rsidP="00D66866" w14:paraId="17BD1DA7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2013</w:t>
            </w:r>
          </w:p>
        </w:tc>
      </w:tr>
      <w:tr w14:paraId="1300838A" w14:textId="77777777" w:rsidTr="00D66866">
        <w:tblPrEx>
          <w:tblW w:w="0" w:type="auto"/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47BB" w:rsidP="00D66866" w14:paraId="775BA7B2" w14:textId="77777777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847BB" w:rsidP="00D66866" w14:paraId="123D4B6E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Підсумок: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47BB" w:rsidP="00D66866" w14:paraId="548386DD" w14:textId="77777777">
            <w:pPr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47BB" w:rsidP="00D66866" w14:paraId="54D9A633" w14:textId="77777777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47BB" w:rsidP="00D66866" w14:paraId="3CC9CB2B" w14:textId="77777777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847BB" w:rsidP="00D66866" w14:paraId="248405E4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470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847BB" w:rsidP="00D66866" w14:paraId="77E2CA6D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42600,80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47BB" w:rsidP="00D66866" w14:paraId="527CA631" w14:textId="77777777">
            <w:pPr>
              <w:rPr>
                <w:sz w:val="10"/>
                <w:szCs w:val="10"/>
              </w:rPr>
            </w:pPr>
          </w:p>
        </w:tc>
      </w:tr>
    </w:tbl>
    <w:p w:rsidR="009847BB" w:rsidP="009847BB" w14:paraId="15C30187" w14:textId="77777777">
      <w:pPr>
        <w:spacing w:after="499" w:line="1" w:lineRule="exact"/>
      </w:pPr>
    </w:p>
    <w:p w:rsidR="00617517" w:rsidRPr="00EA126F" w:rsidP="00BE2C50" w14:paraId="59C24092" w14:textId="0C34070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7517" w:rsidRPr="00EA126F" w:rsidP="00BE2C50" w14:paraId="18EEAAD8" w14:textId="77777777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</w:p>
    <w:p w:rsidR="00F1699F" w:rsidRPr="00EA126F" w:rsidP="00BE2C50" w14:paraId="18507996" w14:textId="1757BCAD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EA126F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</w:t>
      </w:r>
      <w:r w:rsidRPr="00EA126F" w:rsidR="00617517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                       </w:t>
      </w:r>
      <w:r w:rsidRPr="00EA126F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І</w:t>
      </w:r>
      <w:r w:rsidR="009847BB">
        <w:rPr>
          <w:rFonts w:ascii="Times New Roman" w:hAnsi="Times New Roman" w:cs="Times New Roman"/>
          <w:iCs/>
          <w:sz w:val="28"/>
          <w:szCs w:val="28"/>
        </w:rPr>
        <w:t>гор САПОЖКО</w:t>
      </w:r>
      <w:bookmarkStart w:id="2" w:name="_GoBack"/>
      <w:bookmarkEnd w:id="2"/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9847BB" w:rsidR="009847BB">
          <w:rPr>
            <w:rFonts w:ascii="Times New Roman" w:hAnsi="Times New Roman" w:cs="Times New Roman"/>
            <w:noProof/>
            <w:sz w:val="24"/>
            <w:szCs w:val="24"/>
            <w:lang w:val="ru-RU"/>
          </w:rPr>
          <w:t>13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PaJ+geSdh6HqCQBoVpApNT99x0SMVGf81lRM2kDnDLxpbslKzqeiB5zeRnX9PIU3VzyLN0rvZx2&#10;qhck2W8g3g==&#10;" w:salt="8n7A/IlJH5ImZRVLuFiY9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7A64"/>
    <w:rsid w:val="00077112"/>
    <w:rsid w:val="000B4D4A"/>
    <w:rsid w:val="000D5820"/>
    <w:rsid w:val="000E7AC9"/>
    <w:rsid w:val="0022588C"/>
    <w:rsid w:val="00252709"/>
    <w:rsid w:val="00252A9D"/>
    <w:rsid w:val="002674C7"/>
    <w:rsid w:val="002D569F"/>
    <w:rsid w:val="003528A7"/>
    <w:rsid w:val="003735BC"/>
    <w:rsid w:val="003B2A39"/>
    <w:rsid w:val="00411E03"/>
    <w:rsid w:val="004208DA"/>
    <w:rsid w:val="00424AD7"/>
    <w:rsid w:val="00524AF7"/>
    <w:rsid w:val="0053012A"/>
    <w:rsid w:val="005C6C54"/>
    <w:rsid w:val="005E68BF"/>
    <w:rsid w:val="00617517"/>
    <w:rsid w:val="00643CA3"/>
    <w:rsid w:val="006C38FA"/>
    <w:rsid w:val="006F7263"/>
    <w:rsid w:val="00713AF1"/>
    <w:rsid w:val="007B2E53"/>
    <w:rsid w:val="00853C00"/>
    <w:rsid w:val="008A5D36"/>
    <w:rsid w:val="009847BB"/>
    <w:rsid w:val="00990A1D"/>
    <w:rsid w:val="00990B1E"/>
    <w:rsid w:val="009D7C61"/>
    <w:rsid w:val="009E4B16"/>
    <w:rsid w:val="00A24179"/>
    <w:rsid w:val="00A65B8B"/>
    <w:rsid w:val="00A84A56"/>
    <w:rsid w:val="00AB2C3C"/>
    <w:rsid w:val="00AF203F"/>
    <w:rsid w:val="00B20C04"/>
    <w:rsid w:val="00B933FF"/>
    <w:rsid w:val="00B9422D"/>
    <w:rsid w:val="00B97A39"/>
    <w:rsid w:val="00BE2C50"/>
    <w:rsid w:val="00CB633A"/>
    <w:rsid w:val="00D13C10"/>
    <w:rsid w:val="00D66866"/>
    <w:rsid w:val="00E97F96"/>
    <w:rsid w:val="00EA126F"/>
    <w:rsid w:val="00F04D2F"/>
    <w:rsid w:val="00F1699F"/>
    <w:rsid w:val="00F277F8"/>
    <w:rsid w:val="00FB630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character" w:customStyle="1" w:styleId="a1">
    <w:name w:val="Основной текст_"/>
    <w:basedOn w:val="DefaultParagraphFont"/>
    <w:link w:val="10"/>
    <w:rsid w:val="009847BB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">
    <w:name w:val="Заголовок №1_"/>
    <w:basedOn w:val="DefaultParagraphFont"/>
    <w:link w:val="11"/>
    <w:rsid w:val="009847BB"/>
    <w:rPr>
      <w:rFonts w:ascii="Times New Roman" w:eastAsia="Times New Roman" w:hAnsi="Times New Roman" w:cs="Times New Roman"/>
      <w:sz w:val="28"/>
      <w:szCs w:val="28"/>
      <w:shd w:val="clear" w:color="auto" w:fill="FFFFFF"/>
      <w:lang w:val="ru-RU" w:eastAsia="ru-RU" w:bidi="ru-RU"/>
    </w:rPr>
  </w:style>
  <w:style w:type="character" w:customStyle="1" w:styleId="a2">
    <w:name w:val="Другое_"/>
    <w:basedOn w:val="DefaultParagraphFont"/>
    <w:link w:val="a3"/>
    <w:rsid w:val="009847B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">
    <w:name w:val="Колонтитул (2)_"/>
    <w:basedOn w:val="DefaultParagraphFont"/>
    <w:link w:val="20"/>
    <w:rsid w:val="009847BB"/>
    <w:rPr>
      <w:rFonts w:ascii="Times New Roman" w:eastAsia="Times New Roman" w:hAnsi="Times New Roman" w:cs="Times New Roman"/>
      <w:sz w:val="20"/>
      <w:szCs w:val="20"/>
      <w:shd w:val="clear" w:color="auto" w:fill="FFFFFF"/>
      <w:lang w:val="ru-RU" w:eastAsia="ru-RU" w:bidi="ru-RU"/>
    </w:rPr>
  </w:style>
  <w:style w:type="paragraph" w:customStyle="1" w:styleId="10">
    <w:name w:val="Основной текст1"/>
    <w:basedOn w:val="Normal"/>
    <w:link w:val="a1"/>
    <w:rsid w:val="009847BB"/>
    <w:pPr>
      <w:widowControl w:val="0"/>
      <w:shd w:val="clear" w:color="auto" w:fill="FFFFFF"/>
      <w:spacing w:after="120" w:line="240" w:lineRule="auto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1">
    <w:name w:val="Заголовок №1"/>
    <w:basedOn w:val="Normal"/>
    <w:link w:val="1"/>
    <w:rsid w:val="009847BB"/>
    <w:pPr>
      <w:widowControl w:val="0"/>
      <w:shd w:val="clear" w:color="auto" w:fill="FFFFFF"/>
      <w:spacing w:after="720"/>
      <w:jc w:val="center"/>
      <w:outlineLvl w:val="0"/>
    </w:pPr>
    <w:rPr>
      <w:rFonts w:ascii="Times New Roman" w:eastAsia="Times New Roman" w:hAnsi="Times New Roman" w:cs="Times New Roman"/>
      <w:sz w:val="28"/>
      <w:szCs w:val="28"/>
      <w:lang w:val="ru-RU" w:eastAsia="ru-RU" w:bidi="ru-RU"/>
    </w:rPr>
  </w:style>
  <w:style w:type="paragraph" w:customStyle="1" w:styleId="a3">
    <w:name w:val="Другое"/>
    <w:basedOn w:val="Normal"/>
    <w:link w:val="a2"/>
    <w:rsid w:val="009847BB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20">
    <w:name w:val="Колонтитул (2)"/>
    <w:basedOn w:val="Normal"/>
    <w:link w:val="2"/>
    <w:rsid w:val="009847BB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 w:bidi="ru-RU"/>
    </w:rPr>
  </w:style>
  <w:style w:type="paragraph" w:styleId="BalloonText">
    <w:name w:val="Balloon Text"/>
    <w:basedOn w:val="Normal"/>
    <w:link w:val="a4"/>
    <w:uiPriority w:val="99"/>
    <w:semiHidden/>
    <w:unhideWhenUsed/>
    <w:rsid w:val="009847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DefaultParagraphFont"/>
    <w:link w:val="BalloonText"/>
    <w:uiPriority w:val="99"/>
    <w:semiHidden/>
    <w:rsid w:val="009847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CC"/>
    <w:rsid w:val="00443E45"/>
    <w:rsid w:val="004A6BAA"/>
    <w:rsid w:val="00564DF9"/>
    <w:rsid w:val="005A34A9"/>
    <w:rsid w:val="00651CF5"/>
    <w:rsid w:val="00667F58"/>
    <w:rsid w:val="008A5D36"/>
    <w:rsid w:val="009554D7"/>
    <w:rsid w:val="00957CFF"/>
    <w:rsid w:val="00A27E64"/>
    <w:rsid w:val="00C2695E"/>
    <w:rsid w:val="00E64A5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13</Pages>
  <Words>2473</Words>
  <Characters>14098</Characters>
  <Application>Microsoft Office Word</Application>
  <DocSecurity>8</DocSecurity>
  <Lines>117</Lines>
  <Paragraphs>33</Paragraphs>
  <ScaleCrop>false</ScaleCrop>
  <Company/>
  <LinksUpToDate>false</LinksUpToDate>
  <CharactersWithSpaces>16538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19</cp:revision>
  <dcterms:created xsi:type="dcterms:W3CDTF">2023-03-27T06:25:00Z</dcterms:created>
  <dcterms:modified xsi:type="dcterms:W3CDTF">2025-04-24T08:23:00Z</dcterms:modified>
</cp:coreProperties>
</file>