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0D31" w14:textId="77777777" w:rsidR="00B40EC1" w:rsidRPr="00B40EC1" w:rsidRDefault="00B40EC1" w:rsidP="00080802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sz w:val="28"/>
          <w:szCs w:val="28"/>
          <w:lang w:val="uk-UA"/>
        </w:rPr>
        <w:t>Додаток до Програми</w:t>
      </w:r>
    </w:p>
    <w:p w14:paraId="2E5DA2E6" w14:textId="593F2E8A" w:rsidR="00080802" w:rsidRDefault="007622E4" w:rsidP="0008080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 w:rsidRPr="007622E4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Комунального підприємства Броварської міської ради Броварського району Київської області «Центр інформаційних технологій міста» на 2022 рік</w:t>
      </w:r>
      <w:r w:rsidR="00080802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затвердженої рішенням </w:t>
      </w:r>
      <w:bookmarkStart w:id="0" w:name="_Hlk117859766"/>
      <w:r w:rsidR="00080802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0"/>
      <w:r w:rsidR="000808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DB07EC" w14:textId="79142516" w:rsidR="00A56ADD" w:rsidRDefault="00080802" w:rsidP="00080802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03.02.2022 №670-22-08</w:t>
      </w:r>
      <w:r w:rsidR="007622E4" w:rsidRPr="00762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4DFB4CE" w14:textId="001227BB" w:rsidR="00080802" w:rsidRDefault="00080802" w:rsidP="00080802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редакції рішення </w:t>
      </w:r>
      <w:r w:rsidRPr="00080802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14:paraId="538AF3EB" w14:textId="4E19534F" w:rsidR="00080802" w:rsidRDefault="00080802" w:rsidP="00080802">
      <w:pPr>
        <w:spacing w:after="0" w:line="240" w:lineRule="auto"/>
        <w:ind w:left="5103" w:hanging="28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C45C3">
        <w:rPr>
          <w:rFonts w:ascii="Times New Roman" w:hAnsi="Times New Roman" w:cs="Times New Roman"/>
          <w:sz w:val="28"/>
          <w:szCs w:val="28"/>
          <w:lang w:val="uk-UA"/>
        </w:rPr>
        <w:t>17.11.2022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DC45C3">
        <w:rPr>
          <w:rFonts w:ascii="Times New Roman" w:hAnsi="Times New Roman" w:cs="Times New Roman"/>
          <w:sz w:val="28"/>
          <w:szCs w:val="28"/>
          <w:lang w:val="uk-UA"/>
        </w:rPr>
        <w:t xml:space="preserve"> 895-36-08</w:t>
      </w:r>
    </w:p>
    <w:p w14:paraId="33242252" w14:textId="77777777" w:rsidR="00CA1E43" w:rsidRDefault="00CA1E43" w:rsidP="00080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D87064C" w14:textId="77777777" w:rsidR="00B40EC1" w:rsidRPr="00B40EC1" w:rsidRDefault="00B40EC1" w:rsidP="007622E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>КОШТОРИС ВИДАТКІВ</w:t>
      </w:r>
    </w:p>
    <w:p w14:paraId="200984B4" w14:textId="77777777" w:rsidR="00B40EC1" w:rsidRPr="00B40EC1" w:rsidRDefault="00B40EC1" w:rsidP="007622E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7622E4">
        <w:rPr>
          <w:rFonts w:ascii="Times New Roman" w:hAnsi="Times New Roman" w:cs="Times New Roman"/>
          <w:b/>
          <w:sz w:val="28"/>
          <w:szCs w:val="28"/>
          <w:lang w:val="uk-UA"/>
        </w:rPr>
        <w:t>2022</w:t>
      </w:r>
      <w:r w:rsidRPr="00B40E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2834A0DE" w14:textId="77777777" w:rsidR="00B40EC1" w:rsidRPr="00B40EC1" w:rsidRDefault="00B40EC1" w:rsidP="00B40EC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7"/>
        <w:gridCol w:w="6321"/>
        <w:gridCol w:w="1843"/>
      </w:tblGrid>
      <w:tr w:rsidR="008C795E" w:rsidRPr="0074114A" w14:paraId="7AC4F5F0" w14:textId="77777777" w:rsidTr="00EA7A06">
        <w:trPr>
          <w:cantSplit/>
          <w:trHeight w:val="322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060C3653" w14:textId="77777777" w:rsidR="008C795E" w:rsidRPr="00EA7A06" w:rsidRDefault="008C795E" w:rsidP="007411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КЕКВ</w:t>
            </w:r>
          </w:p>
        </w:tc>
        <w:tc>
          <w:tcPr>
            <w:tcW w:w="637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D8CC12E" w14:textId="77777777" w:rsidR="008C795E" w:rsidRPr="00EA7A06" w:rsidRDefault="008C795E" w:rsidP="007411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Витрати на 2022 рік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BDBCFF0" w14:textId="77777777" w:rsidR="008C795E" w:rsidRPr="00EA7A06" w:rsidRDefault="008C795E" w:rsidP="007411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Сума</w:t>
            </w: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(тис.грн</w:t>
            </w:r>
            <w:r w:rsidRPr="00EA7A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)</w:t>
            </w:r>
          </w:p>
        </w:tc>
      </w:tr>
      <w:tr w:rsidR="008C795E" w:rsidRPr="0074114A" w14:paraId="4A9CF3B1" w14:textId="77777777" w:rsidTr="00EA7A06">
        <w:trPr>
          <w:cantSplit/>
          <w:trHeight w:val="365"/>
        </w:trPr>
        <w:tc>
          <w:tcPr>
            <w:tcW w:w="993" w:type="dxa"/>
            <w:vMerge/>
            <w:shd w:val="clear" w:color="auto" w:fill="D9D9D9" w:themeFill="background1" w:themeFillShade="D9"/>
          </w:tcPr>
          <w:p w14:paraId="711BEA87" w14:textId="77777777" w:rsidR="008C795E" w:rsidRPr="0074114A" w:rsidRDefault="008C795E" w:rsidP="00B076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78" w:type="dxa"/>
            <w:gridSpan w:val="2"/>
            <w:vMerge/>
            <w:shd w:val="clear" w:color="auto" w:fill="D9D9D9" w:themeFill="background1" w:themeFillShade="D9"/>
          </w:tcPr>
          <w:p w14:paraId="57011E13" w14:textId="77777777" w:rsidR="008C795E" w:rsidRPr="0074114A" w:rsidRDefault="008C795E" w:rsidP="00B076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EBA16E" w14:textId="77777777" w:rsidR="008C795E" w:rsidRPr="0074114A" w:rsidRDefault="008C795E" w:rsidP="00B076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795E" w:rsidRPr="0074114A" w14:paraId="52C20A9F" w14:textId="77777777" w:rsidTr="00EA7A06">
        <w:trPr>
          <w:cantSplit/>
          <w:trHeight w:val="567"/>
        </w:trPr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14:paraId="023DBB60" w14:textId="77777777" w:rsidR="008C795E" w:rsidRPr="0074114A" w:rsidRDefault="008C795E" w:rsidP="00EA7A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Фінансова підтримка програми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1549FED6" w14:textId="10CA920C" w:rsidR="008C795E" w:rsidRPr="006C6D8F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D25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790D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74114A" w:rsidRPr="0074114A" w14:paraId="0FF1AE82" w14:textId="77777777" w:rsidTr="00EA7A06">
        <w:trPr>
          <w:cantSplit/>
          <w:trHeight w:val="567"/>
        </w:trPr>
        <w:tc>
          <w:tcPr>
            <w:tcW w:w="7371" w:type="dxa"/>
            <w:gridSpan w:val="3"/>
            <w:vAlign w:val="center"/>
          </w:tcPr>
          <w:p w14:paraId="791E4D0D" w14:textId="77777777" w:rsidR="0074114A" w:rsidRPr="0074114A" w:rsidRDefault="0074114A" w:rsidP="00EA7A0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843" w:type="dxa"/>
            <w:vAlign w:val="center"/>
          </w:tcPr>
          <w:p w14:paraId="1A7EDD04" w14:textId="43F607D3" w:rsidR="0074114A" w:rsidRPr="006C6D8F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D25A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790D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8C795E" w:rsidRPr="0074114A" w14:paraId="5AB66909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45C072B7" w14:textId="77777777" w:rsidR="008C795E" w:rsidRPr="00EA7A06" w:rsidRDefault="0074114A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2100</w:t>
            </w:r>
          </w:p>
        </w:tc>
        <w:tc>
          <w:tcPr>
            <w:tcW w:w="6321" w:type="dxa"/>
            <w:vAlign w:val="center"/>
          </w:tcPr>
          <w:p w14:paraId="02FDA6E2" w14:textId="77777777" w:rsidR="008C795E" w:rsidRPr="00EA7A06" w:rsidRDefault="0074114A" w:rsidP="00EA7A0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Оплата праці і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57F7DBC1" w14:textId="1014A731" w:rsidR="008C795E" w:rsidRPr="00EA7A06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1830,0</w:t>
            </w:r>
          </w:p>
        </w:tc>
      </w:tr>
      <w:tr w:rsidR="008C795E" w:rsidRPr="0074114A" w14:paraId="68C37B0A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22E85AA9" w14:textId="77777777" w:rsidR="008C795E" w:rsidRPr="0074114A" w:rsidRDefault="0074114A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2111</w:t>
            </w:r>
          </w:p>
        </w:tc>
        <w:tc>
          <w:tcPr>
            <w:tcW w:w="6321" w:type="dxa"/>
            <w:vAlign w:val="center"/>
          </w:tcPr>
          <w:p w14:paraId="46EAB772" w14:textId="77777777" w:rsidR="008C795E" w:rsidRPr="0074114A" w:rsidRDefault="0074114A" w:rsidP="00EA7A0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14:paraId="358C7724" w14:textId="29088239" w:rsidR="008C795E" w:rsidRPr="0074114A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1500,0</w:t>
            </w:r>
          </w:p>
        </w:tc>
      </w:tr>
      <w:tr w:rsidR="008C795E" w:rsidRPr="0074114A" w14:paraId="6C450329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2E541C1B" w14:textId="77777777" w:rsidR="008C795E" w:rsidRPr="0074114A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2120</w:t>
            </w:r>
          </w:p>
        </w:tc>
        <w:tc>
          <w:tcPr>
            <w:tcW w:w="6321" w:type="dxa"/>
            <w:vAlign w:val="center"/>
          </w:tcPr>
          <w:p w14:paraId="6BC6F9BE" w14:textId="77777777" w:rsidR="008C795E" w:rsidRPr="0074114A" w:rsidRDefault="008C795E" w:rsidP="00EA7A0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Нарахування на  заробітну плату</w:t>
            </w:r>
          </w:p>
        </w:tc>
        <w:tc>
          <w:tcPr>
            <w:tcW w:w="1843" w:type="dxa"/>
            <w:vAlign w:val="center"/>
          </w:tcPr>
          <w:p w14:paraId="4B67E83B" w14:textId="52B947E8" w:rsidR="008C795E" w:rsidRPr="0074114A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330,0</w:t>
            </w:r>
          </w:p>
        </w:tc>
      </w:tr>
      <w:tr w:rsidR="008C795E" w:rsidRPr="0074114A" w14:paraId="682ADB7C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2E973308" w14:textId="77777777" w:rsidR="008C795E" w:rsidRPr="00EA7A06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2200</w:t>
            </w:r>
          </w:p>
        </w:tc>
        <w:tc>
          <w:tcPr>
            <w:tcW w:w="6321" w:type="dxa"/>
            <w:vAlign w:val="center"/>
          </w:tcPr>
          <w:p w14:paraId="798D8C8D" w14:textId="77777777" w:rsidR="008C795E" w:rsidRPr="00EA7A06" w:rsidRDefault="008C795E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A7A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Використання товарів та послуг</w:t>
            </w:r>
          </w:p>
        </w:tc>
        <w:tc>
          <w:tcPr>
            <w:tcW w:w="1843" w:type="dxa"/>
            <w:vAlign w:val="center"/>
          </w:tcPr>
          <w:p w14:paraId="4655E479" w14:textId="64AFFC4C" w:rsidR="008C795E" w:rsidRPr="00EA7A06" w:rsidRDefault="00D25AFA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790D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70</w:t>
            </w:r>
            <w:r w:rsidR="0074114A" w:rsidRPr="00EA7A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,0</w:t>
            </w:r>
          </w:p>
        </w:tc>
      </w:tr>
      <w:tr w:rsidR="008C795E" w:rsidRPr="0074114A" w14:paraId="6E6645CE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4F33029B" w14:textId="77777777" w:rsidR="008C795E" w:rsidRPr="0074114A" w:rsidRDefault="008C795E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2210</w:t>
            </w:r>
          </w:p>
        </w:tc>
        <w:tc>
          <w:tcPr>
            <w:tcW w:w="6321" w:type="dxa"/>
            <w:vAlign w:val="center"/>
          </w:tcPr>
          <w:p w14:paraId="72F7D6FD" w14:textId="77777777" w:rsidR="008C795E" w:rsidRPr="0074114A" w:rsidRDefault="008C795E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Предмети, матеріали, обладнання, інвентар</w:t>
            </w:r>
          </w:p>
        </w:tc>
        <w:tc>
          <w:tcPr>
            <w:tcW w:w="1843" w:type="dxa"/>
            <w:vAlign w:val="center"/>
          </w:tcPr>
          <w:p w14:paraId="28FF8A38" w14:textId="0BB3151C" w:rsidR="008C795E" w:rsidRPr="0074114A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200</w:t>
            </w:r>
            <w:r w:rsidR="008C795E"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017759" w:rsidRPr="0074114A" w14:paraId="37606FF7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6490EA44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2240</w:t>
            </w:r>
          </w:p>
        </w:tc>
        <w:tc>
          <w:tcPr>
            <w:tcW w:w="6321" w:type="dxa"/>
            <w:vAlign w:val="center"/>
          </w:tcPr>
          <w:p w14:paraId="26782B6A" w14:textId="78E6680D" w:rsidR="00017759" w:rsidRPr="0074114A" w:rsidRDefault="00CA1E43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Оплата послуг (крім комунальних)</w:t>
            </w:r>
          </w:p>
        </w:tc>
        <w:tc>
          <w:tcPr>
            <w:tcW w:w="1843" w:type="dxa"/>
            <w:vAlign w:val="center"/>
          </w:tcPr>
          <w:p w14:paraId="6B264CE2" w14:textId="4B5710A4" w:rsidR="00017759" w:rsidRPr="0074114A" w:rsidRDefault="00D25AFA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A1E4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017759"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017759" w:rsidRPr="0074114A" w14:paraId="58A5C1A8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09B425EF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2240</w:t>
            </w:r>
          </w:p>
        </w:tc>
        <w:tc>
          <w:tcPr>
            <w:tcW w:w="6321" w:type="dxa"/>
            <w:vAlign w:val="center"/>
          </w:tcPr>
          <w:p w14:paraId="5F1FF513" w14:textId="77777777" w:rsidR="00017759" w:rsidRPr="0074114A" w:rsidRDefault="00017759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Оплата РКО</w:t>
            </w:r>
          </w:p>
        </w:tc>
        <w:tc>
          <w:tcPr>
            <w:tcW w:w="1843" w:type="dxa"/>
            <w:vAlign w:val="center"/>
          </w:tcPr>
          <w:p w14:paraId="6809BD08" w14:textId="46E5FDA0" w:rsidR="00017759" w:rsidRPr="0074114A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7759"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  <w:tr w:rsidR="00017759" w:rsidRPr="0074114A" w14:paraId="49034C4D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6A033D7E" w14:textId="77777777" w:rsidR="00017759" w:rsidRPr="0074114A" w:rsidRDefault="00017759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2250</w:t>
            </w:r>
          </w:p>
        </w:tc>
        <w:tc>
          <w:tcPr>
            <w:tcW w:w="6321" w:type="dxa"/>
            <w:vAlign w:val="center"/>
          </w:tcPr>
          <w:p w14:paraId="195B0775" w14:textId="77777777" w:rsidR="00017759" w:rsidRPr="0074114A" w:rsidRDefault="00017759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843" w:type="dxa"/>
            <w:vAlign w:val="center"/>
          </w:tcPr>
          <w:p w14:paraId="5439D092" w14:textId="6C14E274" w:rsidR="00017759" w:rsidRPr="0074114A" w:rsidRDefault="00CA1E43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17759" w:rsidRPr="0074114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</w:tr>
      <w:tr w:rsidR="00CA1E43" w:rsidRPr="0074114A" w14:paraId="68BA0C8A" w14:textId="77777777" w:rsidTr="00EA7A06">
        <w:trPr>
          <w:cantSplit/>
          <w:trHeight w:val="567"/>
        </w:trPr>
        <w:tc>
          <w:tcPr>
            <w:tcW w:w="1050" w:type="dxa"/>
            <w:gridSpan w:val="2"/>
            <w:vAlign w:val="center"/>
          </w:tcPr>
          <w:p w14:paraId="7A4A28B5" w14:textId="5BB51069" w:rsidR="00CA1E43" w:rsidRPr="0074114A" w:rsidRDefault="00790D61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2270</w:t>
            </w:r>
          </w:p>
        </w:tc>
        <w:tc>
          <w:tcPr>
            <w:tcW w:w="6321" w:type="dxa"/>
            <w:vAlign w:val="center"/>
          </w:tcPr>
          <w:p w14:paraId="0A08A2DD" w14:textId="68C5ADFB" w:rsidR="00CA1E43" w:rsidRPr="0074114A" w:rsidRDefault="00790D61" w:rsidP="00EA7A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085CBC8C" w14:textId="63045030" w:rsidR="00CA1E43" w:rsidRDefault="00790D61" w:rsidP="00EA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29,0</w:t>
            </w:r>
          </w:p>
        </w:tc>
      </w:tr>
    </w:tbl>
    <w:p w14:paraId="1E9308F5" w14:textId="77777777" w:rsidR="00B40EC1" w:rsidRDefault="00B40EC1" w:rsidP="00B40EC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09CB5076" w14:textId="77777777" w:rsidR="006C6D8F" w:rsidRDefault="006C6D8F" w:rsidP="00B40EC1">
      <w:pPr>
        <w:spacing w:before="120"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45EA7A87" w14:textId="7CEF3E15" w:rsidR="006C6D8F" w:rsidRDefault="006C6D8F" w:rsidP="00080802">
      <w:pPr>
        <w:pStyle w:val="a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Міський голова                                                                            Ігор САПОЖКО</w:t>
      </w:r>
    </w:p>
    <w:p w14:paraId="0CD043D0" w14:textId="3E1E8475" w:rsidR="00766B45" w:rsidRPr="00080802" w:rsidRDefault="00766B45" w:rsidP="00F949DC">
      <w:pPr>
        <w:pStyle w:val="a6"/>
      </w:pPr>
    </w:p>
    <w:sectPr w:rsidR="00766B45" w:rsidRPr="00080802" w:rsidSect="007622E4">
      <w:footerReference w:type="default" r:id="rId7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97D3" w14:textId="77777777" w:rsidR="00BD40BB" w:rsidRDefault="00BD40BB">
      <w:pPr>
        <w:spacing w:after="0" w:line="240" w:lineRule="auto"/>
      </w:pPr>
      <w:r>
        <w:separator/>
      </w:r>
    </w:p>
  </w:endnote>
  <w:endnote w:type="continuationSeparator" w:id="0">
    <w:p w14:paraId="1C56CCFF" w14:textId="77777777" w:rsidR="00BD40BB" w:rsidRDefault="00B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8909" w14:textId="77777777" w:rsidR="002240E5" w:rsidRDefault="00BD40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7E75" w14:textId="77777777" w:rsidR="00BD40BB" w:rsidRDefault="00BD40BB">
      <w:pPr>
        <w:spacing w:after="0" w:line="240" w:lineRule="auto"/>
      </w:pPr>
      <w:r>
        <w:separator/>
      </w:r>
    </w:p>
  </w:footnote>
  <w:footnote w:type="continuationSeparator" w:id="0">
    <w:p w14:paraId="5F024F7A" w14:textId="77777777" w:rsidR="00BD40BB" w:rsidRDefault="00BD4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752"/>
    <w:multiLevelType w:val="hybridMultilevel"/>
    <w:tmpl w:val="1A56B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C1"/>
    <w:rsid w:val="00017759"/>
    <w:rsid w:val="00080802"/>
    <w:rsid w:val="001167E0"/>
    <w:rsid w:val="002C434F"/>
    <w:rsid w:val="002F5124"/>
    <w:rsid w:val="004D5819"/>
    <w:rsid w:val="004F39CF"/>
    <w:rsid w:val="00665B66"/>
    <w:rsid w:val="006C6D8F"/>
    <w:rsid w:val="0074114A"/>
    <w:rsid w:val="007622E4"/>
    <w:rsid w:val="00766B45"/>
    <w:rsid w:val="00790D61"/>
    <w:rsid w:val="007F4A81"/>
    <w:rsid w:val="008A75CA"/>
    <w:rsid w:val="008C2C3D"/>
    <w:rsid w:val="008C795E"/>
    <w:rsid w:val="00A14B20"/>
    <w:rsid w:val="00A56ADD"/>
    <w:rsid w:val="00B0762B"/>
    <w:rsid w:val="00B40EC1"/>
    <w:rsid w:val="00B43C9C"/>
    <w:rsid w:val="00BD40BB"/>
    <w:rsid w:val="00C823D9"/>
    <w:rsid w:val="00CA1E43"/>
    <w:rsid w:val="00D25AFA"/>
    <w:rsid w:val="00D40186"/>
    <w:rsid w:val="00DC45C3"/>
    <w:rsid w:val="00DD1B1E"/>
    <w:rsid w:val="00DD267F"/>
    <w:rsid w:val="00E023AC"/>
    <w:rsid w:val="00EA7A06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334C"/>
  <w15:docId w15:val="{E576B25B-77A1-49CB-A652-6B1A6B62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0E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40EC1"/>
    <w:rPr>
      <w:rFonts w:ascii="Times New Roman" w:eastAsiaTheme="minorHAnsi" w:hAnsi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B0762B"/>
    <w:pPr>
      <w:ind w:left="720"/>
      <w:contextualSpacing/>
    </w:pPr>
  </w:style>
  <w:style w:type="paragraph" w:styleId="a6">
    <w:name w:val="No Spacing"/>
    <w:uiPriority w:val="1"/>
    <w:qFormat/>
    <w:rsid w:val="006C6D8F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6</cp:revision>
  <cp:lastPrinted>2022-10-28T11:44:00Z</cp:lastPrinted>
  <dcterms:created xsi:type="dcterms:W3CDTF">2022-10-03T11:11:00Z</dcterms:created>
  <dcterms:modified xsi:type="dcterms:W3CDTF">2022-11-18T06:41:00Z</dcterms:modified>
</cp:coreProperties>
</file>