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E1FC5" w14:textId="77777777" w:rsidR="0003528B" w:rsidRDefault="0000000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</w:t>
      </w:r>
    </w:p>
    <w:p w14:paraId="0315C9E6" w14:textId="77777777" w:rsidR="0003528B" w:rsidRDefault="0000000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Броварської міської ради</w:t>
      </w:r>
    </w:p>
    <w:p w14:paraId="75EF1D72" w14:textId="77777777" w:rsidR="0003528B" w:rsidRDefault="0000000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 w14:paraId="714994A7" w14:textId="77777777" w:rsidR="0003528B" w:rsidRDefault="0000000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 w14:paraId="2ED8AD5A" w14:textId="72785F59" w:rsidR="0003528B" w:rsidRDefault="0000000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permStart w:id="673542565" w:edGrp="everyone"/>
      <w:r>
        <w:rPr>
          <w:rFonts w:ascii="Times New Roman" w:hAnsi="Times New Roman"/>
          <w:sz w:val="28"/>
          <w:szCs w:val="28"/>
        </w:rPr>
        <w:t xml:space="preserve">від </w:t>
      </w:r>
      <w:r w:rsidR="00111241">
        <w:rPr>
          <w:rFonts w:ascii="Times New Roman" w:hAnsi="Times New Roman"/>
          <w:sz w:val="28"/>
          <w:szCs w:val="28"/>
        </w:rPr>
        <w:t xml:space="preserve">27.04.2023 </w:t>
      </w:r>
      <w:r>
        <w:rPr>
          <w:rFonts w:ascii="Times New Roman" w:hAnsi="Times New Roman"/>
          <w:sz w:val="28"/>
          <w:szCs w:val="28"/>
        </w:rPr>
        <w:t>№</w:t>
      </w:r>
      <w:r w:rsidR="00111241">
        <w:rPr>
          <w:rFonts w:ascii="Times New Roman" w:hAnsi="Times New Roman"/>
          <w:sz w:val="28"/>
          <w:szCs w:val="28"/>
        </w:rPr>
        <w:t>1122-48-08</w:t>
      </w:r>
    </w:p>
    <w:p w14:paraId="497F11B6" w14:textId="77777777" w:rsidR="0003528B" w:rsidRDefault="0003528B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10179" w:type="dxa"/>
        <w:tblInd w:w="108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688"/>
        <w:gridCol w:w="1894"/>
        <w:gridCol w:w="233"/>
        <w:gridCol w:w="580"/>
        <w:gridCol w:w="962"/>
        <w:gridCol w:w="822"/>
        <w:gridCol w:w="1051"/>
        <w:gridCol w:w="236"/>
        <w:gridCol w:w="1274"/>
        <w:gridCol w:w="776"/>
        <w:gridCol w:w="1246"/>
        <w:gridCol w:w="417"/>
      </w:tblGrid>
      <w:tr w:rsidR="0003528B" w14:paraId="238763F5" w14:textId="77777777">
        <w:trPr>
          <w:gridAfter w:val="1"/>
          <w:wAfter w:w="205" w:type="pct"/>
          <w:trHeight w:val="315"/>
        </w:trPr>
        <w:tc>
          <w:tcPr>
            <w:tcW w:w="976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D75FEA" w14:textId="77777777" w:rsidR="0003528B" w:rsidRDefault="00000000" w:rsidP="00111241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Перелік наймачів яким передаються в приватну/спільну часткову власність</w:t>
            </w:r>
          </w:p>
        </w:tc>
      </w:tr>
      <w:tr w:rsidR="0003528B" w14:paraId="58258E12" w14:textId="77777777">
        <w:trPr>
          <w:gridAfter w:val="1"/>
          <w:wAfter w:w="205" w:type="pct"/>
          <w:trHeight w:val="300"/>
        </w:trPr>
        <w:tc>
          <w:tcPr>
            <w:tcW w:w="976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128094" w14:textId="77777777" w:rsidR="0003528B" w:rsidRDefault="00000000" w:rsidP="00111241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житлові приміщення в гуртожитку</w:t>
            </w:r>
          </w:p>
          <w:p w14:paraId="0CDB67B0" w14:textId="77777777" w:rsidR="0003528B" w:rsidRDefault="0003528B" w:rsidP="0011124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3528B" w14:paraId="77770D00" w14:textId="77777777">
        <w:trPr>
          <w:gridAfter w:val="1"/>
          <w:wAfter w:w="205" w:type="pct"/>
          <w:cantSplit/>
          <w:trHeight w:val="2145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C83F27" w14:textId="77777777" w:rsidR="0003528B" w:rsidRDefault="00000000">
            <w:pPr>
              <w:pStyle w:val="a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№ п/п</w:t>
            </w:r>
          </w:p>
        </w:tc>
        <w:tc>
          <w:tcPr>
            <w:tcW w:w="20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42B8340" w14:textId="77777777" w:rsidR="0003528B" w:rsidRDefault="00000000">
            <w:pPr>
              <w:pStyle w:val="a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Прізвище, ім'я по-батькові наймача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456FE0D" w14:textId="77777777" w:rsidR="0003528B" w:rsidRDefault="00000000">
            <w:pPr>
              <w:pStyle w:val="a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Номер кімнати (блоку)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85CFD5C" w14:textId="77777777" w:rsidR="0003528B" w:rsidRDefault="00000000">
            <w:pPr>
              <w:pStyle w:val="a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Площа загальна кв.м.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2707495" w14:textId="77777777" w:rsidR="0003528B" w:rsidRDefault="00000000">
            <w:pPr>
              <w:pStyle w:val="a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Площа житлова кв.м.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F3560E1" w14:textId="77777777" w:rsidR="0003528B" w:rsidRDefault="00000000">
            <w:pPr>
              <w:pStyle w:val="a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Кількість зареєстрованих мешканців</w:t>
            </w:r>
          </w:p>
        </w:tc>
        <w:tc>
          <w:tcPr>
            <w:tcW w:w="13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DD26F2F" w14:textId="77777777" w:rsidR="0003528B" w:rsidRDefault="00000000">
            <w:pPr>
              <w:pStyle w:val="a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Вид власності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D001094" w14:textId="77777777" w:rsidR="0003528B" w:rsidRDefault="00000000">
            <w:pPr>
              <w:pStyle w:val="a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Сума за надлишки загальної площі, грн.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88C193" w14:textId="77777777" w:rsidR="0003528B" w:rsidRDefault="00000000">
            <w:pPr>
              <w:pStyle w:val="a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Сума житлових чеків що підлягає видачі мешканцям, грн.</w:t>
            </w:r>
          </w:p>
        </w:tc>
      </w:tr>
      <w:tr w:rsidR="0003528B" w14:paraId="5979B025" w14:textId="77777777">
        <w:trPr>
          <w:gridAfter w:val="1"/>
          <w:wAfter w:w="205" w:type="pct"/>
          <w:trHeight w:val="270"/>
        </w:trPr>
        <w:tc>
          <w:tcPr>
            <w:tcW w:w="71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D3AA8B8" w14:textId="77777777" w:rsidR="0003528B" w:rsidRDefault="0000000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E676E17" w14:textId="77777777" w:rsidR="0003528B" w:rsidRDefault="0000000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0F73AA1" w14:textId="77777777" w:rsidR="0003528B" w:rsidRDefault="0000000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790F6E6" w14:textId="77777777" w:rsidR="0003528B" w:rsidRDefault="0000000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F5CA92D" w14:textId="77777777" w:rsidR="0003528B" w:rsidRDefault="0000000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0D2F219" w14:textId="77777777" w:rsidR="0003528B" w:rsidRDefault="0000000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79E7F3F" w14:textId="77777777" w:rsidR="0003528B" w:rsidRDefault="0000000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6848FBF" w14:textId="77777777" w:rsidR="0003528B" w:rsidRDefault="0000000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68B4F9A" w14:textId="77777777" w:rsidR="0003528B" w:rsidRDefault="0000000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 w:rsidR="0003528B" w14:paraId="30F1A118" w14:textId="77777777">
        <w:trPr>
          <w:gridAfter w:val="1"/>
          <w:wAfter w:w="205" w:type="pct"/>
          <w:trHeight w:val="285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7562E" w14:textId="77777777" w:rsidR="0003528B" w:rsidRDefault="0000000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904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1361FB47" w14:textId="77777777" w:rsidR="0003528B" w:rsidRDefault="0000000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вулиця Москаленка Сергія, 2</w:t>
            </w:r>
          </w:p>
        </w:tc>
      </w:tr>
      <w:tr w:rsidR="0003528B" w14:paraId="585956FC" w14:textId="77777777">
        <w:trPr>
          <w:gridAfter w:val="1"/>
          <w:wAfter w:w="205" w:type="pct"/>
          <w:trHeight w:val="510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DE871" w14:textId="77777777" w:rsidR="0003528B" w:rsidRDefault="0000000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AFEE8" w14:textId="77777777" w:rsidR="0003528B" w:rsidRDefault="0000000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Талимончук Валентина Феодосіївна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1EB89" w14:textId="77777777" w:rsidR="0003528B" w:rsidRDefault="0000000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5DE21" w14:textId="77777777" w:rsidR="0003528B" w:rsidRDefault="0000000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77F78" w14:textId="77777777" w:rsidR="0003528B" w:rsidRDefault="0000000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12,6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1CC27" w14:textId="77777777" w:rsidR="0003528B" w:rsidRDefault="0000000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E1B86D" w14:textId="77777777" w:rsidR="0003528B" w:rsidRDefault="0000000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спільна часткова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D19A6" w14:textId="77777777" w:rsidR="0003528B" w:rsidRDefault="0000000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D7DA614" w14:textId="77777777" w:rsidR="0003528B" w:rsidRDefault="0003528B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</w:tr>
      <w:tr w:rsidR="0003528B" w14:paraId="4DC21CA0" w14:textId="77777777">
        <w:trPr>
          <w:gridAfter w:val="1"/>
          <w:wAfter w:w="205" w:type="pct"/>
          <w:trHeight w:val="510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AD5FD" w14:textId="77777777" w:rsidR="0003528B" w:rsidRDefault="0000000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9045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A03FF2" w14:textId="77777777" w:rsidR="0003528B" w:rsidRDefault="0000000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бульвар Незалежності, 3Б</w:t>
            </w:r>
          </w:p>
        </w:tc>
      </w:tr>
      <w:tr w:rsidR="0003528B" w14:paraId="6BFDEFC1" w14:textId="77777777">
        <w:trPr>
          <w:gridAfter w:val="1"/>
          <w:wAfter w:w="205" w:type="pct"/>
          <w:trHeight w:val="510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10DC1" w14:textId="77777777" w:rsidR="0003528B" w:rsidRDefault="0000000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9609C" w14:textId="77777777" w:rsidR="0003528B" w:rsidRDefault="0000000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Теплюк Людмила Володимирівна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BFCB0" w14:textId="77777777" w:rsidR="0003528B" w:rsidRDefault="0000000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9D8BB" w14:textId="77777777" w:rsidR="0003528B" w:rsidRDefault="0000000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C7440" w14:textId="77777777" w:rsidR="0003528B" w:rsidRDefault="0000000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11,7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46775" w14:textId="77777777" w:rsidR="0003528B" w:rsidRDefault="0000000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71D3C9" w14:textId="77777777" w:rsidR="0003528B" w:rsidRDefault="0000000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приватна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6AF84" w14:textId="77777777" w:rsidR="0003528B" w:rsidRDefault="0000000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C185191" w14:textId="77777777" w:rsidR="0003528B" w:rsidRDefault="0003528B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</w:tr>
      <w:tr w:rsidR="0003528B" w14:paraId="5375B552" w14:textId="77777777">
        <w:trPr>
          <w:gridAfter w:val="1"/>
          <w:wAfter w:w="205" w:type="pct"/>
          <w:trHeight w:val="510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3B547" w14:textId="77777777" w:rsidR="0003528B" w:rsidRDefault="0000000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E2981" w14:textId="77777777" w:rsidR="0003528B" w:rsidRDefault="0000000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Щиголь Вікторія Володимирівна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B02FE" w14:textId="77777777" w:rsidR="0003528B" w:rsidRDefault="0000000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EAEE8" w14:textId="77777777" w:rsidR="0003528B" w:rsidRDefault="0000000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8AB95" w14:textId="77777777" w:rsidR="0003528B" w:rsidRDefault="0000000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13,8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B60E7" w14:textId="77777777" w:rsidR="0003528B" w:rsidRDefault="0000000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21355D" w14:textId="77777777" w:rsidR="0003528B" w:rsidRDefault="0000000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приватна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91A83" w14:textId="77777777" w:rsidR="0003528B" w:rsidRDefault="0000000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A4AD261" w14:textId="77777777" w:rsidR="0003528B" w:rsidRDefault="0003528B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</w:tr>
      <w:tr w:rsidR="0003528B" w14:paraId="2BBD88BE" w14:textId="77777777">
        <w:trPr>
          <w:gridAfter w:val="1"/>
          <w:wAfter w:w="205" w:type="pct"/>
          <w:trHeight w:val="510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9DBB6" w14:textId="77777777" w:rsidR="0003528B" w:rsidRDefault="0000000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2.3.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EB58D" w14:textId="77777777" w:rsidR="0003528B" w:rsidRDefault="0000000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Щиголь Юрій Вікторович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7B34B" w14:textId="77777777" w:rsidR="0003528B" w:rsidRDefault="0000000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6329F" w14:textId="77777777" w:rsidR="0003528B" w:rsidRDefault="0000000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0A03A" w14:textId="77777777" w:rsidR="0003528B" w:rsidRDefault="0000000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17,8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FC031" w14:textId="77777777" w:rsidR="0003528B" w:rsidRDefault="0000000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BCE50E" w14:textId="77777777" w:rsidR="0003528B" w:rsidRDefault="0000000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спільна часткова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C07FA" w14:textId="77777777" w:rsidR="0003528B" w:rsidRDefault="0000000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0BADD02" w14:textId="77777777" w:rsidR="0003528B" w:rsidRDefault="0003528B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</w:tr>
      <w:tr w:rsidR="0003528B" w14:paraId="76BC623E" w14:textId="77777777">
        <w:trPr>
          <w:gridAfter w:val="1"/>
          <w:wAfter w:w="205" w:type="pct"/>
          <w:trHeight w:val="510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3B3E5" w14:textId="77777777" w:rsidR="0003528B" w:rsidRDefault="0000000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2.4.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92DFC" w14:textId="77777777" w:rsidR="0003528B" w:rsidRDefault="0000000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Демченко Любов Геннадіївна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5F590" w14:textId="77777777" w:rsidR="0003528B" w:rsidRDefault="0000000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A6710" w14:textId="77777777" w:rsidR="0003528B" w:rsidRDefault="0000000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08ACF" w14:textId="77777777" w:rsidR="0003528B" w:rsidRDefault="0000000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18,6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9F14D" w14:textId="77777777" w:rsidR="0003528B" w:rsidRDefault="0000000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FB0976" w14:textId="77777777" w:rsidR="0003528B" w:rsidRDefault="0000000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приватна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6E2B0" w14:textId="77777777" w:rsidR="0003528B" w:rsidRDefault="0000000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553464A" w14:textId="77777777" w:rsidR="0003528B" w:rsidRDefault="0003528B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</w:tr>
      <w:tr w:rsidR="0003528B" w14:paraId="2571FCCE" w14:textId="77777777">
        <w:trPr>
          <w:gridAfter w:val="1"/>
          <w:wAfter w:w="205" w:type="pct"/>
          <w:trHeight w:val="510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1CACD" w14:textId="77777777" w:rsidR="0003528B" w:rsidRDefault="0000000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2.5.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DF211" w14:textId="77777777" w:rsidR="0003528B" w:rsidRDefault="0000000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Соловей Анастасія Миколаївна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C369E" w14:textId="77777777" w:rsidR="0003528B" w:rsidRDefault="0000000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806F8" w14:textId="77777777" w:rsidR="0003528B" w:rsidRDefault="0000000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01B14" w14:textId="77777777" w:rsidR="0003528B" w:rsidRDefault="0000000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18,4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BB6F2" w14:textId="77777777" w:rsidR="0003528B" w:rsidRDefault="0000000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660BE0" w14:textId="77777777" w:rsidR="0003528B" w:rsidRDefault="0000000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приватна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25F6C" w14:textId="77777777" w:rsidR="0003528B" w:rsidRDefault="0000000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E73A447" w14:textId="77777777" w:rsidR="0003528B" w:rsidRDefault="0003528B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</w:tr>
      <w:tr w:rsidR="0003528B" w14:paraId="3AD50B65" w14:textId="77777777">
        <w:trPr>
          <w:gridAfter w:val="1"/>
          <w:wAfter w:w="205" w:type="pct"/>
          <w:trHeight w:val="510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C297A" w14:textId="77777777" w:rsidR="0003528B" w:rsidRDefault="0000000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9045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D00178" w14:textId="77777777" w:rsidR="0003528B" w:rsidRDefault="0000000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вулиця Москаленка Сергія, 17  </w:t>
            </w:r>
          </w:p>
        </w:tc>
      </w:tr>
      <w:tr w:rsidR="0003528B" w14:paraId="605C332A" w14:textId="77777777">
        <w:trPr>
          <w:gridAfter w:val="1"/>
          <w:wAfter w:w="205" w:type="pct"/>
          <w:trHeight w:val="510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30161" w14:textId="77777777" w:rsidR="0003528B" w:rsidRDefault="0000000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3.1.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897FE" w14:textId="77777777" w:rsidR="0003528B" w:rsidRDefault="0000000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Саскевич Андрій Дмитрович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BB621" w14:textId="77777777" w:rsidR="0003528B" w:rsidRDefault="0000000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6D512" w14:textId="77777777" w:rsidR="0003528B" w:rsidRDefault="0000000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8FF84" w14:textId="77777777" w:rsidR="0003528B" w:rsidRDefault="0000000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19,3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F149D" w14:textId="77777777" w:rsidR="0003528B" w:rsidRDefault="0000000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96A493" w14:textId="77777777" w:rsidR="0003528B" w:rsidRDefault="0000000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приватна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47791" w14:textId="77777777" w:rsidR="0003528B" w:rsidRDefault="0000000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8DBB930" w14:textId="77777777" w:rsidR="0003528B" w:rsidRDefault="0003528B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</w:tr>
      <w:tr w:rsidR="0003528B" w14:paraId="28790275" w14:textId="77777777">
        <w:trPr>
          <w:trHeight w:val="285"/>
        </w:trPr>
        <w:tc>
          <w:tcPr>
            <w:tcW w:w="296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23AC19" w14:textId="77777777" w:rsidR="0003528B" w:rsidRDefault="0003528B">
            <w:pPr>
              <w:pStyle w:val="a3"/>
            </w:pPr>
          </w:p>
          <w:p w14:paraId="0F8E0CC2" w14:textId="77777777" w:rsidR="0003528B" w:rsidRDefault="0003528B">
            <w:pPr>
              <w:pStyle w:val="a3"/>
            </w:pPr>
          </w:p>
        </w:tc>
        <w:tc>
          <w:tcPr>
            <w:tcW w:w="16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8C2180" w14:textId="77777777" w:rsidR="0003528B" w:rsidRDefault="0003528B">
            <w:pPr>
              <w:pStyle w:val="a3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EE2017" w14:textId="77777777" w:rsidR="0003528B" w:rsidRDefault="0003528B">
            <w:pPr>
              <w:pStyle w:val="a3"/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51DE1D" w14:textId="77777777" w:rsidR="0003528B" w:rsidRDefault="0003528B">
            <w:pPr>
              <w:pStyle w:val="a3"/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C2A426" w14:textId="77777777" w:rsidR="0003528B" w:rsidRDefault="0003528B">
            <w:pPr>
              <w:pStyle w:val="a3"/>
            </w:pPr>
          </w:p>
        </w:tc>
        <w:tc>
          <w:tcPr>
            <w:tcW w:w="34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2026AF" w14:textId="77777777" w:rsidR="0003528B" w:rsidRDefault="0003528B">
            <w:pPr>
              <w:pStyle w:val="a3"/>
            </w:pPr>
          </w:p>
        </w:tc>
      </w:tr>
      <w:tr w:rsidR="0003528B" w14:paraId="7824805F" w14:textId="77777777">
        <w:trPr>
          <w:trHeight w:val="285"/>
        </w:trPr>
        <w:tc>
          <w:tcPr>
            <w:tcW w:w="296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601826" w14:textId="77777777" w:rsidR="0003528B" w:rsidRDefault="0003528B">
            <w:pPr>
              <w:pStyle w:val="a3"/>
            </w:pPr>
          </w:p>
        </w:tc>
        <w:tc>
          <w:tcPr>
            <w:tcW w:w="16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8B34E3" w14:textId="77777777" w:rsidR="0003528B" w:rsidRDefault="0003528B">
            <w:pPr>
              <w:pStyle w:val="a3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789C18" w14:textId="77777777" w:rsidR="0003528B" w:rsidRDefault="0003528B">
            <w:pPr>
              <w:pStyle w:val="a3"/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08FDF8" w14:textId="77777777" w:rsidR="0003528B" w:rsidRDefault="0003528B">
            <w:pPr>
              <w:pStyle w:val="a3"/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03BDE0" w14:textId="77777777" w:rsidR="0003528B" w:rsidRDefault="0003528B">
            <w:pPr>
              <w:pStyle w:val="a3"/>
            </w:pPr>
          </w:p>
        </w:tc>
        <w:tc>
          <w:tcPr>
            <w:tcW w:w="34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983B36" w14:textId="77777777" w:rsidR="0003528B" w:rsidRDefault="0003528B">
            <w:pPr>
              <w:pStyle w:val="a3"/>
            </w:pPr>
          </w:p>
        </w:tc>
      </w:tr>
      <w:tr w:rsidR="0003528B" w14:paraId="15336E9B" w14:textId="77777777">
        <w:trPr>
          <w:trHeight w:val="285"/>
        </w:trPr>
        <w:tc>
          <w:tcPr>
            <w:tcW w:w="296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5DC329" w14:textId="77777777" w:rsidR="0003528B" w:rsidRDefault="00000000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Міський голова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14BF1B" w14:textId="77777777" w:rsidR="0003528B" w:rsidRDefault="0003528B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F44607" w14:textId="77777777" w:rsidR="0003528B" w:rsidRDefault="0003528B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2F3E82" w14:textId="77777777" w:rsidR="0003528B" w:rsidRDefault="0003528B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7DAB0B" w14:textId="77777777" w:rsidR="0003528B" w:rsidRDefault="0003528B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34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1776BF" w14:textId="77777777" w:rsidR="0003528B" w:rsidRDefault="00000000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Ігор САПОЖКО</w:t>
            </w:r>
          </w:p>
        </w:tc>
      </w:tr>
      <w:permEnd w:id="673542565"/>
    </w:tbl>
    <w:p w14:paraId="7EA3C92B" w14:textId="77777777" w:rsidR="0003528B" w:rsidRDefault="0003528B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</w:p>
    <w:sectPr w:rsidR="0003528B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DC624" w14:textId="77777777" w:rsidR="00D803F9" w:rsidRDefault="00D803F9">
      <w:pPr>
        <w:spacing w:after="0" w:line="240" w:lineRule="auto"/>
      </w:pPr>
      <w:r>
        <w:separator/>
      </w:r>
    </w:p>
  </w:endnote>
  <w:endnote w:type="continuationSeparator" w:id="0">
    <w:p w14:paraId="4431F77B" w14:textId="77777777" w:rsidR="00D803F9" w:rsidRDefault="00D80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22BF4" w14:textId="77777777" w:rsidR="0003528B" w:rsidRDefault="00000000">
    <w:pPr>
      <w:pStyle w:val="a5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 w14:paraId="1F7CF40D" w14:textId="77777777" w:rsidR="0003528B" w:rsidRDefault="000352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42250" w14:textId="77777777" w:rsidR="00D803F9" w:rsidRDefault="00D803F9">
      <w:pPr>
        <w:spacing w:after="0" w:line="240" w:lineRule="auto"/>
      </w:pPr>
      <w:r>
        <w:separator/>
      </w:r>
    </w:p>
  </w:footnote>
  <w:footnote w:type="continuationSeparator" w:id="0">
    <w:p w14:paraId="38DAE6C7" w14:textId="77777777" w:rsidR="00D803F9" w:rsidRDefault="00D80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AC967" w14:textId="77777777" w:rsidR="0003528B" w:rsidRDefault="00000000">
    <w:pPr>
      <w:tabs>
        <w:tab w:val="center" w:pos="4819"/>
        <w:tab w:val="right" w:pos="9639"/>
      </w:tabs>
      <w:spacing w:after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 w14:paraId="0DED3CF4" w14:textId="77777777" w:rsidR="0003528B" w:rsidRDefault="0003528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pm+g+exqTJsdKU3TEnfyFhJkGIXm8X2kGXJBGqXHrLIUbX0pRQTMWhJg57TQwn/z4keEIUciT2ruzHhDwsD7Rw==" w:salt="iNUeb+wbvf6U9+dnlfbCS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28B"/>
    <w:rsid w:val="0003528B"/>
    <w:rsid w:val="00111241"/>
    <w:rsid w:val="00D8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8ED96"/>
  <w15:docId w15:val="{FF73A0C5-D969-4C8E-9C82-68E8523DB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styleId="a7">
    <w:name w:val="line number"/>
    <w:basedOn w:val="a0"/>
    <w:semiHidden/>
  </w:style>
  <w:style w:type="character" w:styleId="a8">
    <w:name w:val="Hyperlink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</w:style>
  <w:style w:type="character" w:customStyle="1" w:styleId="a6">
    <w:name w:val="Нижний колонтитул Знак"/>
    <w:basedOn w:val="a0"/>
    <w:link w:val="a5"/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2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680</Words>
  <Characters>389</Characters>
  <Application>Microsoft Office Word</Application>
  <DocSecurity>8</DocSecurity>
  <Lines>3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16</cp:revision>
  <dcterms:created xsi:type="dcterms:W3CDTF">2023-03-27T06:26:00Z</dcterms:created>
  <dcterms:modified xsi:type="dcterms:W3CDTF">2023-04-28T07:31:00Z</dcterms:modified>
</cp:coreProperties>
</file>