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03B69BD" w:rsidR="004208DA" w:rsidRPr="00456BA9" w:rsidRDefault="0006169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C609F7">
        <w:rPr>
          <w:rFonts w:ascii="Times New Roman" w:hAnsi="Times New Roman" w:cs="Times New Roman"/>
          <w:sz w:val="28"/>
          <w:szCs w:val="28"/>
        </w:rPr>
        <w:t>1</w:t>
      </w:r>
      <w:r w:rsidR="00456BA9" w:rsidRPr="002A19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06169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6169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6169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5B393BCF" w:rsidR="003530E1" w:rsidRPr="004208DA" w:rsidRDefault="0006169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2A1917">
        <w:rPr>
          <w:rFonts w:ascii="Times New Roman" w:hAnsi="Times New Roman" w:cs="Times New Roman"/>
          <w:sz w:val="28"/>
          <w:szCs w:val="28"/>
        </w:rPr>
        <w:t>27.07.2023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2A1917">
        <w:rPr>
          <w:rFonts w:ascii="Times New Roman" w:hAnsi="Times New Roman" w:cs="Times New Roman"/>
          <w:sz w:val="28"/>
          <w:szCs w:val="28"/>
        </w:rPr>
        <w:t xml:space="preserve"> 1239-52-08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14753E" w14:textId="77777777" w:rsidR="00C609F7" w:rsidRPr="00C609F7" w:rsidRDefault="00C609F7" w:rsidP="00C609F7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C609F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C609F7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«Бровари – Благоустрій» та підлягає списанню:</w:t>
      </w:r>
    </w:p>
    <w:p w14:paraId="31E2A271" w14:textId="77777777" w:rsidR="00C609F7" w:rsidRPr="00C609F7" w:rsidRDefault="00C609F7" w:rsidP="00C609F7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0495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702"/>
        <w:gridCol w:w="1134"/>
        <w:gridCol w:w="3119"/>
        <w:gridCol w:w="1276"/>
        <w:gridCol w:w="1275"/>
        <w:gridCol w:w="709"/>
        <w:gridCol w:w="709"/>
      </w:tblGrid>
      <w:tr w:rsidR="00C609F7" w:rsidRPr="00C609F7" w14:paraId="2B966064" w14:textId="77777777" w:rsidTr="00C609F7"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9780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EA29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Назва основних</w:t>
            </w:r>
          </w:p>
          <w:p w14:paraId="07D1E683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EB3C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Інвен-тарний</w:t>
            </w:r>
          </w:p>
          <w:p w14:paraId="784126BF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784D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1930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Первіс</w:t>
            </w:r>
          </w:p>
          <w:p w14:paraId="134EF99E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на вартість</w:t>
            </w:r>
          </w:p>
          <w:p w14:paraId="57CAD832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BD4E00A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AC5C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Знос</w:t>
            </w:r>
          </w:p>
          <w:p w14:paraId="32181F43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2741F03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BD68F7B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14B2FE9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C967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Залиш-</w:t>
            </w:r>
          </w:p>
          <w:p w14:paraId="37301A08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кова вар</w:t>
            </w:r>
          </w:p>
          <w:p w14:paraId="4B6385CA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тість</w:t>
            </w:r>
          </w:p>
          <w:p w14:paraId="44106AE7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F590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Рік вве-дення в експлуатацію</w:t>
            </w:r>
          </w:p>
        </w:tc>
      </w:tr>
      <w:tr w:rsidR="00C609F7" w:rsidRPr="00C609F7" w14:paraId="3A0715DC" w14:textId="77777777" w:rsidTr="00C609F7"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B651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9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2108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9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276B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9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02EC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9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E369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9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1E85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9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9307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9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7504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9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609F7" w:rsidRPr="00C609F7" w14:paraId="3DF5642C" w14:textId="77777777" w:rsidTr="00C609F7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78FB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409C7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t xml:space="preserve">Малі архітектурні форми в парку «Перемога»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7F3E8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t>10330126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D23E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rPr>
                <w:lang w:val="uk-UA"/>
              </w:rPr>
            </w:pPr>
            <w:r w:rsidRPr="00C609F7">
              <w:rPr>
                <w:color w:val="000000"/>
                <w:lang w:val="uk-UA"/>
              </w:rPr>
              <w:t>конструкції з бетону у формі казкових героїв, які часткового зруйновані мають фізичний знос, ремонту не підлягає складають загрозу для життя та здоров`я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4885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4580,00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18C5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4580,00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FA2F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B4E3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:rsidR="00C609F7" w:rsidRPr="00C609F7" w14:paraId="6889F171" w14:textId="77777777" w:rsidTr="00C609F7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C1A2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10891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t>Пам</w:t>
            </w:r>
            <w:r w:rsidRPr="00C609F7">
              <w:rPr>
                <w:rFonts w:ascii="Times New Roman" w:hAnsi="Times New Roman" w:cs="Times New Roman"/>
                <w:color w:val="000000"/>
                <w:lang w:val="en-US"/>
              </w:rPr>
              <w:t>`</w:t>
            </w:r>
            <w:r w:rsidRPr="00C609F7">
              <w:rPr>
                <w:rFonts w:ascii="Times New Roman" w:hAnsi="Times New Roman" w:cs="Times New Roman"/>
                <w:color w:val="000000"/>
              </w:rPr>
              <w:t>ятник «Танк»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7CAA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t>10330058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655D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lang w:val="uk-UA"/>
              </w:rPr>
              <w:t>у зв</w:t>
            </w:r>
            <w:r w:rsidRPr="00C609F7">
              <w:rPr>
                <w:color w:val="000000"/>
              </w:rPr>
              <w:t xml:space="preserve">`язку </w:t>
            </w:r>
            <w:r w:rsidRPr="00C609F7">
              <w:rPr>
                <w:color w:val="000000"/>
                <w:lang w:val="uk-UA"/>
              </w:rPr>
              <w:t>з передачею військовим формуванням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984D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25184,00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6A96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25184,00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C134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B106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:rsidR="00C609F7" w:rsidRPr="00C609F7" w14:paraId="1BE3908A" w14:textId="77777777" w:rsidTr="00C609F7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7A15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3F0A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t>Пам`ятник героям радянського союзу в парку «Перемога»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71A14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t>10330056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5AFE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lang w:val="uk-UA"/>
              </w:rPr>
              <w:t>у зв</w:t>
            </w:r>
            <w:r w:rsidRPr="00C609F7">
              <w:rPr>
                <w:color w:val="000000"/>
              </w:rPr>
              <w:t>`</w:t>
            </w:r>
            <w:r w:rsidRPr="00C609F7">
              <w:rPr>
                <w:color w:val="000000"/>
                <w:lang w:val="uk-UA"/>
              </w:rPr>
              <w:t>язку з декомунізацією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8124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25184,00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04C3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25184,00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A001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272C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:rsidR="00C609F7" w:rsidRPr="00C609F7" w14:paraId="4EE131CF" w14:textId="77777777" w:rsidTr="00C609F7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18A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39F79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t>Трактор МТЗ 80КО 707 14148КА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9C278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t>10420169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4373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C609F7">
              <w:rPr>
                <w:color w:val="000000"/>
                <w:lang w:val="uk-UA"/>
              </w:rPr>
              <w:t>вийшов з ладу задній міст (тріщина картера моста, знос посадочних місць, валів, підшипників, ремонт економічно недоцільний, підлягає списанню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3BB1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21578,05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AF86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21578,05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6052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3647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:rsidR="00C609F7" w:rsidRPr="00C609F7" w14:paraId="6468554B" w14:textId="77777777" w:rsidTr="00C609F7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152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52894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t>А/м ЗІЛ-431412 АІ4957ЕЕ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27BAC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t>10510023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6162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C609F7">
              <w:rPr>
                <w:color w:val="000000"/>
                <w:lang w:val="uk-UA"/>
              </w:rPr>
              <w:t>корозія кабіни, кузова, ремонту не підлягає, підлягає списанню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B5A8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3297,63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CBB1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3297,63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116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3664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:rsidR="00C609F7" w:rsidRPr="00C609F7" w14:paraId="357481E1" w14:textId="77777777" w:rsidTr="00C609F7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C94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E16AE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t>Мотопомпа ММ27/100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904E6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t>10420091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D6C8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C609F7">
              <w:rPr>
                <w:color w:val="000000"/>
                <w:lang w:val="uk-UA"/>
              </w:rPr>
              <w:t>пошкоджено рубашку ротора, обрив обмотки стартора, ремонту не підлягає, підлягає списанню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675C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18625,00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10CF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18625,00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AD9C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46C4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:rsidR="00C609F7" w:rsidRPr="00C609F7" w14:paraId="7A1F413D" w14:textId="77777777" w:rsidTr="00C609F7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62D0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09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6A9BE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t>косарка навісна роторна КРВ-</w:t>
            </w:r>
            <w:r w:rsidRPr="00C609F7">
              <w:rPr>
                <w:rFonts w:ascii="Times New Roman" w:hAnsi="Times New Roman" w:cs="Times New Roman"/>
                <w:color w:val="000000"/>
              </w:rPr>
              <w:lastRenderedPageBreak/>
              <w:t>2.1А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AB23E" w14:textId="77777777" w:rsidR="00C609F7" w:rsidRPr="00C609F7" w:rsidRDefault="00C609F7" w:rsidP="00C609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09F7">
              <w:rPr>
                <w:rFonts w:ascii="Times New Roman" w:hAnsi="Times New Roman" w:cs="Times New Roman"/>
                <w:color w:val="000000"/>
              </w:rPr>
              <w:lastRenderedPageBreak/>
              <w:t>10420232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D4A8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C609F7">
              <w:rPr>
                <w:color w:val="000000"/>
                <w:lang w:val="uk-UA"/>
              </w:rPr>
              <w:t>вихід з ладу основних агрегатів інструмента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0C99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24975,00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FBB6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24975,00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3C74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DE9F" w14:textId="77777777" w:rsidR="00C609F7" w:rsidRPr="00C609F7" w:rsidRDefault="00C609F7" w:rsidP="00C609F7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color w:val="000000"/>
                <w:sz w:val="22"/>
                <w:szCs w:val="22"/>
                <w:lang w:val="uk-UA"/>
              </w:rPr>
              <w:t>2014</w:t>
            </w:r>
          </w:p>
        </w:tc>
      </w:tr>
      <w:tr w:rsidR="00C609F7" w:rsidRPr="00C609F7" w14:paraId="77E09364" w14:textId="77777777" w:rsidTr="00C609F7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C4E" w14:textId="77777777" w:rsidR="00C609F7" w:rsidRPr="00C609F7" w:rsidRDefault="00C609F7" w:rsidP="003C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8BA7" w14:textId="77777777" w:rsidR="00C609F7" w:rsidRPr="00C609F7" w:rsidRDefault="00C609F7" w:rsidP="003C110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609F7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4BCD" w14:textId="77777777" w:rsidR="00C609F7" w:rsidRPr="00C609F7" w:rsidRDefault="00C609F7" w:rsidP="003C11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D1E9" w14:textId="77777777" w:rsidR="00C609F7" w:rsidRPr="00C609F7" w:rsidRDefault="00C609F7" w:rsidP="003C1104">
            <w:pPr>
              <w:pStyle w:val="a8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BAB4" w14:textId="77777777" w:rsidR="00C609F7" w:rsidRPr="00C609F7" w:rsidRDefault="00C609F7" w:rsidP="003C1104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bCs/>
                <w:color w:val="000000"/>
                <w:sz w:val="22"/>
                <w:szCs w:val="22"/>
                <w:lang w:val="uk-UA"/>
              </w:rPr>
              <w:t>123424,08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43CF" w14:textId="77777777" w:rsidR="00C609F7" w:rsidRPr="00C609F7" w:rsidRDefault="00C609F7" w:rsidP="003C1104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bCs/>
                <w:color w:val="000000"/>
                <w:sz w:val="22"/>
                <w:szCs w:val="22"/>
                <w:lang w:val="uk-UA"/>
              </w:rPr>
              <w:t>123424,08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53C8" w14:textId="77777777" w:rsidR="00C609F7" w:rsidRPr="00C609F7" w:rsidRDefault="00C609F7" w:rsidP="003C1104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C609F7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1BF7" w14:textId="77777777" w:rsidR="00C609F7" w:rsidRPr="00C609F7" w:rsidRDefault="00C609F7" w:rsidP="003C1104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7D835A29" w14:textId="77777777" w:rsidR="00C609F7" w:rsidRPr="00C609F7" w:rsidRDefault="00C609F7" w:rsidP="00C609F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</w:p>
    <w:p w14:paraId="5FF0D8BD" w14:textId="3CA20A94" w:rsidR="004F7CAD" w:rsidRPr="00C609F7" w:rsidRDefault="00C609F7" w:rsidP="00C609F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  <w:r w:rsidRPr="00C609F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609F7">
        <w:rPr>
          <w:rFonts w:ascii="Times New Roman" w:hAnsi="Times New Roman" w:cs="Times New Roman"/>
          <w:sz w:val="28"/>
          <w:szCs w:val="28"/>
        </w:rPr>
        <w:t xml:space="preserve">               Ігор САПОЖКО</w:t>
      </w:r>
      <w:permEnd w:id="1"/>
    </w:p>
    <w:sectPr w:rsidR="004F7CAD" w:rsidRPr="00C609F7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9EE2" w14:textId="77777777" w:rsidR="00965D62" w:rsidRDefault="00965D62">
      <w:pPr>
        <w:spacing w:after="0" w:line="240" w:lineRule="auto"/>
      </w:pPr>
      <w:r>
        <w:separator/>
      </w:r>
    </w:p>
  </w:endnote>
  <w:endnote w:type="continuationSeparator" w:id="0">
    <w:p w14:paraId="33674A88" w14:textId="77777777" w:rsidR="00965D62" w:rsidRDefault="0096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6169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09F7" w:rsidRPr="00C609F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E5A6" w14:textId="77777777" w:rsidR="00965D62" w:rsidRDefault="00965D62">
      <w:pPr>
        <w:spacing w:after="0" w:line="240" w:lineRule="auto"/>
      </w:pPr>
      <w:r>
        <w:separator/>
      </w:r>
    </w:p>
  </w:footnote>
  <w:footnote w:type="continuationSeparator" w:id="0">
    <w:p w14:paraId="1BF30CDF" w14:textId="77777777" w:rsidR="00965D62" w:rsidRDefault="00965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6169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6169A"/>
    <w:rsid w:val="000E0637"/>
    <w:rsid w:val="000E7ADA"/>
    <w:rsid w:val="000F3141"/>
    <w:rsid w:val="0019083E"/>
    <w:rsid w:val="001D73DB"/>
    <w:rsid w:val="002A1917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65D62"/>
    <w:rsid w:val="009E1F3A"/>
    <w:rsid w:val="00A67CE5"/>
    <w:rsid w:val="00A84A56"/>
    <w:rsid w:val="00B20C04"/>
    <w:rsid w:val="00B3670E"/>
    <w:rsid w:val="00BF532A"/>
    <w:rsid w:val="00C609F7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45FD6722-DD4A-4ED6-8449-C9DE9EAF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C60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C6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60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0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8629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A2375D"/>
    <w:rsid w:val="00A51DB1"/>
    <w:rsid w:val="00AE1036"/>
    <w:rsid w:val="00B86292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1431</Characters>
  <Application>Microsoft Office Word</Application>
  <DocSecurity>8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2023-03-27T06:26:00Z</dcterms:created>
  <dcterms:modified xsi:type="dcterms:W3CDTF">2023-07-28T07:53:00Z</dcterms:modified>
</cp:coreProperties>
</file>